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5D416E25" w:rsidR="003747C8" w:rsidRPr="00A76B7E" w:rsidRDefault="006021D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14</w:t>
      </w:r>
    </w:p>
    <w:p w14:paraId="5A2FE379" w14:textId="6F2E1CD3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E24D6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14:paraId="3049A9D0" w14:textId="150461A3" w:rsidR="003747C8" w:rsidRPr="00E24D63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64938A6" w:rsidR="003747C8" w:rsidRPr="00A92B38" w:rsidRDefault="005F65B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E24D63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5BFF0CC" w:rsidR="003747C8" w:rsidRPr="00A76B7E" w:rsidRDefault="00AB3DDB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B3DDB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¿Qué pasa si...?</w:t>
      </w:r>
    </w:p>
    <w:p w14:paraId="41A095C4" w14:textId="77777777" w:rsidR="006159DB" w:rsidRDefault="006159D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0556E20" w14:textId="77777777" w:rsidR="006159DB" w:rsidRDefault="006159D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89E6A00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B3DDB" w:rsidRPr="00AB3DD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Habla sobre sus conductas y las de sus compañeros, explica las consecuencias de sus actos y reflexiona ante situaciones de desacuerdo.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4D3F199E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B3DDB" w:rsidRPr="00AB3DD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Habla acerca de sus conductas y sus consecuencias.</w:t>
      </w:r>
    </w:p>
    <w:p w14:paraId="08C6950C" w14:textId="77777777" w:rsidR="00AB3DDB" w:rsidRPr="00AB3DDB" w:rsidRDefault="00AB3DDB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7AF04D8C" w14:textId="61EFEE6C" w:rsidR="59E81943" w:rsidRDefault="59E8194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413EAAE">
        <w:rPr>
          <w:rFonts w:ascii="Montserrat" w:eastAsia="Calibri" w:hAnsi="Montserrat" w:cs="Times New Roman"/>
          <w:lang w:eastAsia="es-MX"/>
        </w:rPr>
        <w:t>Expresarás acerca de tus conductas y sus consecuencias.</w:t>
      </w:r>
    </w:p>
    <w:p w14:paraId="4C9A85F7" w14:textId="5F1241AD" w:rsidR="00E24D63" w:rsidRDefault="00E24D6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88E61A0" w14:textId="77777777" w:rsidR="00E24D63" w:rsidRPr="00A76B7E" w:rsidRDefault="00E24D63" w:rsidP="00E24D6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44F7C54" w14:textId="73B66EAF" w:rsidR="00E24D63" w:rsidRDefault="00E24D6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8C11FBE" w14:textId="77777777" w:rsidR="00E24D63" w:rsidRDefault="00E24D6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014FF6A9" w14:textId="77777777" w:rsidR="00E24D63" w:rsidRPr="00A76B7E" w:rsidRDefault="00E24D63" w:rsidP="00E24D6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B1C44DE" w14:textId="454E4B9B" w:rsidR="0413EAAE" w:rsidRDefault="0413EAAE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8DB403C" w14:textId="77777777" w:rsidR="0067492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pasaría si un día tienes un vaso de agua en la orilla de la mesa? A veces tu mamá, papá u otra persona te dice que tengas cuidado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porque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lo p</w:t>
      </w:r>
      <w:r>
        <w:rPr>
          <w:rFonts w:ascii="Montserrat" w:eastAsia="Calibri" w:hAnsi="Montserrat" w:cs="Times New Roman"/>
          <w:bCs/>
          <w:iCs/>
          <w:lang w:eastAsia="es-MX"/>
        </w:rPr>
        <w:t>uedes tirar.</w:t>
      </w:r>
    </w:p>
    <w:p w14:paraId="7E3C0281" w14:textId="77777777" w:rsidR="0067492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38FE5B" w14:textId="7D64EE75" w:rsidR="0067492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Eso le paso a Karla, su mamá le dijo que tuviera cuidado con el vaso de agua que tenía en la orilla de la mesa y lo podía tirar, pero ella no hizo caso y al estirar los brazos lo tiro y mojo a su muñeca que tenía cerca.</w:t>
      </w:r>
    </w:p>
    <w:p w14:paraId="2882CDB0" w14:textId="77777777" w:rsidR="00674928" w:rsidRPr="003D51C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19B09B" w14:textId="746E00DA" w:rsidR="00674928" w:rsidRPr="003D51C8" w:rsidRDefault="00E24D63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74928">
        <w:rPr>
          <w:rFonts w:ascii="Montserrat" w:eastAsia="Calibri" w:hAnsi="Montserrat" w:cs="Times New Roman"/>
          <w:bCs/>
          <w:iCs/>
          <w:lang w:eastAsia="es-MX"/>
        </w:rPr>
        <w:t xml:space="preserve">sto es porque </w:t>
      </w:r>
      <w:r w:rsidR="00674928" w:rsidRPr="003D51C8">
        <w:rPr>
          <w:rFonts w:ascii="Montserrat" w:eastAsia="Calibri" w:hAnsi="Montserrat" w:cs="Times New Roman"/>
          <w:bCs/>
          <w:iCs/>
          <w:lang w:eastAsia="es-MX"/>
        </w:rPr>
        <w:t>toda 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cción tiene una consecuencia, a </w:t>
      </w:r>
      <w:r w:rsidR="00674928" w:rsidRPr="003D51C8">
        <w:rPr>
          <w:rFonts w:ascii="Montserrat" w:eastAsia="Calibri" w:hAnsi="Montserrat" w:cs="Times New Roman"/>
          <w:bCs/>
          <w:iCs/>
          <w:lang w:eastAsia="es-MX"/>
        </w:rPr>
        <w:t>esto se le conoce como causa y efecto.</w:t>
      </w:r>
    </w:p>
    <w:p w14:paraId="1D98F1B8" w14:textId="77777777" w:rsidR="00674928" w:rsidRPr="003D51C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7DD74B" w14:textId="3B23A840" w:rsidR="00674928" w:rsidRPr="003D51C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En esta sesión conocerás sobre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las causas y los efectos</w:t>
      </w:r>
      <w:r w:rsidR="00E24D63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¿Qué cree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que pasa si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lavamos las manos todos los días?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proteges de los virus y las bacterias.</w:t>
      </w:r>
    </w:p>
    <w:p w14:paraId="6ED58F30" w14:textId="2DF91A1B" w:rsid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14C7E5" w14:textId="77777777" w:rsidR="00461182" w:rsidRPr="00E24D63" w:rsidRDefault="00461182" w:rsidP="004611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24D63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3EC43BB0" w14:textId="77777777" w:rsidR="00461182" w:rsidRDefault="0046118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479D97" w14:textId="6B955E83" w:rsidR="003D51C8" w:rsidRDefault="0067492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el siguiente cartel informativo de causa y efecto.</w:t>
      </w:r>
    </w:p>
    <w:p w14:paraId="6281CA62" w14:textId="77777777" w:rsidR="00674928" w:rsidRPr="003D51C8" w:rsidRDefault="0067492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5AD208" w14:textId="40E26540" w:rsidR="003D51C8" w:rsidRPr="003D51C8" w:rsidRDefault="00674928" w:rsidP="0067492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8532BFB" wp14:editId="77114392">
            <wp:extent cx="2631674" cy="3286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7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F241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1D293F" w14:textId="6AC7EB8F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La causa es</w:t>
      </w:r>
      <w:r w:rsidR="00E24D63">
        <w:rPr>
          <w:rFonts w:ascii="Montserrat" w:eastAsia="Calibri" w:hAnsi="Montserrat" w:cs="Times New Roman"/>
          <w:bCs/>
          <w:iCs/>
          <w:lang w:eastAsia="es-MX"/>
        </w:rPr>
        <w:t xml:space="preserve"> por qué sucedió algo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y el efecto es el resultado, es decir, lo que ocur</w:t>
      </w:r>
      <w:r w:rsidR="00514ED0">
        <w:rPr>
          <w:rFonts w:ascii="Montserrat" w:eastAsia="Calibri" w:hAnsi="Montserrat" w:cs="Times New Roman"/>
          <w:bCs/>
          <w:iCs/>
          <w:lang w:eastAsia="es-MX"/>
        </w:rPr>
        <w:t>r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ió después de que sucedió algo, </w:t>
      </w:r>
      <w:r w:rsidR="00514ED0">
        <w:rPr>
          <w:rFonts w:ascii="Montserrat" w:eastAsia="Calibri" w:hAnsi="Montserrat" w:cs="Times New Roman"/>
          <w:bCs/>
          <w:iCs/>
          <w:lang w:eastAsia="es-MX"/>
        </w:rPr>
        <w:t>l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as acciones y las personas p</w:t>
      </w:r>
      <w:r w:rsidR="00514ED0">
        <w:rPr>
          <w:rFonts w:ascii="Montserrat" w:eastAsia="Calibri" w:hAnsi="Montserrat" w:cs="Times New Roman"/>
          <w:bCs/>
          <w:iCs/>
          <w:lang w:eastAsia="es-MX"/>
        </w:rPr>
        <w:t>ueden causar diferentes efectos, p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or ejemplo, si 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 xml:space="preserve">una persona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di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ce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una cosa desagradable a una persona, pued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ofenderla, 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us palabras pueden causar t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risteza, y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si 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 xml:space="preserve">dice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algo amable a alguien, pued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e hacer que se sienta f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eliz.</w:t>
      </w:r>
    </w:p>
    <w:p w14:paraId="68C41AA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7BB966" w14:textId="3273FCD2" w:rsidR="003D51C8" w:rsidRDefault="0046118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Eso paso cuando Karla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tir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un vaso con agua; la causa de lo que sucedió hace rato es que dej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el vaso con agua en l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a orilla y cerca de la muñeca, a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l mover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 no tuv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cuidado y tir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 el vaso con agua, 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l efecto, fue que la muñeca se mojó.</w:t>
      </w:r>
    </w:p>
    <w:p w14:paraId="7BE56D6E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A3FEC3" w14:textId="20F79C25" w:rsidR="003D51C8" w:rsidRPr="003D51C8" w:rsidRDefault="0046118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este caso, l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o importante es que </w:t>
      </w:r>
      <w:r>
        <w:rPr>
          <w:rFonts w:ascii="Montserrat" w:eastAsia="Calibri" w:hAnsi="Montserrat" w:cs="Times New Roman"/>
          <w:bCs/>
          <w:iCs/>
          <w:lang w:eastAsia="es-MX"/>
        </w:rPr>
        <w:t>te d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cuenta cuál 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la caus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a por la que se cayó el vaso,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para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que la próxima vez tendrás más cuidado. ¿Qué te parece si pones la muñeca al sol para que se pueda secar?</w:t>
      </w:r>
    </w:p>
    <w:p w14:paraId="4D714499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45A3BD" w14:textId="2B744F56" w:rsidR="00461182" w:rsidRPr="0003529A" w:rsidRDefault="00461182" w:rsidP="004611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3529A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40EA3FDD" w14:textId="7E6619CF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66A7E9" w14:textId="5881C899" w:rsidR="003D51C8" w:rsidRDefault="00265A19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las tarjetas de causas y efectos.</w:t>
      </w:r>
    </w:p>
    <w:p w14:paraId="771B7567" w14:textId="687A0081" w:rsidR="00265A19" w:rsidRDefault="00265A19" w:rsidP="00265A1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B724DA6" wp14:editId="7A16523F">
            <wp:extent cx="4276725" cy="2072681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A5E3" w14:textId="77777777" w:rsidR="00265A19" w:rsidRDefault="00265A19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E2D163" w14:textId="27159B6B" w:rsidR="003D51C8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 estas tarjetas juega a 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 xml:space="preserve">¿Cuál es el efecto? tienes que acomodar de un lado algunas tarjetas,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t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>i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ene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>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que encontrar y re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>lacionar cada uno con su causa, por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ejemplo.</w:t>
      </w:r>
    </w:p>
    <w:p w14:paraId="0FFAE3BB" w14:textId="77777777" w:rsidR="00F94804" w:rsidRDefault="00F94804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E66A9D" w14:textId="4FA4ECBB" w:rsidR="00F94804" w:rsidRDefault="00F94804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Se te </w:t>
      </w:r>
      <w:r>
        <w:rPr>
          <w:rFonts w:ascii="Montserrat" w:eastAsia="Calibri" w:hAnsi="Montserrat" w:cs="Times New Roman"/>
          <w:bCs/>
          <w:iCs/>
          <w:lang w:eastAsia="es-MX"/>
        </w:rPr>
        <w:t>cae un diente, ¿Qué pasa?</w:t>
      </w:r>
      <w:r w:rsidRPr="00F9480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o</w:t>
      </w:r>
      <w:r>
        <w:rPr>
          <w:rFonts w:ascii="Montserrat" w:eastAsia="Calibri" w:hAnsi="Montserrat" w:cs="Times New Roman"/>
          <w:bCs/>
          <w:iCs/>
          <w:lang w:eastAsia="es-MX"/>
        </w:rPr>
        <w:t>bserva las tarjetas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¿El efecto es que te asustas? C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uando se te cae un dient</w:t>
      </w:r>
      <w:r>
        <w:rPr>
          <w:rFonts w:ascii="Montserrat" w:eastAsia="Calibri" w:hAnsi="Montserrat" w:cs="Times New Roman"/>
          <w:bCs/>
          <w:iCs/>
          <w:lang w:eastAsia="es-MX"/>
        </w:rPr>
        <w:t>e, viene el hada de lo</w:t>
      </w:r>
      <w:r w:rsidR="002C3649">
        <w:rPr>
          <w:rFonts w:ascii="Montserrat" w:eastAsia="Calibri" w:hAnsi="Montserrat" w:cs="Times New Roman"/>
          <w:bCs/>
          <w:iCs/>
          <w:lang w:eastAsia="es-MX"/>
        </w:rPr>
        <w:t>s dientes, acomoda las tarjetas.</w:t>
      </w:r>
    </w:p>
    <w:p w14:paraId="051A9C73" w14:textId="77777777" w:rsidR="0003529A" w:rsidRDefault="0003529A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5974D3" w14:textId="1C06AEFA" w:rsidR="002C3649" w:rsidRDefault="002C3649" w:rsidP="002C364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7737919" wp14:editId="3DFEE381">
            <wp:extent cx="2826385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22B5" w14:textId="77777777" w:rsidR="002C3649" w:rsidRDefault="002C3649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2271D6" w14:textId="68F0AB6F" w:rsidR="00F94804" w:rsidRDefault="00F94804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Siguiente ejercicio c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uando alguien está ha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blando contigo, </w:t>
      </w:r>
      <w:r>
        <w:rPr>
          <w:rFonts w:ascii="Montserrat" w:eastAsia="Calibri" w:hAnsi="Montserrat" w:cs="Times New Roman"/>
          <w:bCs/>
          <w:iCs/>
          <w:lang w:eastAsia="es-MX"/>
        </w:rPr>
        <w:t>¿Tú qué haces?</w:t>
      </w:r>
      <w:r w:rsidRPr="00F9480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b</w:t>
      </w:r>
      <w:r>
        <w:rPr>
          <w:rFonts w:ascii="Montserrat" w:eastAsia="Calibri" w:hAnsi="Montserrat" w:cs="Times New Roman"/>
          <w:bCs/>
          <w:iCs/>
          <w:lang w:eastAsia="es-MX"/>
        </w:rPr>
        <w:t>serva las tarjetas. Cuando una persona está hablando contigo, el efecto es que 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scuch</w:t>
      </w:r>
      <w:r>
        <w:rPr>
          <w:rFonts w:ascii="Montserrat" w:eastAsia="Calibri" w:hAnsi="Montserrat" w:cs="Times New Roman"/>
          <w:bCs/>
          <w:iCs/>
          <w:lang w:eastAsia="es-MX"/>
        </w:rPr>
        <w:t>as lo que me están diciendo.</w:t>
      </w:r>
    </w:p>
    <w:p w14:paraId="73EDC259" w14:textId="77777777" w:rsidR="0003529A" w:rsidRDefault="0003529A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641654" w14:textId="09CC1F42" w:rsidR="003D51C8" w:rsidRDefault="002C3649" w:rsidP="002C364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6D7E83C" wp14:editId="02123DC5">
            <wp:extent cx="2921919" cy="108000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9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C639" w14:textId="77777777" w:rsidR="002C3649" w:rsidRPr="003D51C8" w:rsidRDefault="002C3649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FBC7EA" w14:textId="0345C84C" w:rsid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¿Qué pasa cuando llueve y sale el sol? </w:t>
      </w:r>
      <w:r w:rsidR="007F57E0">
        <w:rPr>
          <w:rFonts w:ascii="Montserrat" w:eastAsia="Calibri" w:hAnsi="Montserrat" w:cs="Times New Roman"/>
          <w:bCs/>
          <w:iCs/>
          <w:lang w:eastAsia="es-MX"/>
        </w:rPr>
        <w:t>El efecto es que 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ale el arcoíris. Recuerd</w:t>
      </w:r>
      <w:r w:rsidR="007F57E0">
        <w:rPr>
          <w:rFonts w:ascii="Montserrat" w:eastAsia="Calibri" w:hAnsi="Montserrat" w:cs="Times New Roman"/>
          <w:bCs/>
          <w:iCs/>
          <w:lang w:eastAsia="es-MX"/>
        </w:rPr>
        <w:t>as que tuvimos una sesión sobre qué causa un arcoíris.</w:t>
      </w:r>
    </w:p>
    <w:p w14:paraId="2721B7BE" w14:textId="77777777" w:rsidR="0003529A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C40A0C" w14:textId="12C17E81" w:rsidR="007F57E0" w:rsidRDefault="007F57E0" w:rsidP="007F57E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41ED263" wp14:editId="1A8229B9">
            <wp:extent cx="3115384" cy="10800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2C30" w14:textId="63895C85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Cuando ves </w:t>
      </w:r>
      <w:r w:rsidR="007F57E0">
        <w:rPr>
          <w:rFonts w:ascii="Montserrat" w:eastAsia="Calibri" w:hAnsi="Montserrat" w:cs="Times New Roman"/>
          <w:bCs/>
          <w:iCs/>
          <w:lang w:eastAsia="es-MX"/>
        </w:rPr>
        <w:t>que alguien llora, ¿Qué haces? 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bserva las tarjetas</w:t>
      </w:r>
      <w:r w:rsidR="0031749B">
        <w:rPr>
          <w:rFonts w:ascii="Montserrat" w:eastAsia="Calibri" w:hAnsi="Montserrat" w:cs="Times New Roman"/>
          <w:bCs/>
          <w:iCs/>
          <w:lang w:eastAsia="es-MX"/>
        </w:rPr>
        <w:t>, la consuelas con un abrazo, con unas palabras.</w:t>
      </w:r>
    </w:p>
    <w:p w14:paraId="2E7B25C6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BDC7DC" w14:textId="37905B4F" w:rsidR="003D51C8" w:rsidRPr="003D51C8" w:rsidRDefault="008730E5" w:rsidP="008730E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80BBD24" wp14:editId="1A7F47AB">
            <wp:extent cx="2965972" cy="1080000"/>
            <wp:effectExtent l="0" t="0" r="635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BCF4" w14:textId="77777777" w:rsidR="0031749B" w:rsidRDefault="0031749B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3C668" w14:textId="27AF4B3C" w:rsid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Cuando plantas una </w:t>
      </w:r>
      <w:r w:rsidR="00A33657">
        <w:rPr>
          <w:rFonts w:ascii="Montserrat" w:eastAsia="Calibri" w:hAnsi="Montserrat" w:cs="Times New Roman"/>
          <w:bCs/>
          <w:iCs/>
          <w:lang w:eastAsia="es-MX"/>
        </w:rPr>
        <w:t>semilla y la riegas, ¿Qué pasa? Es com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o </w:t>
      </w:r>
      <w:r w:rsidR="00A33657">
        <w:rPr>
          <w:rFonts w:ascii="Montserrat" w:eastAsia="Calibri" w:hAnsi="Montserrat" w:cs="Times New Roman"/>
          <w:bCs/>
          <w:iCs/>
          <w:lang w:eastAsia="es-MX"/>
        </w:rPr>
        <w:t>l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os brotes y germinados. </w:t>
      </w:r>
    </w:p>
    <w:p w14:paraId="0AE60C60" w14:textId="77777777" w:rsidR="0003529A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2C1E15" w14:textId="1D826BA4" w:rsidR="00A33657" w:rsidRPr="003D51C8" w:rsidRDefault="00A33657" w:rsidP="00A3365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F683EC8" wp14:editId="31F53A4C">
            <wp:extent cx="2910389" cy="1080000"/>
            <wp:effectExtent l="0" t="0" r="4445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DFEC" w14:textId="77777777" w:rsidR="00A33657" w:rsidRDefault="00A3365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43D913" w14:textId="77777777" w:rsidR="0003529A" w:rsidRDefault="0003529A" w:rsidP="004C29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5688CC" w14:textId="740ECFB9" w:rsidR="004C294F" w:rsidRPr="003D51C8" w:rsidRDefault="003D51C8" w:rsidP="004C29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Y, por último, </w:t>
      </w:r>
      <w:r w:rsidR="004C294F">
        <w:rPr>
          <w:rFonts w:ascii="Montserrat" w:eastAsia="Calibri" w:hAnsi="Montserrat" w:cs="Times New Roman"/>
          <w:bCs/>
          <w:iCs/>
          <w:lang w:eastAsia="es-MX"/>
        </w:rPr>
        <w:t>si tú gritas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, ¿Q</w:t>
      </w:r>
      <w:r w:rsidR="004C294F">
        <w:rPr>
          <w:rFonts w:ascii="Montserrat" w:eastAsia="Calibri" w:hAnsi="Montserrat" w:cs="Times New Roman"/>
          <w:bCs/>
          <w:iCs/>
          <w:lang w:eastAsia="es-MX"/>
        </w:rPr>
        <w:t xml:space="preserve">ué puede pasar?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Que los demás se asusten. </w:t>
      </w:r>
      <w:r w:rsidR="004C294F">
        <w:rPr>
          <w:rFonts w:ascii="Montserrat" w:eastAsia="Calibri" w:hAnsi="Montserrat" w:cs="Times New Roman"/>
          <w:bCs/>
          <w:iCs/>
          <w:lang w:eastAsia="es-MX"/>
        </w:rPr>
        <w:t>¿Qué más puede suceder?</w:t>
      </w:r>
      <w:r w:rsidR="00D9665F">
        <w:rPr>
          <w:rFonts w:ascii="Montserrat" w:eastAsia="Calibri" w:hAnsi="Montserrat" w:cs="Times New Roman"/>
          <w:bCs/>
          <w:iCs/>
          <w:lang w:eastAsia="es-MX"/>
        </w:rPr>
        <w:t xml:space="preserve"> Se puede sorprender.</w:t>
      </w:r>
    </w:p>
    <w:p w14:paraId="6B90C189" w14:textId="3FB35132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B384BB" w14:textId="7B046E0D" w:rsidR="004C294F" w:rsidRDefault="004C294F" w:rsidP="004C294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3FED511" wp14:editId="33677455">
            <wp:extent cx="2952467" cy="1080000"/>
            <wp:effectExtent l="0" t="0" r="635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4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CBA4" w14:textId="77777777" w:rsidR="004C294F" w:rsidRDefault="004C294F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1896C7" w14:textId="58A05163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Lo </w:t>
      </w:r>
      <w:r w:rsidR="00CB466C">
        <w:rPr>
          <w:rFonts w:ascii="Montserrat" w:eastAsia="Calibri" w:hAnsi="Montserrat" w:cs="Times New Roman"/>
          <w:bCs/>
          <w:iCs/>
          <w:lang w:eastAsia="es-MX"/>
        </w:rPr>
        <w:t>hiciste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muy bien, encontraron y relacionaron el efecto con su causa.</w:t>
      </w:r>
    </w:p>
    <w:p w14:paraId="7A5D44CE" w14:textId="195F2F8A" w:rsid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AF932D" w14:textId="1F865697" w:rsidR="00CB466C" w:rsidRPr="0003529A" w:rsidRDefault="00CB466C" w:rsidP="003D51C8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3529A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004B0AE7" w14:textId="77777777" w:rsidR="00CB466C" w:rsidRPr="003D51C8" w:rsidRDefault="00CB466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587036" w14:textId="61F96C93" w:rsidR="003D51C8" w:rsidRPr="00CB466C" w:rsidRDefault="00CB466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 momento de un cuento, pídele a quien te acompañe, que te lea el cuento que se titula </w:t>
      </w:r>
      <w:r w:rsidRPr="00CB466C">
        <w:rPr>
          <w:rFonts w:ascii="Montserrat" w:eastAsia="Calibri" w:hAnsi="Montserrat" w:cs="Times New Roman"/>
          <w:bCs/>
          <w:i/>
          <w:iCs/>
          <w:lang w:eastAsia="es-MX"/>
        </w:rPr>
        <w:t>“Marina la furiosa”</w:t>
      </w:r>
      <w:r w:rsidRPr="00CB466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busca un espacio en el que estés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cómoda y cómodo para escuchar la siguiente historia.</w:t>
      </w:r>
    </w:p>
    <w:p w14:paraId="30D59BEA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A99B37" w14:textId="77777777" w:rsidR="001B3A81" w:rsidRPr="001B3A81" w:rsidRDefault="001B3A81" w:rsidP="00A06DA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3A81">
        <w:rPr>
          <w:rFonts w:ascii="Montserrat" w:eastAsia="Calibri" w:hAnsi="Montserrat" w:cs="Times New Roman"/>
          <w:bCs/>
          <w:i/>
          <w:iCs/>
          <w:lang w:eastAsia="es-MX"/>
        </w:rPr>
        <w:t>Marina la furiosa</w:t>
      </w:r>
    </w:p>
    <w:p w14:paraId="6954F0E9" w14:textId="76EC0003" w:rsidR="003D51C8" w:rsidRPr="001B3A81" w:rsidRDefault="001B3A81" w:rsidP="00A06DA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3A81">
        <w:rPr>
          <w:rFonts w:ascii="Montserrat" w:eastAsia="Calibri" w:hAnsi="Montserrat" w:cs="Times New Roman"/>
          <w:bCs/>
          <w:i/>
          <w:iCs/>
          <w:lang w:eastAsia="es-MX"/>
        </w:rPr>
        <w:t xml:space="preserve">de </w:t>
      </w:r>
      <w:r w:rsidR="003D51C8" w:rsidRPr="001B3A81">
        <w:rPr>
          <w:rFonts w:ascii="Montserrat" w:eastAsia="Calibri" w:hAnsi="Montserrat" w:cs="Times New Roman"/>
          <w:bCs/>
          <w:i/>
          <w:iCs/>
          <w:lang w:eastAsia="es-MX"/>
        </w:rPr>
        <w:t>Jaime Alonso Sandoval y Marcos Almada.</w:t>
      </w:r>
    </w:p>
    <w:p w14:paraId="7AAB033E" w14:textId="5E951565" w:rsidR="003D51C8" w:rsidRPr="003D51C8" w:rsidRDefault="001B3A81" w:rsidP="001B3A8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62AFF7" wp14:editId="52F30218">
            <wp:extent cx="1193606" cy="1323857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6" cy="13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8AC6" w14:textId="0911B6A4" w:rsidR="003D51C8" w:rsidRPr="00F6072E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798644F" w14:textId="1D1E571A" w:rsidR="001B3A81" w:rsidRDefault="001B3A81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Lo que más le gustaba hacer a Marina era saltar la cuerda, jugar con sus muñecas y enojarse.</w:t>
      </w:r>
    </w:p>
    <w:p w14:paraId="300047DA" w14:textId="77777777" w:rsidR="0003529A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3CFB738" w14:textId="00EBAB43" w:rsidR="001B3A81" w:rsidRDefault="001B3A81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Se </w:t>
      </w:r>
      <w:r w:rsidR="003F2530" w:rsidRPr="00F6072E">
        <w:rPr>
          <w:rFonts w:ascii="Montserrat" w:eastAsia="Calibri" w:hAnsi="Montserrat" w:cs="Times New Roman"/>
          <w:bCs/>
          <w:i/>
          <w:iCs/>
          <w:lang w:eastAsia="es-MX"/>
        </w:rPr>
        <w:t>enojaba de mañana, e tarde y también de noche.</w:t>
      </w:r>
    </w:p>
    <w:p w14:paraId="6C15D878" w14:textId="77777777" w:rsidR="0003529A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797E3E5" w14:textId="449D3C65" w:rsidR="00EA38A4" w:rsidRPr="00F6072E" w:rsidRDefault="00EA38A4" w:rsidP="00EA38A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F22BB6B" wp14:editId="642ACB61">
            <wp:extent cx="1458852" cy="833748"/>
            <wp:effectExtent l="0" t="0" r="8255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52" cy="8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BD8CC9" w14:textId="77777777" w:rsidR="00EA38A4" w:rsidRPr="00F6072E" w:rsidRDefault="00EA38A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E283CEF" w14:textId="1BEFE8AC" w:rsidR="006E0724" w:rsidRPr="00F6072E" w:rsidRDefault="003F2530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¿No te das cuenta de qué fea te ves?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 xml:space="preserve"> le decía su papá, pareces monito, p</w:t>
      </w:r>
      <w:r w:rsidR="006E0724"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ero a Marina no le importaba parecer un </w:t>
      </w:r>
      <w:proofErr w:type="spellStart"/>
      <w:r w:rsidR="006E0724" w:rsidRPr="00F6072E">
        <w:rPr>
          <w:rFonts w:ascii="Montserrat" w:eastAsia="Calibri" w:hAnsi="Montserrat" w:cs="Times New Roman"/>
          <w:bCs/>
          <w:i/>
          <w:iCs/>
          <w:lang w:eastAsia="es-MX"/>
        </w:rPr>
        <w:t>monito</w:t>
      </w:r>
      <w:proofErr w:type="spellEnd"/>
      <w:r w:rsidR="006E0724" w:rsidRPr="00F6072E">
        <w:rPr>
          <w:rFonts w:ascii="Montserrat" w:eastAsia="Calibri" w:hAnsi="Montserrat" w:cs="Times New Roman"/>
          <w:bCs/>
          <w:i/>
          <w:iCs/>
          <w:lang w:eastAsia="es-MX"/>
        </w:rPr>
        <w:t>, u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n rinoceronte o un dinosaurio, s</w:t>
      </w:r>
      <w:r w:rsidR="006E0724" w:rsidRPr="00F6072E">
        <w:rPr>
          <w:rFonts w:ascii="Montserrat" w:eastAsia="Calibri" w:hAnsi="Montserrat" w:cs="Times New Roman"/>
          <w:bCs/>
          <w:i/>
          <w:iCs/>
          <w:lang w:eastAsia="es-MX"/>
        </w:rPr>
        <w:t>olo se calmaba cuando le daban lo que quería.</w:t>
      </w:r>
    </w:p>
    <w:p w14:paraId="5AE1E74F" w14:textId="4064C6F0" w:rsidR="001B3A81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Exigía ver la tele hasta la noche, bañarse poco y comer únicamente pizza con mermelada, </w:t>
      </w:r>
    </w:p>
    <w:p w14:paraId="53CDE80B" w14:textId="0291A21E" w:rsidR="006E0724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¿Por qué?</w:t>
      </w:r>
    </w:p>
    <w:p w14:paraId="18931546" w14:textId="591A7CC7" w:rsidR="001B3A81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Bueno, porque así le gustaba la pizza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, ¿A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ti no?</w:t>
      </w:r>
    </w:p>
    <w:p w14:paraId="6C40C230" w14:textId="6BBA9886" w:rsidR="006E0724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Llego el día de su cumpleaños. Sus papás le com</w:t>
      </w:r>
      <w:r w:rsidR="00FC4A23" w:rsidRPr="00F6072E">
        <w:rPr>
          <w:rFonts w:ascii="Montserrat" w:eastAsia="Calibri" w:hAnsi="Montserrat" w:cs="Times New Roman"/>
          <w:bCs/>
          <w:i/>
          <w:iCs/>
          <w:lang w:eastAsia="es-MX"/>
        </w:rPr>
        <w:t>p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raron diez regalos, cuando Marina abrió el primero se molestó mucho.</w:t>
      </w:r>
    </w:p>
    <w:p w14:paraId="793E8D80" w14:textId="2E03DD52" w:rsidR="006E0724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me gusta esta muñeca dijo, n</w:t>
      </w:r>
      <w:r w:rsidR="00FC4A23" w:rsidRPr="00F6072E">
        <w:rPr>
          <w:rFonts w:ascii="Montserrat" w:eastAsia="Calibri" w:hAnsi="Montserrat" w:cs="Times New Roman"/>
          <w:bCs/>
          <w:i/>
          <w:iCs/>
          <w:lang w:eastAsia="es-MX"/>
        </w:rPr>
        <w:t>o sabe hacer nada. ¡Cámbienla ahora!</w:t>
      </w:r>
    </w:p>
    <w:p w14:paraId="4A21E312" w14:textId="63CFCD1E" w:rsidR="00FC4A23" w:rsidRPr="00F6072E" w:rsidRDefault="00FC4A23" w:rsidP="00FC4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El papá </w:t>
      </w:r>
      <w:r w:rsidR="00E9676C" w:rsidRPr="00F6072E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 explico que la juguetería estab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 xml:space="preserve">a cerrada, pero Marina se puso, 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¿Ya sabes cómo? ¡Sí, furiosa!</w:t>
      </w:r>
    </w:p>
    <w:p w14:paraId="515AC545" w14:textId="76E1FC8D" w:rsidR="006E0724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6A2A9D4" w14:textId="09A428F5" w:rsidR="00FC4A23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Gritó, dio pat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adas y agitó su colita peluda, así es, leíste bien: L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 salió una colita café que combinaba con los pelitos de todo su cuerp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o. ¡Se había convertido en mono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79C3FE9D" w14:textId="77777777" w:rsidR="0003529A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333EBF" w14:textId="46BC606B" w:rsidR="00E9676C" w:rsidRPr="00F6072E" w:rsidRDefault="00E9676C" w:rsidP="00E9676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3CBD298" wp14:editId="4392CF4C">
            <wp:extent cx="1632635" cy="900000"/>
            <wp:effectExtent l="0" t="0" r="571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6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5547" w14:textId="1E7277A8" w:rsidR="00E9676C" w:rsidRPr="00F6072E" w:rsidRDefault="00E9676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2EAE2E" w14:textId="0A15B5C7" w:rsidR="00FC4A23" w:rsidRPr="00F6072E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Duró un rato así, luego volvió a ser niña.</w:t>
      </w:r>
    </w:p>
    <w:p w14:paraId="78C1C361" w14:textId="1E4754A1" w:rsidR="00FC4A23" w:rsidRPr="00F6072E" w:rsidRDefault="00FC4A23" w:rsidP="24FE964B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24FE964B">
        <w:rPr>
          <w:rFonts w:ascii="Montserrat" w:eastAsia="Calibri" w:hAnsi="Montserrat" w:cs="Times New Roman"/>
          <w:i/>
          <w:iCs/>
          <w:lang w:eastAsia="es-MX"/>
        </w:rPr>
        <w:t xml:space="preserve">Seguro le </w:t>
      </w:r>
      <w:r w:rsidR="0003529A" w:rsidRPr="24FE964B">
        <w:rPr>
          <w:rFonts w:ascii="Montserrat" w:eastAsia="Calibri" w:hAnsi="Montserrat" w:cs="Times New Roman"/>
          <w:i/>
          <w:iCs/>
          <w:lang w:eastAsia="es-MX"/>
        </w:rPr>
        <w:t>cayó mal el pastel dijo la mamá</w:t>
      </w:r>
      <w:r w:rsidRPr="24FE964B">
        <w:rPr>
          <w:rFonts w:ascii="Montserrat" w:eastAsia="Calibri" w:hAnsi="Montserrat" w:cs="Times New Roman"/>
          <w:i/>
          <w:iCs/>
          <w:lang w:eastAsia="es-MX"/>
        </w:rPr>
        <w:t xml:space="preserve">. No volverá a </w:t>
      </w:r>
      <w:r w:rsidR="3C1AC2FF" w:rsidRPr="24FE964B">
        <w:rPr>
          <w:rFonts w:ascii="Montserrat" w:eastAsia="Calibri" w:hAnsi="Montserrat" w:cs="Times New Roman"/>
          <w:i/>
          <w:iCs/>
          <w:lang w:eastAsia="es-MX"/>
        </w:rPr>
        <w:t>pasar,</w:t>
      </w:r>
      <w:r w:rsidR="0003529A" w:rsidRPr="24FE964B">
        <w:rPr>
          <w:rFonts w:ascii="Montserrat" w:eastAsia="Calibri" w:hAnsi="Montserrat" w:cs="Times New Roman"/>
          <w:i/>
          <w:iCs/>
          <w:lang w:eastAsia="es-MX"/>
        </w:rPr>
        <w:t xml:space="preserve"> p</w:t>
      </w:r>
      <w:r w:rsidRPr="24FE964B">
        <w:rPr>
          <w:rFonts w:ascii="Montserrat" w:eastAsia="Calibri" w:hAnsi="Montserrat" w:cs="Times New Roman"/>
          <w:i/>
          <w:iCs/>
          <w:lang w:eastAsia="es-MX"/>
        </w:rPr>
        <w:t>ero si pasó. Cada vez que Marina se enojaba, se volvía monito.</w:t>
      </w:r>
    </w:p>
    <w:p w14:paraId="215799B8" w14:textId="78CFF4E4" w:rsidR="00FC4A23" w:rsidRPr="00F6072E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Le sucedió cuando la obligaron a limpiar su cuarto, con una amiga que le rompió un lápiz y en la escuela cuando le dejaron tarea.</w:t>
      </w:r>
    </w:p>
    <w:p w14:paraId="294B45EB" w14:textId="0C0BF0B3" w:rsidR="00FC4A23" w:rsidRPr="00F6072E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¡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Hii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, 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ii</w:t>
      </w:r>
      <w:proofErr w:type="spellEnd"/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gritaba Marina convertida en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 xml:space="preserve"> monito y todos le tenían miedo, p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ero sus papás no querían tener un mono por hija. Para que no se enojara la llevaron al cine, a la feria y al parque</w:t>
      </w:r>
      <w:r w:rsidR="008F6397" w:rsidRPr="00F6072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10DF0FA" w14:textId="5BB7A056" w:rsidR="008F6397" w:rsidRPr="00F6072E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Marina se puso de buen humor, y todo el día tuvo aspecto de niña. El papá le preguntó si era feliz.</w:t>
      </w:r>
    </w:p>
    <w:p w14:paraId="2E8EF0CA" w14:textId="61044B79" w:rsidR="008F6397" w:rsidRPr="00F6072E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Más o menos respondió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, t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odavía quiero ir al zoológico.</w:t>
      </w:r>
    </w:p>
    <w:p w14:paraId="5FF6E87A" w14:textId="4D6F0D62" w:rsidR="00FC4A23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Sus papás obedecieron, s</w:t>
      </w:r>
      <w:r w:rsidR="008F6397" w:rsidRPr="00F6072E">
        <w:rPr>
          <w:rFonts w:ascii="Montserrat" w:eastAsia="Calibri" w:hAnsi="Montserrat" w:cs="Times New Roman"/>
          <w:bCs/>
          <w:i/>
          <w:iCs/>
          <w:lang w:eastAsia="es-MX"/>
        </w:rPr>
        <w:t>in embargo, cuando llegaron sucedió algo que nadie esperaba: ¡comenzó a llover!</w:t>
      </w:r>
    </w:p>
    <w:p w14:paraId="63E17B50" w14:textId="057863A6" w:rsidR="006E0724" w:rsidRPr="00F6072E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Marina pidió que detuvieran la tormenta, ¡pero nadie puede hacer 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eso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5FD765C0" w14:textId="76939A23" w:rsidR="008F6397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¿Sabes qué paso? ¡Exacto! Marina volvió a convertirse en un 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monito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de color café y salió corriendo furiosa.</w:t>
      </w:r>
    </w:p>
    <w:p w14:paraId="178D31D2" w14:textId="77777777" w:rsidR="00F94E54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D13B21B" w14:textId="644E6B5D" w:rsidR="006E0724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F79C7A5" wp14:editId="6CB12DAA">
            <wp:extent cx="1671402" cy="900000"/>
            <wp:effectExtent l="0" t="0" r="508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40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C586" w14:textId="77777777" w:rsidR="00F6072E" w:rsidRP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E867D2" w14:textId="599AD01D" w:rsidR="006E0724" w:rsidRPr="00F6072E" w:rsidRDefault="00F433F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Pero es mala idea ser un mono suelto en un zoológico, porque la encontraron unos guardias. Quiso explicarles que era una niña bonita y educada, pero de su boca solo salió un ¡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, 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560A7F2C" w14:textId="1EBCF791" w:rsidR="00F433F2" w:rsidRPr="00F6072E" w:rsidRDefault="00F433F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Los guardias la encerraron con los otros monos del zoológico; ¡pensaron que se había escapado!</w:t>
      </w:r>
    </w:p>
    <w:p w14:paraId="38773A0E" w14:textId="3124CCD0" w:rsidR="00F433F2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¡Clac! </w:t>
      </w:r>
      <w:r w:rsidR="00F433F2" w:rsidRPr="00F6072E">
        <w:rPr>
          <w:rFonts w:ascii="Montserrat" w:eastAsia="Calibri" w:hAnsi="Montserrat" w:cs="Times New Roman"/>
          <w:bCs/>
          <w:i/>
          <w:iCs/>
          <w:lang w:eastAsia="es-MX"/>
        </w:rPr>
        <w:t>hizo el candado. ¡Clac! ¡Clac!</w:t>
      </w:r>
    </w:p>
    <w:p w14:paraId="1C251DA4" w14:textId="7EAE7EDB" w:rsidR="009842EC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Mariana estaba de mal humor, ¡C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>ómo se atrevían a tratarla así!</w:t>
      </w:r>
    </w:p>
    <w:p w14:paraId="36613F40" w14:textId="3799915E" w:rsidR="009842EC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Otro monito se le acercó para ofrecerle una era y Marina se enojó, ¡odiaba las peras!</w:t>
      </w:r>
    </w:p>
    <w:p w14:paraId="336434D2" w14:textId="1A172922" w:rsidR="009842EC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Les dijo a los animales que no se acercaran a ella.</w:t>
      </w:r>
    </w:p>
    <w:p w14:paraId="0591C523" w14:textId="51B08C5D" w:rsidR="009842EC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gritó la niña, y los monos 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de la jaula respondieron 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creyendo que querían jugar. La rodearon haciendo un concierto de gritos de mono.</w:t>
      </w:r>
    </w:p>
    <w:p w14:paraId="2ACC2F74" w14:textId="65C62FDA" w:rsidR="00F433F2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Mucha gente se acercó a la jaula.</w:t>
      </w:r>
    </w:p>
    <w:p w14:paraId="1641863B" w14:textId="67E9E498" w:rsidR="009842EC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Mari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na aprovechó para pedir ayuda, p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ero del otro lado de la jaula, la gente veía a un monito brincar, ¡y se veía chistoso con vestido!</w:t>
      </w:r>
    </w:p>
    <w:p w14:paraId="07F00CEC" w14:textId="26819134" w:rsidR="00F433F2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¡Clic, clic, clic!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todos sacaron sus cámaras para tomarle fotos. ¡Que simpático era!</w:t>
      </w:r>
    </w:p>
    <w:p w14:paraId="04839805" w14:textId="65492C02" w:rsidR="00F433F2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Al final, Marina se escondió en un árbol </w:t>
      </w:r>
      <w:r w:rsidR="00F6072E" w:rsidRPr="00F6072E">
        <w:rPr>
          <w:rFonts w:ascii="Montserrat" w:eastAsia="Calibri" w:hAnsi="Montserrat" w:cs="Times New Roman"/>
          <w:bCs/>
          <w:i/>
          <w:iCs/>
          <w:lang w:eastAsia="es-MX"/>
        </w:rPr>
        <w:t>huec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o.</w:t>
      </w:r>
    </w:p>
    <w:p w14:paraId="62F3D5B2" w14:textId="1DF63C2F" w:rsidR="0016579C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Ya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 xml:space="preserve"> no estaba furiosa, sino triste.</w:t>
      </w:r>
    </w:p>
    <w:p w14:paraId="50B990F6" w14:textId="00EAFD33" w:rsidR="0016579C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¿Y si tenía que vivir con los mon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os para siempre? No quería eso deseaba estar con su familia.</w:t>
      </w:r>
    </w:p>
    <w:p w14:paraId="52004BCB" w14:textId="77777777" w:rsidR="00F94E54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CAEB98" w14:textId="560E859F" w:rsidR="00F433F2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6290FC3" wp14:editId="313A91CA">
            <wp:extent cx="1249484" cy="1419225"/>
            <wp:effectExtent l="0" t="0" r="825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48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96B3" w14:textId="77777777" w:rsidR="00F6072E" w:rsidRP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748CFB7" w14:textId="1E673B77" w:rsidR="00F433F2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 xml:space="preserve">iren, hay una niña en la jaula 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avisó entonces un niño pequeño</w:t>
      </w:r>
      <w:r w:rsidR="00B67E70">
        <w:rPr>
          <w:rFonts w:ascii="Montserrat" w:eastAsia="Calibri" w:hAnsi="Montserrat" w:cs="Times New Roman"/>
          <w:bCs/>
          <w:i/>
          <w:iCs/>
          <w:lang w:eastAsia="es-MX"/>
        </w:rPr>
        <w:t xml:space="preserve"> y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está llorando.</w:t>
      </w:r>
    </w:p>
    <w:p w14:paraId="37278E28" w14:textId="767A7D12" w:rsidR="0016579C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Marina había vuelto a ser niña.</w:t>
      </w:r>
    </w:p>
    <w:p w14:paraId="70175355" w14:textId="2A9FE110" w:rsidR="0016579C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Llamaron a los guardias de</w:t>
      </w:r>
      <w:r w:rsidR="00B67E70">
        <w:rPr>
          <w:rFonts w:ascii="Montserrat" w:eastAsia="Calibri" w:hAnsi="Montserrat" w:cs="Times New Roman"/>
          <w:bCs/>
          <w:i/>
          <w:iCs/>
          <w:lang w:eastAsia="es-MX"/>
        </w:rPr>
        <w:t xml:space="preserve"> seguridad y estos la sacaron, e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ntonces sus papás llegaron y la abrazaron muy fuerte.</w:t>
      </w:r>
    </w:p>
    <w:p w14:paraId="6B20D138" w14:textId="77777777" w:rsidR="00F94E54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D05117F" w14:textId="55DD6CEB" w:rsidR="00F433F2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AA84CB0" wp14:editId="58CA9EC1">
            <wp:extent cx="910561" cy="1724025"/>
            <wp:effectExtent l="0" t="0" r="444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6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D818" w14:textId="77777777" w:rsidR="00F6072E" w:rsidRP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5D42894" w14:textId="035F55E8" w:rsidR="00F433F2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A partir de ese día, Marina n</w:t>
      </w:r>
      <w:r w:rsidR="00B67E70">
        <w:rPr>
          <w:rFonts w:ascii="Montserrat" w:eastAsia="Calibri" w:hAnsi="Montserrat" w:cs="Times New Roman"/>
          <w:bCs/>
          <w:i/>
          <w:iCs/>
          <w:lang w:eastAsia="es-MX"/>
        </w:rPr>
        <w:t xml:space="preserve">unca se volvió a enojar. Bueno 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si se enoja, porque es normal que nos enojemos, pero cuando las cosas no son como quiere, respira y piensa mejor las cosas.</w:t>
      </w:r>
    </w:p>
    <w:p w14:paraId="2EE607C0" w14:textId="4A41D3D1" w:rsidR="00F433F2" w:rsidRPr="00F6072E" w:rsidRDefault="00EA38A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Todavía le sale una colita peluda, pero es tan pequeña que necesitarías una lupa para verla.</w:t>
      </w:r>
    </w:p>
    <w:p w14:paraId="020ADDEA" w14:textId="0384FAEE" w:rsidR="00F433F2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06B58AB" wp14:editId="62BEDCD3">
            <wp:extent cx="1352430" cy="1400175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4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3303" w14:textId="4F7C98EC" w:rsidR="00F6072E" w:rsidRPr="00F6072E" w:rsidRDefault="00B67E70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1758C7AB" w14:textId="77777777" w:rsidR="00F433F2" w:rsidRPr="00F6072E" w:rsidRDefault="00F433F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5EEB2B" w14:textId="6DF25602" w:rsidR="00F6072E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¿Pudiste identificar cuál era la c</w:t>
      </w:r>
      <w:r w:rsidR="00F6072E">
        <w:rPr>
          <w:rFonts w:ascii="Montserrat" w:eastAsia="Calibri" w:hAnsi="Montserrat" w:cs="Times New Roman"/>
          <w:bCs/>
          <w:iCs/>
          <w:lang w:eastAsia="es-MX"/>
        </w:rPr>
        <w:t xml:space="preserve">ausa de que Marina se enojara?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 Marina le gustaba que los demás siempr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>e hicieran lo que ella quería, c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uando no sucedía eso, se enojaba mucho.</w:t>
      </w:r>
      <w:r w:rsidR="00F6072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2A9AF0C0" w14:textId="77777777" w:rsid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6E2564" w14:textId="04DA6C5D" w:rsidR="003D51C8" w:rsidRPr="003D51C8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cuando se enojaba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¿Te acuerdas qué le pasaba?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Se convertía en mono. A Marina le costaba trabajo pensar en los demás y no se daba cuenta de que sus acciones afectaban a los demás y a ella misma.</w:t>
      </w:r>
    </w:p>
    <w:p w14:paraId="169D4B84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66C6CB" w14:textId="591F90E2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Como cuando se enojó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 xml:space="preserve"> tanto porque estaba lloviendo,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se convirtió en mono y la confundieron. </w:t>
      </w:r>
      <w:r w:rsidR="00F6072E">
        <w:rPr>
          <w:rFonts w:ascii="Montserrat" w:eastAsia="Calibri" w:hAnsi="Montserrat" w:cs="Times New Roman"/>
          <w:bCs/>
          <w:iCs/>
          <w:lang w:eastAsia="es-MX"/>
        </w:rPr>
        <w:t>Sus p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apás estaban muy preocupados y 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>observaste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cómo ella estaba llorando.</w:t>
      </w:r>
    </w:p>
    <w:p w14:paraId="67FC4AF7" w14:textId="77777777" w:rsidR="00DE2BA2" w:rsidRDefault="00DE2BA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905B3F" w14:textId="0ED3EAD5" w:rsidR="00DE2BA2" w:rsidRPr="00B67E70" w:rsidRDefault="00DE2BA2" w:rsidP="00DE2BA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B67E70">
        <w:rPr>
          <w:rFonts w:ascii="Montserrat" w:eastAsia="Calibri" w:hAnsi="Montserrat" w:cs="Times New Roman"/>
          <w:b/>
          <w:bCs/>
          <w:iCs/>
          <w:lang w:eastAsia="es-MX"/>
        </w:rPr>
        <w:t>Actividad 4</w:t>
      </w:r>
    </w:p>
    <w:p w14:paraId="01EE2865" w14:textId="77777777" w:rsidR="00DE2BA2" w:rsidRDefault="00DE2BA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797DC5" w14:textId="77777777" w:rsidR="00DE2BA2" w:rsidRDefault="00DE2BA2" w:rsidP="00DE2B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A veces es importante pensar en las consecuencias antes de actuar.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1AE8134" w14:textId="54D4C749" w:rsidR="003D51C8" w:rsidRPr="003D51C8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Y por ello reflexiona sobre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los efectos de algunas situaciones, para </w:t>
      </w:r>
      <w:r>
        <w:rPr>
          <w:rFonts w:ascii="Montserrat" w:eastAsia="Calibri" w:hAnsi="Montserrat" w:cs="Times New Roman"/>
          <w:bCs/>
          <w:iCs/>
          <w:lang w:eastAsia="es-MX"/>
        </w:rPr>
        <w:t>ayudarte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canta la siguiente canción:</w:t>
      </w:r>
    </w:p>
    <w:p w14:paraId="7E9F9462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29C708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Este es el juego, este el juego,</w:t>
      </w:r>
    </w:p>
    <w:p w14:paraId="4AC56156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causas y consecuencias,</w:t>
      </w:r>
    </w:p>
    <w:p w14:paraId="1133FB82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póngase atentas, pónganse atentos,</w:t>
      </w:r>
    </w:p>
    <w:p w14:paraId="124466D9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vamos a comenzar.</w:t>
      </w:r>
    </w:p>
    <w:p w14:paraId="5871E8DA" w14:textId="085E68B5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Si como muchos dulces,</w:t>
      </w:r>
    </w:p>
    <w:p w14:paraId="608AC73B" w14:textId="7B8C5468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="003D51C8" w:rsidRPr="00EF6245">
        <w:rPr>
          <w:rFonts w:ascii="Montserrat" w:eastAsia="Calibri" w:hAnsi="Montserrat" w:cs="Times New Roman"/>
          <w:bCs/>
          <w:i/>
          <w:iCs/>
          <w:lang w:eastAsia="es-MX"/>
        </w:rPr>
        <w:t>a panza me dolerá.</w:t>
      </w:r>
    </w:p>
    <w:p w14:paraId="470A01A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34BB14" w14:textId="518F1D6E" w:rsidR="003D51C8" w:rsidRPr="003D51C8" w:rsidRDefault="003D51C8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Canta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 xml:space="preserve"> otra vez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EF99634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8041B9D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Este es el juego, este el juego,</w:t>
      </w:r>
    </w:p>
    <w:p w14:paraId="10A41DE5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causas y consecuencias,</w:t>
      </w:r>
    </w:p>
    <w:p w14:paraId="031B9517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póngase atentas, pónganse atentos,</w:t>
      </w:r>
    </w:p>
    <w:p w14:paraId="54333DFD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vamos a comenzar.</w:t>
      </w:r>
    </w:p>
    <w:p w14:paraId="7AD8B303" w14:textId="7AF670BD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Si ayudo a los demás,</w:t>
      </w:r>
    </w:p>
    <w:p w14:paraId="6D1E8C8F" w14:textId="1DFBDB9C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f</w:t>
      </w:r>
      <w:r w:rsidR="003D51C8" w:rsidRPr="00EF6245">
        <w:rPr>
          <w:rFonts w:ascii="Montserrat" w:eastAsia="Calibri" w:hAnsi="Montserrat" w:cs="Times New Roman"/>
          <w:bCs/>
          <w:i/>
          <w:iCs/>
          <w:lang w:eastAsia="es-MX"/>
        </w:rPr>
        <w:t>elices estarán.</w:t>
      </w:r>
    </w:p>
    <w:p w14:paraId="48032B5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CC6306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Este es el juego, este el juego,</w:t>
      </w:r>
    </w:p>
    <w:p w14:paraId="19FFC4E2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causas y consecuencias,</w:t>
      </w:r>
    </w:p>
    <w:p w14:paraId="0430D491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póngase atentas, pónganse atentos,</w:t>
      </w:r>
    </w:p>
    <w:p w14:paraId="60577692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vamos a comenzar.</w:t>
      </w:r>
    </w:p>
    <w:p w14:paraId="6217600B" w14:textId="3CDC7EAF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Si como mucho helado,</w:t>
      </w:r>
    </w:p>
    <w:p w14:paraId="7E17D44E" w14:textId="2CCFFE80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m</w:t>
      </w:r>
      <w:r w:rsidR="003D51C8" w:rsidRPr="00EF6245">
        <w:rPr>
          <w:rFonts w:ascii="Montserrat" w:eastAsia="Calibri" w:hAnsi="Montserrat" w:cs="Times New Roman"/>
          <w:bCs/>
          <w:i/>
          <w:iCs/>
          <w:lang w:eastAsia="es-MX"/>
        </w:rPr>
        <w:t>e duele la garganta.</w:t>
      </w:r>
    </w:p>
    <w:p w14:paraId="7338B296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3B7D58D" w14:textId="47E82DC5" w:rsidR="003D51C8" w:rsidRPr="003D51C8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n el cuento que </w:t>
      </w:r>
      <w:r>
        <w:rPr>
          <w:rFonts w:ascii="Montserrat" w:eastAsia="Calibri" w:hAnsi="Montserrat" w:cs="Times New Roman"/>
          <w:bCs/>
          <w:iCs/>
          <w:lang w:eastAsia="es-MX"/>
        </w:rPr>
        <w:t>acabas de conocer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, las consecuencias que tuvo Marina no fueron buenas. ¿Conoces alguna historia que tenga consecuencias positivas?</w:t>
      </w:r>
    </w:p>
    <w:p w14:paraId="3E883A6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4A6ADF" w14:textId="42633F47" w:rsid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Mario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cono</w:t>
      </w:r>
      <w:r>
        <w:rPr>
          <w:rFonts w:ascii="Montserrat" w:eastAsia="Calibri" w:hAnsi="Montserrat" w:cs="Times New Roman"/>
          <w:bCs/>
          <w:iCs/>
          <w:lang w:eastAsia="es-MX"/>
        </w:rPr>
        <w:t>ce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una</w:t>
      </w:r>
      <w:r>
        <w:rPr>
          <w:rFonts w:ascii="Montserrat" w:eastAsia="Calibri" w:hAnsi="Montserrat" w:cs="Times New Roman"/>
          <w:bCs/>
          <w:iCs/>
          <w:lang w:eastAsia="es-MX"/>
        </w:rPr>
        <w:t>, pídele a quien te acompañe que te narre la siguiente historia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. Esta historia está basada en el cuento </w:t>
      </w:r>
      <w:r>
        <w:rPr>
          <w:rFonts w:ascii="Montserrat" w:eastAsia="Calibri" w:hAnsi="Montserrat" w:cs="Times New Roman"/>
          <w:bCs/>
          <w:iCs/>
          <w:lang w:eastAsia="es-MX"/>
        </w:rPr>
        <w:t>La maceta vacía de Dem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i.</w:t>
      </w:r>
    </w:p>
    <w:p w14:paraId="1A193377" w14:textId="77777777" w:rsidR="00EF6245" w:rsidRPr="00EF6245" w:rsidRDefault="00EF6245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La maceta vacía</w:t>
      </w:r>
    </w:p>
    <w:p w14:paraId="528A8319" w14:textId="7CB07F86" w:rsidR="00EF6245" w:rsidRPr="00EF6245" w:rsidRDefault="00EF6245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de Demi.</w:t>
      </w:r>
    </w:p>
    <w:p w14:paraId="314CEC88" w14:textId="1CD52597" w:rsidR="003D51C8" w:rsidRPr="00EF6245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9F64543" w14:textId="2A7F6F35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Hace mucho tiempo, en China, vivía un niño que amaba l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as flores, su nombre era Ping, é</w:t>
      </w:r>
      <w:r w:rsidR="001B3202" w:rsidRPr="00EF6245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era muy bueno para cui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dar las flores y las plantas, a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todas las personas de ese reino les encantaban las flores, así que las plantaban por todas partes. </w:t>
      </w:r>
    </w:p>
    <w:p w14:paraId="7852D433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7CBE0BA" w14:textId="6AED8DF1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El emperador amaba las aves, los animales,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 pero especialmente las flores, 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 gustaban tanto que él mismo tenía su propio jardín, pero ya anciano y tenía que elegir a algui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en que se quedara en el trono. El emperador pensaba,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¡Qué difícil decisión! ¿Cómo podré sabe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r quién es la persona indicada?</w:t>
      </w:r>
    </w:p>
    <w:p w14:paraId="4D36A38F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378FAB1" w14:textId="1CA3A67C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El emperador decidió que lo mejor era que las flores eligieran a esa persona que sería el emperador.</w:t>
      </w:r>
    </w:p>
    <w:p w14:paraId="22A7A310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33617D7" w14:textId="4B12C8B8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Al día siguiente avisó que todos los niños debían ir al palacio para que él les entregara unas semillas muy especiales.</w:t>
      </w:r>
    </w:p>
    <w:p w14:paraId="2AAB0912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D3D6E24" w14:textId="4B9EE1E2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Al entregar las semillas el emperador dijo: "Quien pueda mostrarme el mejor resultado de estas semillas después de un año será el nuevo emperador”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95BE039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8B74F85" w14:textId="0619DA69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Todos estaban tan emocionados y llegaron niñas y n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iños de todas partes de China, t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odos los padres querían que sus hijos se convirtieran en emperador.</w:t>
      </w:r>
    </w:p>
    <w:p w14:paraId="1D55F41E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725F22" w14:textId="4F904061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Cuando Ping recibió su semilla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 estaba muy emocionado y dijo: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Estoy seguro que podr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é cultivar la flor más hermosa.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Así que utilizó la mejor tierra que tenía, r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egaba la semilla y la cuidaba, p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ero algo sucedió, pasaron los días y nada crecía. Ping cambió de maceta, pensó qu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e tal vez ese era el problema, r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epitió todo el procedimiento, puso la mejor tierra, después colocó la semilla, la regó, la cuidó y nada sucedió. </w:t>
      </w:r>
    </w:p>
    <w:p w14:paraId="0B4985CE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B86F91" w14:textId="35C92B2D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Así pa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só un año entero y nada creció, 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legaron al reino muchas niñas y niños cargando plantas enormes y hermosas. Ping era el único que tenía una maceta vacía, eso le hacía sentir avergonzado. Pensó que los demás se burlaría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n del él porque había fallado, s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u vecino pasó con una gran flor y le presumió diciendo: “Mira la flor tan hermosa que llevo y tú tienes una maceta vacía.” Ping sabía que en el pasado había cultivado flores más hermosas que las de su </w:t>
      </w:r>
      <w:r w:rsidR="00DE2BA2" w:rsidRPr="00EF6245">
        <w:rPr>
          <w:rFonts w:ascii="Montserrat" w:eastAsia="Calibri" w:hAnsi="Montserrat" w:cs="Times New Roman"/>
          <w:bCs/>
          <w:i/>
          <w:iCs/>
          <w:lang w:eastAsia="es-MX"/>
        </w:rPr>
        <w:t>vecino,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pero esta semilla no había crecido ni un poquito.</w:t>
      </w:r>
    </w:p>
    <w:p w14:paraId="51C2C7EF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79D142D" w14:textId="5390151A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El papá de Ping le dio un consejo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y le dijo: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Hiciste tu mejor esfuerzo y eso es suficiente para que te p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resentes delante del emperador.</w:t>
      </w:r>
    </w:p>
    <w:p w14:paraId="2CBE2E5F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01BB79F" w14:textId="6444057F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Ping se armó de valor y se fue a la plaza donde todos estaban mostrando sus flores. El emperador muy serio observó todas las flores tan grandes y hermo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sas que los demás llevaban, a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l notar la maceta vacía de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Ping, se acercó y le preguntó,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¿Por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qué trajiste una maceta vacía?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Ping empezó a llorar y le explicó al emperador l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o que había sucedido. Le dijo,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Planté la semilla, la regué y la cuidé, pero nada p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asó, la semilla no creció e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ntonces la cambié de maceta y de tierra, pero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en todo el año no sucedió nada.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Al escuchar la historia de Ping, el emperad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or sonrió, lo abrazó y le dijo,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¡Encontré a una pers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ona digna de ser el emperador! el emperador explicó, 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as semillas que les di fueron cocinadas así que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 era imposible que germinaran, e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sas flores tan hermosas que trajeron no s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on de las semillas que les di.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El emperador admiró la valentía de Ping y como premio le entregó su reino. </w:t>
      </w:r>
    </w:p>
    <w:p w14:paraId="523024E1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358356C" w14:textId="1705BCFE" w:rsidR="003D51C8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Colorín colorado este cuento se ha acabado.</w:t>
      </w:r>
    </w:p>
    <w:p w14:paraId="53024FCA" w14:textId="77777777" w:rsidR="00EF6245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66918" w14:textId="3D2DD7A4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Esta historia enseña que 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>las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acciones pueden tener consecuencias positivas. Como en el caso de Ping, que por su honestidad se c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>onvirtió en emperador de China.</w:t>
      </w:r>
    </w:p>
    <w:p w14:paraId="72FA9708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4397D8" w14:textId="4AE90CB9" w:rsidR="003D51C8" w:rsidRPr="003D51C8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Es por ello q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ué importante aprender a identificar y reconocer las posibles consecuencias que pueden tener nuestra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1B3202">
        <w:rPr>
          <w:rFonts w:ascii="Montserrat" w:eastAsia="Calibri" w:hAnsi="Montserrat" w:cs="Times New Roman"/>
          <w:bCs/>
          <w:iCs/>
          <w:lang w:eastAsia="es-MX"/>
        </w:rPr>
        <w:t xml:space="preserve"> acciones y nuestras palabras,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or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lo que </w:t>
      </w:r>
      <w:r>
        <w:rPr>
          <w:rFonts w:ascii="Montserrat" w:eastAsia="Calibri" w:hAnsi="Montserrat" w:cs="Times New Roman"/>
          <w:bCs/>
          <w:iCs/>
          <w:lang w:eastAsia="es-MX"/>
        </w:rPr>
        <w:t>se hace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o d</w:t>
      </w:r>
      <w:r>
        <w:rPr>
          <w:rFonts w:ascii="Montserrat" w:eastAsia="Calibri" w:hAnsi="Montserrat" w:cs="Times New Roman"/>
          <w:bCs/>
          <w:iCs/>
          <w:lang w:eastAsia="es-MX"/>
        </w:rPr>
        <w:t>ic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 los demás tiene un resultado, causa y efecto.</w:t>
      </w:r>
    </w:p>
    <w:p w14:paraId="0612CB61" w14:textId="1DF9A312" w:rsidR="00AB3DDB" w:rsidRPr="005F65B0" w:rsidRDefault="00AB3DDB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699A00BA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1B3202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C0A67B" w14:textId="58E84BD9" w:rsidR="00EF6245" w:rsidRPr="003D51C8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seguir jugando a decir alg</w:t>
      </w:r>
      <w:r>
        <w:rPr>
          <w:rFonts w:ascii="Montserrat" w:eastAsia="Calibri" w:hAnsi="Montserrat" w:cs="Times New Roman"/>
          <w:bCs/>
          <w:iCs/>
          <w:lang w:eastAsia="es-MX"/>
        </w:rPr>
        <w:t>unas causas y sus consecuencias, como cuando cantaste la canción.</w:t>
      </w:r>
    </w:p>
    <w:p w14:paraId="33BF7EEC" w14:textId="77777777" w:rsidR="00EF6245" w:rsidRPr="003D51C8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F52171" w14:textId="1302C08A" w:rsidR="008D4409" w:rsidRPr="005F65B0" w:rsidRDefault="00EF6245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Antes de concluir con esta sesión registra el cuento, que leíste.</w:t>
      </w:r>
    </w:p>
    <w:p w14:paraId="0BD69A82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541AD282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7F4182F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6159D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28B65728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6159D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482E7B7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6159DB" w:rsidP="00327118"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529A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6456"/>
    <w:rsid w:val="000D07D5"/>
    <w:rsid w:val="000D1DCD"/>
    <w:rsid w:val="000F60B8"/>
    <w:rsid w:val="00102611"/>
    <w:rsid w:val="00121E5B"/>
    <w:rsid w:val="001333BF"/>
    <w:rsid w:val="001336E3"/>
    <w:rsid w:val="0016579C"/>
    <w:rsid w:val="0017120B"/>
    <w:rsid w:val="00172160"/>
    <w:rsid w:val="001B3202"/>
    <w:rsid w:val="001B3A81"/>
    <w:rsid w:val="001B4533"/>
    <w:rsid w:val="001D3716"/>
    <w:rsid w:val="0020186B"/>
    <w:rsid w:val="002172C4"/>
    <w:rsid w:val="00217ADC"/>
    <w:rsid w:val="00230715"/>
    <w:rsid w:val="002339D5"/>
    <w:rsid w:val="00265A19"/>
    <w:rsid w:val="00271EFB"/>
    <w:rsid w:val="002807D6"/>
    <w:rsid w:val="002A2387"/>
    <w:rsid w:val="002C194F"/>
    <w:rsid w:val="002C3649"/>
    <w:rsid w:val="002D32F4"/>
    <w:rsid w:val="002D6E37"/>
    <w:rsid w:val="002D7AFC"/>
    <w:rsid w:val="002F073B"/>
    <w:rsid w:val="00313652"/>
    <w:rsid w:val="0031749B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D51C8"/>
    <w:rsid w:val="003F11E9"/>
    <w:rsid w:val="003F2530"/>
    <w:rsid w:val="0040546F"/>
    <w:rsid w:val="00405734"/>
    <w:rsid w:val="004276CB"/>
    <w:rsid w:val="004403B8"/>
    <w:rsid w:val="0044138F"/>
    <w:rsid w:val="00444E56"/>
    <w:rsid w:val="00461182"/>
    <w:rsid w:val="00492552"/>
    <w:rsid w:val="004C294F"/>
    <w:rsid w:val="004D11E9"/>
    <w:rsid w:val="004E6C62"/>
    <w:rsid w:val="004F2C54"/>
    <w:rsid w:val="004F4410"/>
    <w:rsid w:val="004F7395"/>
    <w:rsid w:val="0050324C"/>
    <w:rsid w:val="005122BC"/>
    <w:rsid w:val="005148E9"/>
    <w:rsid w:val="00514ED0"/>
    <w:rsid w:val="00531797"/>
    <w:rsid w:val="00546DA8"/>
    <w:rsid w:val="0054776B"/>
    <w:rsid w:val="00550478"/>
    <w:rsid w:val="00550AE2"/>
    <w:rsid w:val="005607AF"/>
    <w:rsid w:val="00563027"/>
    <w:rsid w:val="0058399F"/>
    <w:rsid w:val="00593333"/>
    <w:rsid w:val="005A17E6"/>
    <w:rsid w:val="005A1C0D"/>
    <w:rsid w:val="005B4C60"/>
    <w:rsid w:val="005C7C0A"/>
    <w:rsid w:val="005E2C9A"/>
    <w:rsid w:val="005F65B0"/>
    <w:rsid w:val="006021D9"/>
    <w:rsid w:val="0061118F"/>
    <w:rsid w:val="0061324C"/>
    <w:rsid w:val="006159DB"/>
    <w:rsid w:val="00617A1F"/>
    <w:rsid w:val="00660900"/>
    <w:rsid w:val="006643A2"/>
    <w:rsid w:val="00672AB4"/>
    <w:rsid w:val="00674928"/>
    <w:rsid w:val="006959F0"/>
    <w:rsid w:val="00696240"/>
    <w:rsid w:val="006A1EC6"/>
    <w:rsid w:val="006D260F"/>
    <w:rsid w:val="006E0724"/>
    <w:rsid w:val="00722A8F"/>
    <w:rsid w:val="0074517A"/>
    <w:rsid w:val="007903E9"/>
    <w:rsid w:val="00792650"/>
    <w:rsid w:val="007A4B67"/>
    <w:rsid w:val="007F43E5"/>
    <w:rsid w:val="007F57E0"/>
    <w:rsid w:val="00811E7D"/>
    <w:rsid w:val="00816DEB"/>
    <w:rsid w:val="008300DA"/>
    <w:rsid w:val="0083693D"/>
    <w:rsid w:val="00840918"/>
    <w:rsid w:val="00847AD4"/>
    <w:rsid w:val="008730E5"/>
    <w:rsid w:val="00897934"/>
    <w:rsid w:val="00897AD8"/>
    <w:rsid w:val="008A5499"/>
    <w:rsid w:val="008B6F4F"/>
    <w:rsid w:val="008C2F6D"/>
    <w:rsid w:val="008D4409"/>
    <w:rsid w:val="008F6397"/>
    <w:rsid w:val="008F6F28"/>
    <w:rsid w:val="00901A7C"/>
    <w:rsid w:val="00925A72"/>
    <w:rsid w:val="009261B3"/>
    <w:rsid w:val="00943F26"/>
    <w:rsid w:val="00955091"/>
    <w:rsid w:val="009842EC"/>
    <w:rsid w:val="00995AB0"/>
    <w:rsid w:val="009A720D"/>
    <w:rsid w:val="009C4FCC"/>
    <w:rsid w:val="009D27D7"/>
    <w:rsid w:val="00A030A2"/>
    <w:rsid w:val="00A03786"/>
    <w:rsid w:val="00A06DA1"/>
    <w:rsid w:val="00A25167"/>
    <w:rsid w:val="00A33657"/>
    <w:rsid w:val="00A342DF"/>
    <w:rsid w:val="00A37CB9"/>
    <w:rsid w:val="00A74C91"/>
    <w:rsid w:val="00A76B7E"/>
    <w:rsid w:val="00A92B38"/>
    <w:rsid w:val="00AA1DA5"/>
    <w:rsid w:val="00AB3DDB"/>
    <w:rsid w:val="00AE1318"/>
    <w:rsid w:val="00B00D10"/>
    <w:rsid w:val="00B372C3"/>
    <w:rsid w:val="00B422DE"/>
    <w:rsid w:val="00B63974"/>
    <w:rsid w:val="00B63A15"/>
    <w:rsid w:val="00B67E70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B466C"/>
    <w:rsid w:val="00CC7224"/>
    <w:rsid w:val="00CF329A"/>
    <w:rsid w:val="00CF669C"/>
    <w:rsid w:val="00D119B5"/>
    <w:rsid w:val="00D15CB4"/>
    <w:rsid w:val="00D33CB4"/>
    <w:rsid w:val="00D33F1E"/>
    <w:rsid w:val="00D523CB"/>
    <w:rsid w:val="00D673CE"/>
    <w:rsid w:val="00D72DE1"/>
    <w:rsid w:val="00D74F55"/>
    <w:rsid w:val="00D9665F"/>
    <w:rsid w:val="00DA7ECA"/>
    <w:rsid w:val="00DC4820"/>
    <w:rsid w:val="00DD707B"/>
    <w:rsid w:val="00DE2BA2"/>
    <w:rsid w:val="00DF1453"/>
    <w:rsid w:val="00E03846"/>
    <w:rsid w:val="00E0409E"/>
    <w:rsid w:val="00E10105"/>
    <w:rsid w:val="00E202D5"/>
    <w:rsid w:val="00E24D63"/>
    <w:rsid w:val="00E26EA0"/>
    <w:rsid w:val="00E46C51"/>
    <w:rsid w:val="00E73074"/>
    <w:rsid w:val="00E9676C"/>
    <w:rsid w:val="00EA38A4"/>
    <w:rsid w:val="00EB6FE0"/>
    <w:rsid w:val="00EC4551"/>
    <w:rsid w:val="00EF5613"/>
    <w:rsid w:val="00EF6245"/>
    <w:rsid w:val="00F2680C"/>
    <w:rsid w:val="00F3622F"/>
    <w:rsid w:val="00F433F2"/>
    <w:rsid w:val="00F46A23"/>
    <w:rsid w:val="00F476B4"/>
    <w:rsid w:val="00F56FE0"/>
    <w:rsid w:val="00F6072E"/>
    <w:rsid w:val="00F82BC2"/>
    <w:rsid w:val="00F864AE"/>
    <w:rsid w:val="00F94804"/>
    <w:rsid w:val="00F94E54"/>
    <w:rsid w:val="00FA380C"/>
    <w:rsid w:val="00FC4A23"/>
    <w:rsid w:val="00FC78F6"/>
    <w:rsid w:val="00FE3666"/>
    <w:rsid w:val="00FF3428"/>
    <w:rsid w:val="0413EAAE"/>
    <w:rsid w:val="24FE964B"/>
    <w:rsid w:val="3C1AC2FF"/>
    <w:rsid w:val="59E8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1MA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2021-05-23T05:38:00Z</dcterms:created>
  <dcterms:modified xsi:type="dcterms:W3CDTF">2021-05-23T05:38:00Z</dcterms:modified>
</cp:coreProperties>
</file>