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4559B30A" w:rsidR="00961E1B" w:rsidRPr="002A4244" w:rsidRDefault="005B7817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06</w:t>
      </w:r>
    </w:p>
    <w:p w14:paraId="7D85A108" w14:textId="0F8EA05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</w:t>
      </w:r>
      <w:r w:rsidR="005B7817"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ctubre</w:t>
      </w:r>
    </w:p>
    <w:p w14:paraId="0A7F9B48" w14:textId="7777777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50"/>
        </w:rPr>
      </w:pPr>
    </w:p>
    <w:p w14:paraId="5C74D7DF" w14:textId="6DA9EB04" w:rsidR="00961E1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2AA9E83F" w14:textId="77777777" w:rsidR="002A4244" w:rsidRPr="002A4244" w:rsidRDefault="002A424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35F1BEF" w14:textId="77777777" w:rsidR="00961E1B" w:rsidRPr="00C9581F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bookmarkStart w:id="0" w:name="_GoBack"/>
      <w:bookmarkEnd w:id="0"/>
      <w:r w:rsidRPr="00C9581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FA47BD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4D98A22D" w14:textId="56989BD0" w:rsidR="00961E1B" w:rsidRPr="00FA47BD" w:rsidRDefault="002F765E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FA47BD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¿Quiénes me cuidan y protegen?</w:t>
      </w:r>
    </w:p>
    <w:p w14:paraId="76297C9C" w14:textId="77777777" w:rsidR="00F70113" w:rsidRPr="00FA47BD" w:rsidRDefault="00F70113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44936F6F" w14:textId="77777777" w:rsidR="00F70113" w:rsidRPr="00FA47BD" w:rsidRDefault="00F70113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25640E65" w14:textId="77777777" w:rsidR="00C9581F" w:rsidRDefault="00C9581F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618DB3E" w14:textId="0A882E47" w:rsidR="009A748A" w:rsidRPr="00FA47BD" w:rsidRDefault="0042492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  <w:r w:rsidRPr="00FA47BD">
        <w:rPr>
          <w:rFonts w:ascii="Montserrat" w:hAnsi="Montserrat"/>
          <w:b/>
          <w:bCs/>
          <w:i/>
        </w:rPr>
        <w:t xml:space="preserve">Aprendizaje esperado: </w:t>
      </w:r>
      <w:r w:rsidR="002F765E" w:rsidRPr="00FA47BD">
        <w:rPr>
          <w:rFonts w:ascii="Montserrat" w:hAnsi="Montserrat"/>
          <w:i/>
        </w:rPr>
        <w:t>Valora la importancia de pertenecer a una familia, un grupo escolar, vecindario, comunidad y tener amistades que contribuyen a cuidar su integridad física y emocional, y la de otras personas.</w:t>
      </w:r>
    </w:p>
    <w:p w14:paraId="26896C44" w14:textId="77777777" w:rsidR="00F70113" w:rsidRPr="00FA47BD" w:rsidRDefault="00F70113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2C752E99" w:rsidR="00424920" w:rsidRPr="00FA47BD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>Énfasis:</w:t>
      </w:r>
      <w:r w:rsidRPr="00FA47BD">
        <w:rPr>
          <w:rFonts w:ascii="Montserrat" w:hAnsi="Montserrat"/>
          <w:bCs/>
          <w:i/>
        </w:rPr>
        <w:t xml:space="preserve"> </w:t>
      </w:r>
      <w:r w:rsidR="002F765E" w:rsidRPr="00FA47BD">
        <w:rPr>
          <w:rFonts w:ascii="Montserrat" w:hAnsi="Montserrat"/>
          <w:bCs/>
          <w:i/>
        </w:rPr>
        <w:t>Identifica y valora a quienes le cuidan y protegen en su integridad.</w:t>
      </w:r>
    </w:p>
    <w:p w14:paraId="126ED6F2" w14:textId="77777777" w:rsidR="00424920" w:rsidRPr="00FA47BD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63CB54FC" w14:textId="77777777" w:rsidR="00C9581F" w:rsidRDefault="00C9581F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4138B624" w14:textId="622941BA" w:rsidR="00961E1B" w:rsidRPr="00FA47BD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FA47BD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51FEE0B6" w14:textId="0D51BB58" w:rsidR="00CA027C" w:rsidRDefault="00012E94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Reconocerás la importancia de pertenecer a una familia, un grupo escolar, vecindario, comunidad y tener amistades que contribuyen a cuidar integridad física y emocional de otras personas.</w:t>
      </w:r>
    </w:p>
    <w:p w14:paraId="138CD392" w14:textId="1C9D4F26" w:rsidR="00012E94" w:rsidRDefault="00012E94" w:rsidP="00506F23">
      <w:pPr>
        <w:spacing w:after="0" w:line="240" w:lineRule="auto"/>
        <w:jc w:val="both"/>
        <w:rPr>
          <w:rFonts w:ascii="Montserrat" w:hAnsi="Montserrat"/>
        </w:rPr>
      </w:pPr>
    </w:p>
    <w:p w14:paraId="59F226BE" w14:textId="2AFD2760" w:rsidR="00012E94" w:rsidRPr="00FA47BD" w:rsidRDefault="00012E94" w:rsidP="00506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y valorarás a quienes te cuidan y protegen en tu integridad.</w:t>
      </w:r>
    </w:p>
    <w:p w14:paraId="59505420" w14:textId="77777777" w:rsidR="00F70113" w:rsidRPr="00FA47BD" w:rsidRDefault="00F70113" w:rsidP="00506F23">
      <w:pPr>
        <w:spacing w:after="0" w:line="240" w:lineRule="auto"/>
        <w:jc w:val="both"/>
        <w:rPr>
          <w:rFonts w:ascii="Montserrat" w:hAnsi="Montserrat"/>
        </w:rPr>
      </w:pPr>
    </w:p>
    <w:p w14:paraId="4297CBC9" w14:textId="77777777" w:rsidR="009E3470" w:rsidRDefault="009E3470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28161CEF" w14:textId="60A8B0E9" w:rsidR="001E74CA" w:rsidRPr="00FA47BD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hacemos?</w:t>
      </w:r>
    </w:p>
    <w:p w14:paraId="3B4E3987" w14:textId="79B82557" w:rsidR="001E74CA" w:rsidRPr="00FA47BD" w:rsidRDefault="001E74CA" w:rsidP="00506F23">
      <w:pPr>
        <w:spacing w:after="0" w:line="240" w:lineRule="auto"/>
        <w:jc w:val="both"/>
        <w:rPr>
          <w:rFonts w:ascii="Montserrat" w:hAnsi="Montserrat"/>
        </w:rPr>
      </w:pPr>
    </w:p>
    <w:p w14:paraId="51386BF3" w14:textId="68B12112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clase anterior aprendiste</w:t>
      </w:r>
      <w:r w:rsidRPr="00012E94">
        <w:rPr>
          <w:rFonts w:ascii="Montserrat" w:hAnsi="Montserrat"/>
        </w:rPr>
        <w:t xml:space="preserve"> acerca de las redes de apoyo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 xml:space="preserve">¿Y te acuerdas qué </w:t>
      </w:r>
      <w:r>
        <w:rPr>
          <w:rFonts w:ascii="Montserrat" w:hAnsi="Montserrat"/>
        </w:rPr>
        <w:t>son</w:t>
      </w:r>
      <w:r w:rsidRPr="00012E94">
        <w:rPr>
          <w:rFonts w:ascii="Montserrat" w:hAnsi="Montserrat"/>
        </w:rPr>
        <w:t xml:space="preserve"> de las redes de apoyo?</w:t>
      </w:r>
    </w:p>
    <w:p w14:paraId="7C92241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D7F65E4" w14:textId="78F26C12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Son</w:t>
      </w:r>
      <w:r w:rsidRPr="00012E94">
        <w:rPr>
          <w:rFonts w:ascii="Montserrat" w:hAnsi="Montserrat"/>
        </w:rPr>
        <w:t xml:space="preserve"> las personas que 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cuidan, apoyan y protegen en la casa, la escuela o la comunidad, como los integrantes de </w:t>
      </w:r>
      <w:r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familia, las y los maestros, bomberos, policías, otros adultos.</w:t>
      </w:r>
    </w:p>
    <w:p w14:paraId="6B74A614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5144DB1" w14:textId="405CAC4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Y también </w:t>
      </w:r>
      <w:r>
        <w:rPr>
          <w:rFonts w:ascii="Montserrat" w:hAnsi="Montserrat"/>
        </w:rPr>
        <w:t>conociste</w:t>
      </w:r>
      <w:r w:rsidRPr="00012E94">
        <w:rPr>
          <w:rFonts w:ascii="Montserrat" w:hAnsi="Montserrat"/>
        </w:rPr>
        <w:t xml:space="preserve"> acerca de acciones para cuidar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en la cas</w:t>
      </w:r>
      <w:r w:rsidR="009E3470">
        <w:rPr>
          <w:rFonts w:ascii="Montserrat" w:hAnsi="Montserrat"/>
        </w:rPr>
        <w:t xml:space="preserve">a, la comunidad y la escuela, y </w:t>
      </w:r>
      <w:r w:rsidRPr="00012E94">
        <w:rPr>
          <w:rFonts w:ascii="Montserrat" w:hAnsi="Montserrat"/>
        </w:rPr>
        <w:t>que es importante cuidar</w:t>
      </w:r>
      <w:r>
        <w:rPr>
          <w:rFonts w:ascii="Montserrat" w:hAnsi="Montserrat"/>
        </w:rPr>
        <w:t>se</w:t>
      </w:r>
      <w:r w:rsidRPr="00012E94">
        <w:rPr>
          <w:rFonts w:ascii="Montserrat" w:hAnsi="Montserrat"/>
        </w:rPr>
        <w:t xml:space="preserve"> entre todos.</w:t>
      </w:r>
    </w:p>
    <w:p w14:paraId="26F56608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4D46613" w14:textId="272B0A0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seguirás aprendiendo </w:t>
      </w:r>
      <w:r w:rsidRPr="00012E94">
        <w:rPr>
          <w:rFonts w:ascii="Montserrat" w:hAnsi="Montserrat"/>
        </w:rPr>
        <w:t>de la importancia de cuidarnos, pero también, reconocer</w:t>
      </w:r>
      <w:r w:rsidR="00964455">
        <w:rPr>
          <w:rFonts w:ascii="Montserrat" w:hAnsi="Montserrat"/>
        </w:rPr>
        <w:t xml:space="preserve">ás </w:t>
      </w:r>
      <w:r w:rsidRPr="00012E94">
        <w:rPr>
          <w:rFonts w:ascii="Montserrat" w:hAnsi="Montserrat"/>
        </w:rPr>
        <w:t>a las personas que protegen a niñas y niños, valorando lo que hacen para que crezcan sanos y felices.</w:t>
      </w:r>
    </w:p>
    <w:p w14:paraId="335C94C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F6C31BC" w14:textId="3B2E1B43" w:rsidR="00964455" w:rsidRDefault="00964455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la siguiente </w:t>
      </w:r>
      <w:r w:rsidRPr="00817B2F">
        <w:rPr>
          <w:rFonts w:ascii="Montserrat" w:hAnsi="Montserrat"/>
        </w:rPr>
        <w:t>imagen:</w:t>
      </w:r>
    </w:p>
    <w:p w14:paraId="47F77A2D" w14:textId="5C4B8EE8" w:rsidR="00964455" w:rsidRDefault="00964455" w:rsidP="00817B2F">
      <w:pPr>
        <w:spacing w:after="0" w:line="240" w:lineRule="auto"/>
        <w:jc w:val="both"/>
        <w:rPr>
          <w:rFonts w:ascii="Montserrat" w:hAnsi="Montserrat"/>
        </w:rPr>
      </w:pPr>
    </w:p>
    <w:p w14:paraId="15796CBE" w14:textId="4822A224" w:rsidR="00964455" w:rsidRDefault="003C7328" w:rsidP="003C7328">
      <w:pPr>
        <w:spacing w:after="0" w:line="240" w:lineRule="auto"/>
        <w:jc w:val="center"/>
        <w:rPr>
          <w:rFonts w:ascii="Montserrat" w:hAnsi="Montserrat"/>
        </w:rPr>
      </w:pPr>
      <w:r w:rsidRPr="003C7328">
        <w:rPr>
          <w:noProof/>
          <w:lang w:val="en-US"/>
        </w:rPr>
        <w:drawing>
          <wp:inline distT="0" distB="0" distL="0" distR="0" wp14:anchorId="73B31A6A" wp14:editId="765FCAD0">
            <wp:extent cx="2344954" cy="2828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2831" cy="28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991F" w14:textId="77777777" w:rsidR="003C7328" w:rsidRDefault="003C7328" w:rsidP="00012E94">
      <w:pPr>
        <w:spacing w:after="0" w:line="240" w:lineRule="auto"/>
        <w:jc w:val="both"/>
        <w:rPr>
          <w:rFonts w:ascii="Montserrat" w:hAnsi="Montserrat"/>
        </w:rPr>
      </w:pPr>
    </w:p>
    <w:p w14:paraId="01C3B69D" w14:textId="490C5B70" w:rsidR="00012E94" w:rsidRPr="00012E94" w:rsidRDefault="003C7328" w:rsidP="003C7328">
      <w:pPr>
        <w:pStyle w:val="Textoindependiente2"/>
      </w:pPr>
      <w:r>
        <w:t>E</w:t>
      </w:r>
      <w:r w:rsidR="00012E94" w:rsidRPr="00012E94">
        <w:t xml:space="preserve">n ella </w:t>
      </w:r>
      <w:r>
        <w:t>están</w:t>
      </w:r>
      <w:r w:rsidR="00012E94" w:rsidRPr="00012E94">
        <w:t xml:space="preserve"> niñas y niños, y también a</w:t>
      </w:r>
      <w:r w:rsidR="009E3470">
        <w:t>dultos que están en un parque, a</w:t>
      </w:r>
      <w:r w:rsidR="00012E94" w:rsidRPr="00012E94">
        <w:t xml:space="preserve">hora no </w:t>
      </w:r>
      <w:r>
        <w:t>puedes</w:t>
      </w:r>
      <w:r w:rsidR="00012E94" w:rsidRPr="00012E94">
        <w:t xml:space="preserve"> salir a los parques y estar todos juntos por la pandemia, pero cuando sea posible seguramente </w:t>
      </w:r>
      <w:r>
        <w:t>te</w:t>
      </w:r>
      <w:r w:rsidR="00012E94" w:rsidRPr="00012E94">
        <w:t xml:space="preserve"> divertir</w:t>
      </w:r>
      <w:r>
        <w:t>á</w:t>
      </w:r>
      <w:r w:rsidR="00012E94" w:rsidRPr="00012E94">
        <w:t xml:space="preserve">s </w:t>
      </w:r>
      <w:r w:rsidR="009E3470">
        <w:t xml:space="preserve">jugando y haciendo muchas cosas </w:t>
      </w:r>
      <w:r w:rsidR="00012E94" w:rsidRPr="00012E94">
        <w:t>en el parque. Pero</w:t>
      </w:r>
      <w:r w:rsidR="009E3470">
        <w:t>,</w:t>
      </w:r>
      <w:r w:rsidR="00012E94" w:rsidRPr="00012E94">
        <w:t xml:space="preserve"> parece que hay algunas situaciones qu</w:t>
      </w:r>
      <w:r w:rsidR="009E3470">
        <w:t xml:space="preserve">e están pasando en este parque </w:t>
      </w:r>
      <w:r w:rsidR="00012E94" w:rsidRPr="00012E94">
        <w:t xml:space="preserve">¿Qué </w:t>
      </w:r>
      <w:r>
        <w:t>observas</w:t>
      </w:r>
      <w:r w:rsidR="00012E94" w:rsidRPr="00012E94">
        <w:t>? ¿</w:t>
      </w:r>
      <w:r>
        <w:t>P</w:t>
      </w:r>
      <w:r w:rsidR="00012E94" w:rsidRPr="00012E94">
        <w:t>odría describir qué está pasando en el parque?</w:t>
      </w:r>
    </w:p>
    <w:p w14:paraId="4C415A3C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22F884B" w14:textId="1216B654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el parque hay unas niñas que es</w:t>
      </w:r>
      <w:r w:rsidR="009E3470">
        <w:rPr>
          <w:rFonts w:ascii="Montserrat" w:hAnsi="Montserrat"/>
        </w:rPr>
        <w:t xml:space="preserve">tán jugando en los columpios y </w:t>
      </w:r>
      <w:r w:rsidRPr="00012E94">
        <w:rPr>
          <w:rFonts w:ascii="Montserrat" w:hAnsi="Montserrat"/>
        </w:rPr>
        <w:t>también hay otras</w:t>
      </w:r>
      <w:r w:rsidR="009E3470">
        <w:rPr>
          <w:rFonts w:ascii="Montserrat" w:hAnsi="Montserrat"/>
        </w:rPr>
        <w:t xml:space="preserve"> que están saltando la cuerda, a</w:t>
      </w:r>
      <w:r w:rsidRPr="00012E94">
        <w:rPr>
          <w:rFonts w:ascii="Montserrat" w:hAnsi="Montserrat"/>
        </w:rPr>
        <w:t>demás, hay una niña que está en una silla de ruedas y está jugando basquetbol.</w:t>
      </w:r>
    </w:p>
    <w:p w14:paraId="748C5D3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47E0FB1F" w14:textId="02CFB0E0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varias niñas jugando, p</w:t>
      </w:r>
      <w:r w:rsidR="00012E94" w:rsidRPr="00012E94">
        <w:rPr>
          <w:rFonts w:ascii="Montserrat" w:hAnsi="Montserrat"/>
        </w:rPr>
        <w:t>ero también hay otras situaci</w:t>
      </w:r>
      <w:r>
        <w:rPr>
          <w:rFonts w:ascii="Montserrat" w:hAnsi="Montserrat"/>
        </w:rPr>
        <w:t>ones que no parecen tan seguras</w:t>
      </w:r>
      <w:r w:rsidR="00012E94" w:rsidRPr="00012E94">
        <w:rPr>
          <w:rFonts w:ascii="Montserrat" w:hAnsi="Montserrat"/>
        </w:rPr>
        <w:t xml:space="preserve"> ¿Qué está pasando?</w:t>
      </w:r>
    </w:p>
    <w:p w14:paraId="1D0EB3A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80EA38C" w14:textId="3DEB62D4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Cerca de los columpios hay un niño que est</w:t>
      </w:r>
      <w:r w:rsidR="00CE317F">
        <w:rPr>
          <w:rFonts w:ascii="Montserrat" w:hAnsi="Montserrat"/>
        </w:rPr>
        <w:t>á sujetando del cuello a otro, l</w:t>
      </w:r>
      <w:r w:rsidRPr="00012E94">
        <w:rPr>
          <w:rFonts w:ascii="Montserrat" w:hAnsi="Montserrat"/>
        </w:rPr>
        <w:t>o está golpeando y el otro parece que está gritando.</w:t>
      </w:r>
    </w:p>
    <w:p w14:paraId="44A50D3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AF8211E" w14:textId="57E9F18D" w:rsidR="00012E94" w:rsidRPr="00012E94" w:rsidRDefault="003C732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 observar</w:t>
      </w:r>
      <w:r w:rsidR="00012E94" w:rsidRPr="00012E94">
        <w:rPr>
          <w:rFonts w:ascii="Montserrat" w:hAnsi="Montserrat"/>
        </w:rPr>
        <w:t xml:space="preserve"> que </w:t>
      </w:r>
      <w:r w:rsidR="00CE317F">
        <w:rPr>
          <w:rFonts w:ascii="Montserrat" w:hAnsi="Montserrat"/>
        </w:rPr>
        <w:t>hay un niño molestando a otro, p</w:t>
      </w:r>
      <w:r w:rsidR="00012E94" w:rsidRPr="00012E94">
        <w:rPr>
          <w:rFonts w:ascii="Montserrat" w:hAnsi="Montserrat"/>
        </w:rPr>
        <w:t>arece que lo está maltratando. ¿Crees que eso ayuda al niño a estar bien? ¿El otro niño le está ayudando a cuidarse?</w:t>
      </w:r>
    </w:p>
    <w:p w14:paraId="6C1B293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D6677DA" w14:textId="066BE564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No, definitivamente no, p</w:t>
      </w:r>
      <w:r w:rsidR="00012E94" w:rsidRPr="00012E94">
        <w:rPr>
          <w:rFonts w:ascii="Montserrat" w:hAnsi="Montserrat"/>
        </w:rPr>
        <w:t>orque el niño lo</w:t>
      </w:r>
      <w:r>
        <w:rPr>
          <w:rFonts w:ascii="Montserrat" w:hAnsi="Montserrat"/>
        </w:rPr>
        <w:t xml:space="preserve"> está golpeando y maltratando y</w:t>
      </w:r>
      <w:r w:rsidR="00012E94" w:rsidRPr="00012E94">
        <w:rPr>
          <w:rFonts w:ascii="Montserrat" w:hAnsi="Montserrat"/>
        </w:rPr>
        <w:t xml:space="preserve"> tampoco hay nadie cerca que lo ayude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 xml:space="preserve">¿Qué más </w:t>
      </w:r>
      <w:r w:rsidR="003C7328">
        <w:rPr>
          <w:rFonts w:ascii="Montserrat" w:hAnsi="Montserrat"/>
        </w:rPr>
        <w:t>observas</w:t>
      </w:r>
      <w:r w:rsidR="00012E94" w:rsidRPr="00012E94">
        <w:rPr>
          <w:rFonts w:ascii="Montserrat" w:hAnsi="Montserrat"/>
        </w:rPr>
        <w:t>?</w:t>
      </w:r>
    </w:p>
    <w:p w14:paraId="4F109FD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0C44C97" w14:textId="066B39B1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También cerca de donde están esos niños, hay una niña que es</w:t>
      </w:r>
      <w:r w:rsidR="00CE317F">
        <w:rPr>
          <w:rFonts w:ascii="Montserrat" w:hAnsi="Montserrat"/>
        </w:rPr>
        <w:t>tá subiendo a un árbol y</w:t>
      </w:r>
      <w:r w:rsidRPr="00012E94">
        <w:rPr>
          <w:rFonts w:ascii="Montserrat" w:hAnsi="Montserrat"/>
        </w:rPr>
        <w:t xml:space="preserve"> eso es peligroso, porque si no se agarra </w:t>
      </w:r>
      <w:r w:rsidR="00CE317F">
        <w:rPr>
          <w:rFonts w:ascii="Montserrat" w:hAnsi="Montserrat"/>
        </w:rPr>
        <w:t>bien, puede caerse y lastimarse, a</w:t>
      </w:r>
      <w:r w:rsidRPr="00012E94">
        <w:rPr>
          <w:rFonts w:ascii="Montserrat" w:hAnsi="Montserrat"/>
        </w:rPr>
        <w:t xml:space="preserve">demás, no hay ningún adulto o persona mayor que la vigile y le ayude en caso de que algo le pase. ¿Qué más </w:t>
      </w:r>
      <w:r w:rsidR="003C7328">
        <w:rPr>
          <w:rFonts w:ascii="Montserrat" w:hAnsi="Montserrat"/>
        </w:rPr>
        <w:t>observas</w:t>
      </w:r>
      <w:r w:rsidRPr="00012E94">
        <w:rPr>
          <w:rFonts w:ascii="Montserrat" w:hAnsi="Montserrat"/>
        </w:rPr>
        <w:t xml:space="preserve"> en este parque?</w:t>
      </w:r>
    </w:p>
    <w:p w14:paraId="25BAF46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1F6BE6E" w14:textId="3CFF08E5" w:rsidR="00012E94" w:rsidRPr="00CE317F" w:rsidRDefault="00012E94" w:rsidP="00012E94">
      <w:pPr>
        <w:spacing w:after="0" w:line="240" w:lineRule="auto"/>
        <w:jc w:val="both"/>
        <w:rPr>
          <w:rFonts w:ascii="Montserrat" w:hAnsi="Montserrat"/>
          <w:bCs/>
        </w:rPr>
      </w:pPr>
      <w:r w:rsidRPr="00012E94">
        <w:rPr>
          <w:rFonts w:ascii="Montserrat" w:hAnsi="Montserrat"/>
        </w:rPr>
        <w:t>Enfrente de donde están las niñas saltando la cuerda, hay una niña y u</w:t>
      </w:r>
      <w:r w:rsidR="00CE317F">
        <w:rPr>
          <w:rFonts w:ascii="Montserrat" w:hAnsi="Montserrat"/>
        </w:rPr>
        <w:t xml:space="preserve">n niño que tienen unos cohetes </w:t>
      </w:r>
      <w:r w:rsidRPr="00012E94">
        <w:rPr>
          <w:rFonts w:ascii="Montserrat" w:hAnsi="Montserrat"/>
        </w:rPr>
        <w:t>¡Y</w:t>
      </w:r>
      <w:r w:rsidR="00CE317F">
        <w:rPr>
          <w:rFonts w:ascii="Montserrat" w:hAnsi="Montserrat"/>
        </w:rPr>
        <w:t xml:space="preserve"> parece que los van a prender! e</w:t>
      </w:r>
      <w:r w:rsidRPr="00012E94">
        <w:rPr>
          <w:rFonts w:ascii="Montserrat" w:hAnsi="Montserrat"/>
        </w:rPr>
        <w:t>so es muy peligroso, porque se pueden quemar, o les puede explotar en la mano.</w:t>
      </w:r>
      <w:r w:rsidR="000F4DEB">
        <w:rPr>
          <w:rFonts w:ascii="Montserrat" w:hAnsi="Montserrat"/>
        </w:rPr>
        <w:t xml:space="preserve"> </w:t>
      </w:r>
      <w:r w:rsidRPr="00CE317F">
        <w:rPr>
          <w:rFonts w:ascii="Montserrat" w:hAnsi="Montserrat"/>
          <w:bCs/>
        </w:rPr>
        <w:t xml:space="preserve">Jugar </w:t>
      </w:r>
      <w:r w:rsidR="00CE317F">
        <w:rPr>
          <w:rFonts w:ascii="Montserrat" w:hAnsi="Montserrat"/>
          <w:bCs/>
        </w:rPr>
        <w:t>con cohetes puede ser peligroso</w:t>
      </w:r>
      <w:r w:rsidRPr="00CE317F">
        <w:rPr>
          <w:rFonts w:ascii="Montserrat" w:hAnsi="Montserrat"/>
          <w:bCs/>
        </w:rPr>
        <w:t xml:space="preserve"> ¿Y qué </w:t>
      </w:r>
      <w:r w:rsidR="003C7328" w:rsidRPr="00CE317F">
        <w:rPr>
          <w:rFonts w:ascii="Montserrat" w:hAnsi="Montserrat"/>
          <w:bCs/>
        </w:rPr>
        <w:t>hay</w:t>
      </w:r>
      <w:r w:rsidRPr="00CE317F">
        <w:rPr>
          <w:rFonts w:ascii="Montserrat" w:hAnsi="Montserrat"/>
          <w:bCs/>
        </w:rPr>
        <w:t xml:space="preserve"> cerca de donde están esos niños?</w:t>
      </w:r>
    </w:p>
    <w:p w14:paraId="71F43C1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8B7A07" w14:textId="28724F6E" w:rsidR="00012E94" w:rsidRPr="00012E94" w:rsidRDefault="00CE317F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un niño leyendo un libro y</w:t>
      </w:r>
      <w:r w:rsidR="00012E94" w:rsidRPr="00012E94">
        <w:rPr>
          <w:rFonts w:ascii="Montserrat" w:hAnsi="Montserrat"/>
        </w:rPr>
        <w:t xml:space="preserve"> está con una persona m</w:t>
      </w:r>
      <w:r>
        <w:rPr>
          <w:rFonts w:ascii="Montserrat" w:hAnsi="Montserrat"/>
        </w:rPr>
        <w:t>ayor, que puede ser su abuelita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¿Cómo está el niño?</w:t>
      </w:r>
      <w:r w:rsidR="003C7328">
        <w:rPr>
          <w:rFonts w:ascii="Montserrat" w:hAnsi="Montserrat"/>
        </w:rPr>
        <w:t xml:space="preserve"> </w:t>
      </w:r>
      <w:r>
        <w:rPr>
          <w:rFonts w:ascii="Montserrat" w:hAnsi="Montserrat"/>
        </w:rPr>
        <w:t>p</w:t>
      </w:r>
      <w:r w:rsidR="00012E94" w:rsidRPr="00012E94">
        <w:rPr>
          <w:rFonts w:ascii="Montserrat" w:hAnsi="Montserrat"/>
        </w:rPr>
        <w:t>arece que está muy contento. Está leyé</w:t>
      </w:r>
      <w:r>
        <w:rPr>
          <w:rFonts w:ascii="Montserrat" w:hAnsi="Montserrat"/>
        </w:rPr>
        <w:t>ndole a la abuelita el cuento al</w:t>
      </w:r>
      <w:r w:rsidR="00012E94" w:rsidRPr="00012E94">
        <w:rPr>
          <w:rFonts w:ascii="Montserrat" w:hAnsi="Montserrat"/>
        </w:rPr>
        <w:t xml:space="preserve"> parecer ambos se están divirtiendo mucho</w:t>
      </w:r>
      <w:r w:rsidR="003C7328"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¿Cree</w:t>
      </w:r>
      <w:r w:rsidR="003C7328"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que la abuelita ayuda a la protección y cuidado del niño?</w:t>
      </w:r>
    </w:p>
    <w:p w14:paraId="5BD53349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D1D6212" w14:textId="15FFAB3F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Sí, porque lo está cuidando en el parque, además de que están realizando una actividad que no es peligrosa y</w:t>
      </w:r>
      <w:r w:rsidR="00D81A39">
        <w:rPr>
          <w:rFonts w:ascii="Montserrat" w:hAnsi="Montserrat"/>
        </w:rPr>
        <w:t xml:space="preserve"> que les puede divertir mucho, a</w:t>
      </w:r>
      <w:r w:rsidRPr="00012E94">
        <w:rPr>
          <w:rFonts w:ascii="Montserrat" w:hAnsi="Montserrat"/>
        </w:rPr>
        <w:t>demás, aprenden más.</w:t>
      </w:r>
    </w:p>
    <w:p w14:paraId="0B480B4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5E497B9" w14:textId="7FB47F6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Como </w:t>
      </w:r>
      <w:r w:rsidR="003C7328">
        <w:rPr>
          <w:rFonts w:ascii="Montserrat" w:hAnsi="Montserrat"/>
        </w:rPr>
        <w:t>pudiste observar</w:t>
      </w:r>
      <w:r w:rsidRPr="00012E94">
        <w:rPr>
          <w:rFonts w:ascii="Montserrat" w:hAnsi="Montserrat"/>
        </w:rPr>
        <w:t xml:space="preserve"> en esta imagen, y h</w:t>
      </w:r>
      <w:r w:rsidR="003C7328">
        <w:rPr>
          <w:rFonts w:ascii="Montserrat" w:hAnsi="Montserrat"/>
        </w:rPr>
        <w:t>as</w:t>
      </w:r>
      <w:r w:rsidRPr="00012E94">
        <w:rPr>
          <w:rFonts w:ascii="Montserrat" w:hAnsi="Montserrat"/>
        </w:rPr>
        <w:t xml:space="preserve"> aprendido en las sesiones anteriores, existen muchas situaciones de riesgo en </w:t>
      </w:r>
      <w:r w:rsidR="000F4DEB">
        <w:rPr>
          <w:rFonts w:ascii="Montserrat" w:hAnsi="Montserrat"/>
        </w:rPr>
        <w:t>tu</w:t>
      </w:r>
      <w:r w:rsidR="00D81A39">
        <w:rPr>
          <w:rFonts w:ascii="Montserrat" w:hAnsi="Montserrat"/>
        </w:rPr>
        <w:t xml:space="preserve"> vida cotidiana p</w:t>
      </w:r>
      <w:r w:rsidRPr="00012E94">
        <w:rPr>
          <w:rFonts w:ascii="Montserrat" w:hAnsi="Montserrat"/>
        </w:rPr>
        <w:t xml:space="preserve">ero también, hay personas que forman parte de las redes de apoyo que </w:t>
      </w:r>
      <w:r w:rsidR="000F4DEB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 y protegen.</w:t>
      </w:r>
    </w:p>
    <w:p w14:paraId="0D9D8F9E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09B5A17" w14:textId="2E1540EC" w:rsidR="00012E94" w:rsidRPr="00012E94" w:rsidRDefault="000F4DEB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="00012E94" w:rsidRPr="00012E94">
        <w:rPr>
          <w:rFonts w:ascii="Montserrat" w:hAnsi="Montserrat"/>
        </w:rPr>
        <w:t xml:space="preserve"> el siguiente video </w:t>
      </w:r>
      <w:r>
        <w:rPr>
          <w:rFonts w:ascii="Montserrat" w:hAnsi="Montserrat"/>
        </w:rPr>
        <w:t xml:space="preserve">conoce a </w:t>
      </w:r>
      <w:r w:rsidR="00012E94" w:rsidRPr="00012E94">
        <w:rPr>
          <w:rFonts w:ascii="Montserrat" w:hAnsi="Montserrat"/>
        </w:rPr>
        <w:t xml:space="preserve">Sofía </w:t>
      </w:r>
      <w:r>
        <w:rPr>
          <w:rFonts w:ascii="Montserrat" w:hAnsi="Montserrat"/>
        </w:rPr>
        <w:t xml:space="preserve">que cuenta </w:t>
      </w:r>
      <w:r w:rsidR="00012E94" w:rsidRPr="00012E94">
        <w:rPr>
          <w:rFonts w:ascii="Montserrat" w:hAnsi="Montserrat"/>
        </w:rPr>
        <w:t>acerca de su abuela y lo que le agradece.</w:t>
      </w:r>
    </w:p>
    <w:p w14:paraId="12DC1F5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1AA1CC0" w14:textId="5929450F" w:rsidR="00012E94" w:rsidRDefault="00D81A39" w:rsidP="000F4DEB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“La abuela de Sofía”</w:t>
      </w:r>
    </w:p>
    <w:p w14:paraId="4935E411" w14:textId="1C777F0E" w:rsidR="000F4DEB" w:rsidRDefault="00E735FD" w:rsidP="000F4DEB">
      <w:pPr>
        <w:pStyle w:val="Prrafodelista"/>
        <w:rPr>
          <w:rFonts w:ascii="Montserrat" w:eastAsia="Arial" w:hAnsi="Montserrat" w:cs="Arial"/>
        </w:rPr>
      </w:pPr>
      <w:hyperlink r:id="rId6" w:history="1">
        <w:r w:rsidR="000F4DEB" w:rsidRPr="000F4DEB">
          <w:rPr>
            <w:rStyle w:val="Hipervnculo"/>
            <w:rFonts w:ascii="Montserrat" w:eastAsia="Arial" w:hAnsi="Montserrat" w:cs="Arial"/>
          </w:rPr>
          <w:t>https://www.youtube.com/watch?v=uCEKUdvAOzI</w:t>
        </w:r>
      </w:hyperlink>
    </w:p>
    <w:p w14:paraId="40740471" w14:textId="77777777" w:rsidR="000F4DEB" w:rsidRDefault="000F4DEB" w:rsidP="00012E94">
      <w:pPr>
        <w:spacing w:after="0" w:line="240" w:lineRule="auto"/>
        <w:jc w:val="both"/>
        <w:rPr>
          <w:rFonts w:ascii="Montserrat" w:hAnsi="Montserrat"/>
        </w:rPr>
      </w:pPr>
    </w:p>
    <w:p w14:paraId="740B824D" w14:textId="6ECDA3B6" w:rsidR="00012E94" w:rsidRPr="00D81A39" w:rsidRDefault="00012E94" w:rsidP="00D81A39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el video Sofía contó acerca de su abuela, lo que h</w:t>
      </w:r>
      <w:r w:rsidR="00D81A39">
        <w:rPr>
          <w:rFonts w:ascii="Montserrat" w:hAnsi="Montserrat"/>
        </w:rPr>
        <w:t>acen juntas y a lo que juegan t</w:t>
      </w:r>
      <w:r w:rsidRPr="00012E94">
        <w:rPr>
          <w:rFonts w:ascii="Montserrat" w:hAnsi="Montserrat"/>
        </w:rPr>
        <w:t xml:space="preserve">ambién contó que su abuela sabe muchas cosas y le ayuda a entender algunas de sus asignaturas de la </w:t>
      </w:r>
      <w:r w:rsidR="00D81A39">
        <w:rPr>
          <w:rFonts w:ascii="Montserrat" w:hAnsi="Montserrat"/>
        </w:rPr>
        <w:t>escuela, como las matemáticas y</w:t>
      </w:r>
      <w:r w:rsidRPr="00012E94">
        <w:rPr>
          <w:rFonts w:ascii="Montserrat" w:hAnsi="Montserrat"/>
        </w:rPr>
        <w:t xml:space="preserve"> hace que </w:t>
      </w:r>
      <w:r w:rsidR="00D81A39">
        <w:rPr>
          <w:rFonts w:ascii="Montserrat" w:hAnsi="Montserrat"/>
        </w:rPr>
        <w:t xml:space="preserve">las matemáticas sean divertidas, </w:t>
      </w:r>
      <w:r w:rsidR="00D81A39" w:rsidRPr="00D81A39">
        <w:rPr>
          <w:rFonts w:ascii="Montserrat" w:hAnsi="Montserrat"/>
        </w:rPr>
        <w:t>a</w:t>
      </w:r>
      <w:r w:rsidRPr="00D81A39">
        <w:rPr>
          <w:rFonts w:ascii="Montserrat" w:hAnsi="Montserrat"/>
        </w:rPr>
        <w:t>demás, dice que la admira mu</w:t>
      </w:r>
      <w:r w:rsidR="00D81A39">
        <w:rPr>
          <w:rFonts w:ascii="Montserrat" w:hAnsi="Montserrat"/>
        </w:rPr>
        <w:t xml:space="preserve">cho porque ayuda a las personas </w:t>
      </w:r>
      <w:r w:rsidRPr="00D81A39">
        <w:rPr>
          <w:rFonts w:ascii="Montserrat" w:hAnsi="Montserrat"/>
        </w:rPr>
        <w:t>¿Te acuerdas qu</w:t>
      </w:r>
      <w:r w:rsidR="000F4DEB" w:rsidRPr="00D81A39">
        <w:rPr>
          <w:rFonts w:ascii="Montserrat" w:hAnsi="Montserrat"/>
        </w:rPr>
        <w:t>é</w:t>
      </w:r>
      <w:r w:rsidRPr="00D81A39">
        <w:rPr>
          <w:rFonts w:ascii="Montserrat" w:hAnsi="Montserrat"/>
        </w:rPr>
        <w:t xml:space="preserve"> dijo Sofía de cómo la cuidó su abuela cuando fueron a Acapulco?</w:t>
      </w:r>
    </w:p>
    <w:p w14:paraId="31B64182" w14:textId="1CAF70CE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Ella contó que cuando fueron a Acapulco se espinó, pero su abuela la llevó a su casa</w:t>
      </w:r>
      <w:r w:rsidR="00734837">
        <w:rPr>
          <w:rFonts w:ascii="Montserrat" w:hAnsi="Montserrat"/>
        </w:rPr>
        <w:t xml:space="preserve"> y le quitó todas las espinas, l</w:t>
      </w:r>
      <w:r w:rsidRPr="00012E94">
        <w:rPr>
          <w:rFonts w:ascii="Montserrat" w:hAnsi="Montserrat"/>
        </w:rPr>
        <w:t>a abuela de Sofía la quiere mucho y la cuida.</w:t>
      </w:r>
    </w:p>
    <w:p w14:paraId="37FBF2F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BF04483" w14:textId="1C363BF3" w:rsidR="000F4DEB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lastRenderedPageBreak/>
        <w:t xml:space="preserve">Sofía quiere mucho a su abuela y piensa que ella es única y, además, que </w:t>
      </w:r>
      <w:r w:rsidR="000F4DEB">
        <w:rPr>
          <w:rFonts w:ascii="Montserrat" w:hAnsi="Montserrat"/>
        </w:rPr>
        <w:t xml:space="preserve">si </w:t>
      </w:r>
      <w:r w:rsidRPr="00012E94">
        <w:rPr>
          <w:rFonts w:ascii="Montserrat" w:hAnsi="Montserrat"/>
        </w:rPr>
        <w:t xml:space="preserve">su abuela fuera una súper heroína tendría el poder de que las personas no </w:t>
      </w:r>
      <w:r w:rsidR="00734837">
        <w:rPr>
          <w:rFonts w:ascii="Montserrat" w:hAnsi="Montserrat"/>
        </w:rPr>
        <w:t>estuvieran tristes ni aburridas, t</w:t>
      </w:r>
      <w:r w:rsidRPr="00012E94">
        <w:rPr>
          <w:rFonts w:ascii="Montserrat" w:hAnsi="Montserrat"/>
        </w:rPr>
        <w:t>endría súper poderes para arreglar las cosas.</w:t>
      </w:r>
    </w:p>
    <w:p w14:paraId="17A62DE2" w14:textId="77777777" w:rsidR="000F4DEB" w:rsidRDefault="000F4DEB" w:rsidP="00012E94">
      <w:pPr>
        <w:spacing w:after="0" w:line="240" w:lineRule="auto"/>
        <w:jc w:val="both"/>
        <w:rPr>
          <w:rFonts w:ascii="Montserrat" w:hAnsi="Montserrat"/>
        </w:rPr>
      </w:pPr>
    </w:p>
    <w:p w14:paraId="74EF7E84" w14:textId="662A914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¿Y te acuerdas del consejo de la abuela a Sofía?</w:t>
      </w:r>
      <w:r w:rsidR="000F4DEB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 xml:space="preserve">Lo que ella le aconsejó fue: </w:t>
      </w:r>
      <w:r w:rsidRPr="000F4DEB">
        <w:rPr>
          <w:rFonts w:ascii="Montserrat" w:hAnsi="Montserrat"/>
          <w:i/>
          <w:iCs/>
        </w:rPr>
        <w:t>Siempre confía en ti.</w:t>
      </w:r>
    </w:p>
    <w:p w14:paraId="22D57CD9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3236413" w14:textId="4997E753" w:rsidR="00012E94" w:rsidRPr="00012E94" w:rsidRDefault="000F4DEB" w:rsidP="000F4DEB">
      <w:pPr>
        <w:pStyle w:val="Textoindependiente2"/>
      </w:pPr>
      <w:r>
        <w:t>Es un</w:t>
      </w:r>
      <w:r w:rsidR="00012E94" w:rsidRPr="00012E94">
        <w:t xml:space="preserve"> buen consejo, porque todos debe</w:t>
      </w:r>
      <w:r>
        <w:t>n</w:t>
      </w:r>
      <w:r w:rsidR="00012E94" w:rsidRPr="00012E94">
        <w:t xml:space="preserve"> de confiar en</w:t>
      </w:r>
      <w:r>
        <w:t xml:space="preserve"> sí mismos</w:t>
      </w:r>
      <w:r w:rsidR="00012E94" w:rsidRPr="00012E94">
        <w:t xml:space="preserve"> y querer</w:t>
      </w:r>
      <w:r>
        <w:t>se</w:t>
      </w:r>
      <w:r w:rsidR="00012E94" w:rsidRPr="00012E94">
        <w:t>.</w:t>
      </w:r>
    </w:p>
    <w:p w14:paraId="2FC3258A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C83E3B1" w14:textId="177D9FE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Y tú, ¿Qué has aprendido de tus familiares? ¿Qué te han dicho para que te cuides y protejas?</w:t>
      </w:r>
    </w:p>
    <w:p w14:paraId="1AC2DEDC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BC802C0" w14:textId="4692E53C" w:rsidR="00012E94" w:rsidRPr="00012E94" w:rsidRDefault="000F4DEB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lo has descubierto a lo largo de estas sesiones</w:t>
      </w:r>
      <w:r w:rsidR="00012E94" w:rsidRPr="00012E94">
        <w:rPr>
          <w:rFonts w:ascii="Montserrat" w:hAnsi="Montserrat"/>
        </w:rPr>
        <w:t xml:space="preserve">, </w:t>
      </w:r>
      <w:r>
        <w:rPr>
          <w:rFonts w:ascii="Montserrat" w:hAnsi="Montserrat"/>
        </w:rPr>
        <w:t>tu</w:t>
      </w:r>
      <w:r w:rsidR="00012E94" w:rsidRPr="00012E94">
        <w:rPr>
          <w:rFonts w:ascii="Montserrat" w:hAnsi="Montserrat"/>
        </w:rPr>
        <w:t xml:space="preserve">s familiares son personas muy importantes y valiosas que 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brindan consejos, </w:t>
      </w:r>
      <w:r w:rsidR="00734837">
        <w:rPr>
          <w:rFonts w:ascii="Montserrat" w:hAnsi="Montserrat"/>
        </w:rPr>
        <w:t xml:space="preserve">así como protección y cuidado, </w:t>
      </w:r>
      <w:r w:rsidR="00734837" w:rsidRPr="00012E94">
        <w:rPr>
          <w:rFonts w:ascii="Montserrat" w:hAnsi="Montserrat"/>
        </w:rPr>
        <w:t>seguramente</w:t>
      </w:r>
      <w:r w:rsidR="00012E94" w:rsidRPr="00012E94">
        <w:rPr>
          <w:rFonts w:ascii="Montserrat" w:hAnsi="Montserrat"/>
        </w:rPr>
        <w:t xml:space="preserve"> agradece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y valora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mucho lo que hacen por </w:t>
      </w:r>
      <w:r>
        <w:rPr>
          <w:rFonts w:ascii="Montserrat" w:hAnsi="Montserrat"/>
        </w:rPr>
        <w:t>ti</w:t>
      </w:r>
      <w:r w:rsidR="00012E94" w:rsidRPr="00012E94">
        <w:rPr>
          <w:rFonts w:ascii="Montserrat" w:hAnsi="Montserrat"/>
        </w:rPr>
        <w:t>.</w:t>
      </w:r>
    </w:p>
    <w:p w14:paraId="331E411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AB3D1D2" w14:textId="2F4141C8" w:rsidR="00012E94" w:rsidRPr="00012E94" w:rsidRDefault="009B3879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012E94" w:rsidRPr="00012E94">
        <w:rPr>
          <w:rFonts w:ascii="Montserrat" w:hAnsi="Montserrat"/>
        </w:rPr>
        <w:t xml:space="preserve">ealiza la siguiente actividad en </w:t>
      </w:r>
      <w:r>
        <w:rPr>
          <w:rFonts w:ascii="Montserrat" w:hAnsi="Montserrat"/>
        </w:rPr>
        <w:t>t</w:t>
      </w:r>
      <w:r w:rsidR="00012E94" w:rsidRPr="00012E94">
        <w:rPr>
          <w:rFonts w:ascii="Montserrat" w:hAnsi="Montserrat"/>
        </w:rPr>
        <w:t xml:space="preserve">u cuaderno y </w:t>
      </w:r>
      <w:r w:rsidRPr="00012E94">
        <w:rPr>
          <w:rFonts w:ascii="Montserrat" w:hAnsi="Montserrat"/>
        </w:rPr>
        <w:t>coméntala</w:t>
      </w:r>
      <w:r w:rsidR="00012E94" w:rsidRPr="00012E94">
        <w:rPr>
          <w:rFonts w:ascii="Montserrat" w:hAnsi="Montserrat"/>
        </w:rPr>
        <w:t xml:space="preserve"> con algún familiar o persona que 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acompañe.</w:t>
      </w:r>
    </w:p>
    <w:p w14:paraId="4F851D2F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40BD813F" w14:textId="55624152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</w:t>
      </w:r>
      <w:r w:rsidR="00012E94" w:rsidRPr="00012E94">
        <w:rPr>
          <w:rFonts w:ascii="Montserrat" w:hAnsi="Montserrat"/>
        </w:rPr>
        <w:t xml:space="preserve"> frases para completar. </w:t>
      </w:r>
      <w:r>
        <w:rPr>
          <w:rFonts w:ascii="Montserrat" w:hAnsi="Montserrat"/>
        </w:rPr>
        <w:t>Escribe</w:t>
      </w:r>
      <w:r w:rsidR="00012E94" w:rsidRPr="00012E94">
        <w:rPr>
          <w:rFonts w:ascii="Montserrat" w:hAnsi="Montserrat"/>
        </w:rPr>
        <w:t xml:space="preserve"> “Mi”, ponemos una línea, y luego escribimos “me cuida cuando” y otra línea.</w:t>
      </w:r>
    </w:p>
    <w:p w14:paraId="41141A50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B425364" w14:textId="58C5DA4D" w:rsidR="00012E94" w:rsidRPr="00012E94" w:rsidRDefault="00012E94" w:rsidP="009D5DAC">
      <w:pPr>
        <w:spacing w:after="0" w:line="240" w:lineRule="auto"/>
        <w:jc w:val="center"/>
        <w:rPr>
          <w:rFonts w:ascii="Montserrat" w:hAnsi="Montserrat"/>
        </w:rPr>
      </w:pPr>
      <w:r w:rsidRPr="00012E94">
        <w:rPr>
          <w:rFonts w:ascii="Montserrat" w:hAnsi="Montserrat"/>
        </w:rPr>
        <w:t>Mi _____ me cuida cuando _______</w:t>
      </w:r>
    </w:p>
    <w:p w14:paraId="7A86057B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D300579" w14:textId="77777777" w:rsidR="009D5DAC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En la primera línea vas a escribir a algún familiar o persona que viva con</w:t>
      </w:r>
      <w:r w:rsidR="009D5DAC">
        <w:rPr>
          <w:rFonts w:ascii="Montserrat" w:hAnsi="Montserrat"/>
        </w:rPr>
        <w:t>tigo</w:t>
      </w:r>
      <w:r w:rsidRPr="00012E94">
        <w:rPr>
          <w:rFonts w:ascii="Montserrat" w:hAnsi="Montserrat"/>
        </w:rPr>
        <w:t xml:space="preserve"> y en la segunda línea cuándo es que </w:t>
      </w:r>
      <w:r w:rsidR="009D5DAC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protege. Por ejemplo: </w:t>
      </w:r>
    </w:p>
    <w:p w14:paraId="121A4496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028D3DF1" w14:textId="064EA4F0" w:rsidR="00012E94" w:rsidRPr="00012E94" w:rsidRDefault="00012E94" w:rsidP="009D5DAC">
      <w:pPr>
        <w:spacing w:after="0" w:line="240" w:lineRule="auto"/>
        <w:jc w:val="center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Mi </w:t>
      </w:r>
      <w:r w:rsidRPr="009D5DAC">
        <w:rPr>
          <w:rFonts w:ascii="Montserrat" w:hAnsi="Montserrat"/>
          <w:u w:val="single"/>
        </w:rPr>
        <w:t>mamá</w:t>
      </w:r>
      <w:r w:rsidRPr="00012E94">
        <w:rPr>
          <w:rFonts w:ascii="Montserrat" w:hAnsi="Montserrat"/>
        </w:rPr>
        <w:t xml:space="preserve"> me cuida cuando </w:t>
      </w:r>
      <w:r w:rsidRPr="009D5DAC">
        <w:rPr>
          <w:rFonts w:ascii="Montserrat" w:hAnsi="Montserrat"/>
          <w:u w:val="single"/>
        </w:rPr>
        <w:t>me toma de la mano para cruzar la calle</w:t>
      </w:r>
      <w:r w:rsidRPr="00012E94">
        <w:rPr>
          <w:rFonts w:ascii="Montserrat" w:hAnsi="Montserrat"/>
        </w:rPr>
        <w:t>.</w:t>
      </w:r>
    </w:p>
    <w:p w14:paraId="3F79933B" w14:textId="77777777" w:rsidR="009D5DAC" w:rsidRDefault="009D5DAC" w:rsidP="009D5DAC">
      <w:pPr>
        <w:pStyle w:val="Textoindependiente2"/>
      </w:pPr>
    </w:p>
    <w:p w14:paraId="1EABA710" w14:textId="3AF40BE8" w:rsidR="00012E94" w:rsidRPr="00012E94" w:rsidRDefault="00012E94" w:rsidP="009D5DAC">
      <w:pPr>
        <w:pStyle w:val="Textoindependiente2"/>
      </w:pPr>
      <w:r w:rsidRPr="00012E94">
        <w:t>¿Qué hacen sus familiares para cuidarlos?</w:t>
      </w:r>
    </w:p>
    <w:p w14:paraId="3A34E3E9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A1825FB" w14:textId="64F562F3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</w:t>
      </w:r>
      <w:r w:rsidR="00012E94" w:rsidRPr="00012E94">
        <w:rPr>
          <w:rFonts w:ascii="Montserrat" w:hAnsi="Montserrat"/>
        </w:rPr>
        <w:t>un cuento. Se trata de unos amigos que viven en el bosque, pero de pronto llega alguie</w:t>
      </w:r>
      <w:r w:rsidR="00734837">
        <w:rPr>
          <w:rFonts w:ascii="Montserrat" w:hAnsi="Montserrat"/>
        </w:rPr>
        <w:t>n nuevo que los hará desconfiar</w:t>
      </w:r>
      <w:r w:rsidR="00012E94" w:rsidRPr="00012E94">
        <w:rPr>
          <w:rFonts w:ascii="Montserrat" w:hAnsi="Montserrat"/>
        </w:rPr>
        <w:t xml:space="preserve"> ¿Está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listo? El cuento se llama “El sapo y el forastero”.</w:t>
      </w:r>
    </w:p>
    <w:p w14:paraId="2B75DAD6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359169C" w14:textId="77777777" w:rsidR="00012E94" w:rsidRPr="009D5DAC" w:rsidRDefault="00012E94" w:rsidP="009D5DAC">
      <w:pPr>
        <w:pStyle w:val="Ttulo4"/>
      </w:pPr>
      <w:r w:rsidRPr="009D5DAC">
        <w:t>Sapo y el forastero</w:t>
      </w:r>
    </w:p>
    <w:p w14:paraId="6BC55AD3" w14:textId="77777777" w:rsidR="00012E94" w:rsidRPr="009D5DAC" w:rsidRDefault="00012E94" w:rsidP="009D5DAC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D3A500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Un día, llegó un forastero y acampó a la orilla del bosque.</w:t>
      </w:r>
    </w:p>
    <w:p w14:paraId="111D14A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Cochinito fue quien primero lo descubrió.</w:t>
      </w:r>
    </w:p>
    <w:p w14:paraId="23AE2B07" w14:textId="5115A42E" w:rsidR="00012E94" w:rsidRPr="009D5DAC" w:rsidRDefault="007F25B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¿</w:t>
      </w:r>
      <w:r w:rsidR="00012E94" w:rsidRPr="009D5DAC">
        <w:rPr>
          <w:rFonts w:ascii="Montserrat" w:hAnsi="Montserrat"/>
          <w:i/>
          <w:iCs/>
        </w:rPr>
        <w:t>Ya lo vieron? - preguntó Cochinito alborotado cuando encontró a Sapo y Pata.</w:t>
      </w:r>
    </w:p>
    <w:p w14:paraId="6BB575A5" w14:textId="59CAC2C8" w:rsidR="00012E94" w:rsidRPr="009D5DAC" w:rsidRDefault="00734837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No - dijo Pata -</w:t>
      </w:r>
      <w:r w:rsidR="00012E94" w:rsidRPr="009D5DAC">
        <w:rPr>
          <w:rFonts w:ascii="Montserrat" w:hAnsi="Montserrat"/>
          <w:i/>
          <w:iCs/>
        </w:rPr>
        <w:t xml:space="preserve"> ¿Cómo es?</w:t>
      </w:r>
    </w:p>
    <w:p w14:paraId="2B6F2D6F" w14:textId="529F61B3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A mí me parece una rata sucia - contestó Cochinito - ¿Qué habrá venido a hacer aquí?</w:t>
      </w:r>
    </w:p>
    <w:p w14:paraId="632EC3C7" w14:textId="6168330D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Hay que tener cuida</w:t>
      </w:r>
      <w:r w:rsidR="00734837">
        <w:rPr>
          <w:rFonts w:ascii="Montserrat" w:hAnsi="Montserrat"/>
          <w:i/>
          <w:iCs/>
        </w:rPr>
        <w:t xml:space="preserve">do con las ratas - dijo Pata - </w:t>
      </w:r>
      <w:r w:rsidRPr="009D5DAC">
        <w:rPr>
          <w:rFonts w:ascii="Montserrat" w:hAnsi="Montserrat"/>
          <w:i/>
          <w:iCs/>
        </w:rPr>
        <w:t>Son todas unas ladronas.</w:t>
      </w:r>
    </w:p>
    <w:p w14:paraId="14199BF0" w14:textId="3304E090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lastRenderedPageBreak/>
        <w:t>¿Cómo lo sabes? - preguntó Sapo.</w:t>
      </w:r>
    </w:p>
    <w:p w14:paraId="357FF638" w14:textId="40A3CD00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Eso lo sabe todo el mundo - dijo Pata indignada.</w:t>
      </w:r>
    </w:p>
    <w:p w14:paraId="0915866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Sapo no estaba tan seguro. Quería verlo con sus propios ojos.</w:t>
      </w:r>
    </w:p>
    <w:p w14:paraId="19D10E6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Esa noche, al oscurecer, vio una luz roja en la distancia.</w:t>
      </w:r>
    </w:p>
    <w:p w14:paraId="0421829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 se acercó sigilosamente.</w:t>
      </w:r>
    </w:p>
    <w:p w14:paraId="149BD584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A la orilla del bosque, vio una destartalada tienda de campaña.</w:t>
      </w:r>
    </w:p>
    <w:p w14:paraId="395AE9B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El forastero había puesto una olla al fuego y percibía un olor delicioso. Sapo pensó que todo se veía muy acogedor.</w:t>
      </w:r>
    </w:p>
    <w:p w14:paraId="6FC402BD" w14:textId="4CA0ED88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Lo vi - contó Sapo a los demás al día siguiente.</w:t>
      </w:r>
    </w:p>
    <w:p w14:paraId="4DAA0BE3" w14:textId="26A69900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¿Y entonces? - preguntó Cochinito.</w:t>
      </w:r>
    </w:p>
    <w:p w14:paraId="0F96EDCB" w14:textId="78DA9596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Parece un tipo simpático - dijo Sapo.</w:t>
      </w:r>
    </w:p>
    <w:p w14:paraId="2C2D2E8F" w14:textId="0F367833" w:rsidR="00012E94" w:rsidRPr="009D5DAC" w:rsidRDefault="00734837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Cuidado - dijo Cochinito -</w:t>
      </w:r>
      <w:r w:rsidR="00012E94" w:rsidRPr="009D5DAC">
        <w:rPr>
          <w:rFonts w:ascii="Montserrat" w:hAnsi="Montserrat"/>
          <w:i/>
          <w:iCs/>
        </w:rPr>
        <w:t xml:space="preserve"> Recuerda que es una rata sucia.</w:t>
      </w:r>
    </w:p>
    <w:p w14:paraId="5C5FE50F" w14:textId="4E0BB12C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Te apuesto a que se comerá toda nuest</w:t>
      </w:r>
      <w:r w:rsidR="00734837">
        <w:rPr>
          <w:rFonts w:ascii="Montserrat" w:hAnsi="Montserrat"/>
          <w:i/>
          <w:iCs/>
        </w:rPr>
        <w:t xml:space="preserve">ra comida y que nunca trabajará - dijo Pata </w:t>
      </w:r>
      <w:r w:rsidRPr="009D5DAC">
        <w:rPr>
          <w:rFonts w:ascii="Montserrat" w:hAnsi="Montserrat"/>
          <w:i/>
          <w:iCs/>
        </w:rPr>
        <w:t>Las ratas son todas unas flojas y son aventureras.</w:t>
      </w:r>
    </w:p>
    <w:p w14:paraId="65E36AB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6082728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no era verdad. Rata siempre estaba trabajando. Recogió madera del bosque y fabricó una mesa y un banco con gran habilidad. Nadaba todos los días en el río y no estaba nada sucio.</w:t>
      </w:r>
    </w:p>
    <w:p w14:paraId="07719DA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2CB926D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Un día, Sapo decidió visitar a Rata. Rata estaba descansando en el sol, sentado en su nuevo banco.</w:t>
      </w:r>
    </w:p>
    <w:p w14:paraId="561401E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Hola - dijo Sapo - Soy Sapo.</w:t>
      </w:r>
    </w:p>
    <w:p w14:paraId="58993E00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Lo sé - dijo Rata - Puedo verlo.</w:t>
      </w:r>
    </w:p>
    <w:p w14:paraId="09EC6C5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4E05972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Entonces, apareció Cochinito.</w:t>
      </w:r>
    </w:p>
    <w:p w14:paraId="47859B6C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¿De dónde vienes? - Preguntó furioso.</w:t>
      </w:r>
    </w:p>
    <w:p w14:paraId="6BA864A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De todas partes y de ninguna - contestó Rata con calma.</w:t>
      </w:r>
    </w:p>
    <w:p w14:paraId="362A8CD9" w14:textId="21F29A8C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Bueno, ¿</w:t>
      </w:r>
      <w:r w:rsidR="00734837">
        <w:rPr>
          <w:rFonts w:ascii="Montserrat" w:hAnsi="Montserrat"/>
          <w:i/>
          <w:iCs/>
        </w:rPr>
        <w:t>Y</w:t>
      </w:r>
      <w:r w:rsidRPr="009D5DAC">
        <w:rPr>
          <w:rFonts w:ascii="Montserrat" w:hAnsi="Montserrat"/>
          <w:i/>
          <w:iCs/>
        </w:rPr>
        <w:t xml:space="preserve"> por qué no</w:t>
      </w:r>
      <w:r w:rsidR="00734837">
        <w:rPr>
          <w:rFonts w:ascii="Montserrat" w:hAnsi="Montserrat"/>
          <w:i/>
          <w:iCs/>
        </w:rPr>
        <w:t xml:space="preserve"> te regresas? - gritó Cochinito - </w:t>
      </w:r>
      <w:r w:rsidRPr="009D5DAC">
        <w:rPr>
          <w:rFonts w:ascii="Montserrat" w:hAnsi="Montserrat"/>
          <w:i/>
          <w:iCs/>
        </w:rPr>
        <w:t>No tienes nada que hacer aquí.</w:t>
      </w:r>
    </w:p>
    <w:p w14:paraId="196A389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</w:p>
    <w:p w14:paraId="1B092DC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Rata no se alteró.</w:t>
      </w:r>
    </w:p>
    <w:p w14:paraId="4A2E04FB" w14:textId="215C3DA3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He viajado por t</w:t>
      </w:r>
      <w:r w:rsidR="00734837">
        <w:rPr>
          <w:rFonts w:ascii="Montserrat" w:hAnsi="Montserrat"/>
          <w:i/>
          <w:iCs/>
        </w:rPr>
        <w:t>odo el mundo - respondió Rata -</w:t>
      </w:r>
      <w:r w:rsidRPr="009D5DAC">
        <w:rPr>
          <w:rFonts w:ascii="Montserrat" w:hAnsi="Montserrat"/>
          <w:i/>
          <w:iCs/>
        </w:rPr>
        <w:t xml:space="preserve"> Aquí hay paz y una hermosa vista al río. Me gusta este lugar.</w:t>
      </w:r>
    </w:p>
    <w:p w14:paraId="6281FB48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Apuesto que te robaste la madera - dijo Cochinito.</w:t>
      </w:r>
    </w:p>
    <w:p w14:paraId="2F91DACA" w14:textId="4B9EB185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La encontré en el bosque - contestó R</w:t>
      </w:r>
      <w:r w:rsidR="00734837">
        <w:rPr>
          <w:rFonts w:ascii="Montserrat" w:hAnsi="Montserrat"/>
          <w:i/>
          <w:iCs/>
        </w:rPr>
        <w:t>ata con voz digna -</w:t>
      </w:r>
    </w:p>
    <w:p w14:paraId="098344DD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Rata sucia - murmuró Cochinito.</w:t>
      </w:r>
    </w:p>
    <w:p w14:paraId="0BF57EB9" w14:textId="429FCE17" w:rsidR="00012E94" w:rsidRPr="009D5DAC" w:rsidRDefault="00734837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- Sí, sí</w:t>
      </w:r>
      <w:r w:rsidR="00012E94" w:rsidRPr="009D5DAC">
        <w:rPr>
          <w:rFonts w:ascii="Montserrat" w:hAnsi="Montserrat"/>
          <w:i/>
          <w:iCs/>
        </w:rPr>
        <w:t xml:space="preserve"> - dijo Rata amargamente - Todo es siempre mi culpa. A las ratas siempre se les acusa de todo.</w:t>
      </w:r>
    </w:p>
    <w:p w14:paraId="640B27AB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Desde ese día, Sapo iba siempre a visitar a Rata. Se sentaban juntos en el banco, gozando de la vista, y Rata le contaba a Sapo sus aventuras alrededor del mundo, porque había viajado mucho y le habían sucedido cosas muy interesantes.</w:t>
      </w:r>
    </w:p>
    <w:p w14:paraId="1AFDA84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 xml:space="preserve">Un día, Cochinito se descuidó cocinando y derramó algo en la cocina. Enormes llamas saltaron del sartén. Muy pronto, el fuego </w:t>
      </w:r>
      <w:r w:rsidRPr="009D5DAC">
        <w:rPr>
          <w:rFonts w:ascii="Montserrat" w:hAnsi="Montserrat"/>
          <w:i/>
          <w:iCs/>
        </w:rPr>
        <w:lastRenderedPageBreak/>
        <w:t>creció y las llamas se extendieron por todas partes. La casa estaba ardiendo.</w:t>
      </w:r>
    </w:p>
    <w:p w14:paraId="102CBD5A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Cochinito corrió afuera aterrorizado.</w:t>
      </w:r>
    </w:p>
    <w:p w14:paraId="1F68E337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¡Fuego! ¡Fuego! - gritó.</w:t>
      </w:r>
    </w:p>
    <w:p w14:paraId="15E16D54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ya Rata había llegado. Corrió una y otra vez del río a la casa con baldes de agua y luchó contra el fuego hasta que lo apagó.</w:t>
      </w:r>
    </w:p>
    <w:p w14:paraId="042BF9C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El techo de la casa de Cochinito quedó totalmente destruido.</w:t>
      </w:r>
    </w:p>
    <w:p w14:paraId="2619D4A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Cochinito se había quedado sin hogar. Pero no tuvo que preocuparse. A la mañana siguiente, apareció Rata con martillo y clavos. Rápido como un rayo, reparó la casa.</w:t>
      </w:r>
    </w:p>
    <w:p w14:paraId="47FF0B1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Otro día, Liebre fue al río a buscar agua. De pronto, se resbaló y cayó en la parte más profunda. Liebre no sabía nadar.</w:t>
      </w:r>
    </w:p>
    <w:p w14:paraId="1E585834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¡Auxilio! ¡Auxilio! - gritó. Rata oyó los gritos y se lanzó al río.</w:t>
      </w:r>
    </w:p>
    <w:p w14:paraId="3E3C923D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Sacó a Liebre y lo trajo a la orilla sano y salvo.</w:t>
      </w:r>
    </w:p>
    <w:p w14:paraId="34C315B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Entonces, todo el mundo estuvo de acuerdo. Rata podía quedarse.</w:t>
      </w:r>
    </w:p>
    <w:p w14:paraId="3B24C201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Siempre estaba alegre y contento y dispuesto a ayudar cuando alguien lo necesitaba. A menudo se le ocurrían cosas divertidas, como almorzar a la orilla del río o ir de excursión bosque adentro.</w:t>
      </w:r>
    </w:p>
    <w:p w14:paraId="0C3386DE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Y en las noches, les contaba cuentos emocionantes de dragones y otras maravillas con las que había tropezado en sus viajes.</w:t>
      </w:r>
    </w:p>
    <w:p w14:paraId="2FC9B8B5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Fueron tiempos muy felices y Rata siempre tenía cosas nuevas que contar.</w:t>
      </w:r>
    </w:p>
    <w:p w14:paraId="68BFCB39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Pero un día, cuando Sapo fue a visitar a su amigo Rata, no pudo creer lo que veía. La tienda de campaña había sido desmontada, y allí estaba Rata con su morral en la espalda.</w:t>
      </w:r>
    </w:p>
    <w:p w14:paraId="20E430E3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¿Te vas? - preguntó Sapo asombrado.</w:t>
      </w:r>
    </w:p>
    <w:p w14:paraId="6D342C82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Es hora de seguir mi camino - dijo Rata - Hay muchos lugares que aún quiero conocer.</w:t>
      </w:r>
    </w:p>
    <w:p w14:paraId="059C7256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 estaba muy triste.</w:t>
      </w:r>
    </w:p>
    <w:p w14:paraId="5DDB1180" w14:textId="12D9D04A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Sapo, Pata, Liebre y Cochinito se despidieron de su amigo Rata.</w:t>
      </w:r>
    </w:p>
    <w:p w14:paraId="383B478C" w14:textId="07B210D1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- Quizá vuelva algún día - dijo Rata alegremente</w:t>
      </w:r>
      <w:r w:rsidR="00734837">
        <w:rPr>
          <w:rFonts w:ascii="Montserrat" w:hAnsi="Montserrat"/>
          <w:i/>
          <w:iCs/>
        </w:rPr>
        <w:t>.</w:t>
      </w:r>
    </w:p>
    <w:p w14:paraId="55349CDA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Todos miraron hasta que Rata desapareció en la distancia detrás del cerro.</w:t>
      </w:r>
    </w:p>
    <w:p w14:paraId="5E722C9D" w14:textId="77777777" w:rsidR="00012E94" w:rsidRPr="009D5DAC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  <w:i/>
          <w:iCs/>
        </w:rPr>
      </w:pPr>
      <w:r w:rsidRPr="009D5DAC">
        <w:rPr>
          <w:rFonts w:ascii="Montserrat" w:hAnsi="Montserrat"/>
          <w:i/>
          <w:iCs/>
        </w:rPr>
        <w:t>Rata dejó un gran vació en la vida de sus amigos. Pero el banco de manera había quedado allí y de vez en cuando, los amigos se sentaban a hablar de los recuerdos con su buen amigo Rata.</w:t>
      </w:r>
    </w:p>
    <w:p w14:paraId="5D265F92" w14:textId="77777777" w:rsidR="00012E94" w:rsidRPr="00012E94" w:rsidRDefault="00012E94" w:rsidP="00817B2F">
      <w:pPr>
        <w:spacing w:after="0" w:line="240" w:lineRule="auto"/>
        <w:ind w:left="708" w:right="1324"/>
        <w:jc w:val="both"/>
        <w:rPr>
          <w:rFonts w:ascii="Montserrat" w:hAnsi="Montserrat"/>
        </w:rPr>
      </w:pPr>
    </w:p>
    <w:p w14:paraId="74B5D902" w14:textId="46A2A95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</w:t>
      </w:r>
      <w:r w:rsidR="009D5DAC">
        <w:rPr>
          <w:rFonts w:ascii="Montserrat" w:hAnsi="Montserrat"/>
        </w:rPr>
        <w:t>t</w:t>
      </w:r>
      <w:r w:rsidRPr="00012E94">
        <w:rPr>
          <w:rFonts w:ascii="Montserrat" w:hAnsi="Montserrat"/>
        </w:rPr>
        <w:t>e pareció el cuento? ¿Qué fue lo que más te gustó del cuento, Panchito?</w:t>
      </w:r>
    </w:p>
    <w:p w14:paraId="7F531FA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FD0B8ED" w14:textId="49EDE07A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Al principio, los demás animales desconfiaron mucho de Rata, porque no lo conocían y se dejaron llevar por sus ideas de que las ratas son sucias y peligrosas. Pero Sapo se acercó a Rata</w:t>
      </w:r>
      <w:r w:rsidR="00B1392C">
        <w:rPr>
          <w:rFonts w:ascii="Montserrat" w:hAnsi="Montserrat"/>
        </w:rPr>
        <w:t xml:space="preserve"> y comenzaron a conocerse </w:t>
      </w:r>
      <w:r w:rsidR="00FD2E86">
        <w:rPr>
          <w:rFonts w:ascii="Montserrat" w:hAnsi="Montserrat"/>
        </w:rPr>
        <w:t>más,</w:t>
      </w:r>
      <w:r w:rsidR="00B1392C">
        <w:rPr>
          <w:rFonts w:ascii="Montserrat" w:hAnsi="Montserrat"/>
        </w:rPr>
        <w:t xml:space="preserve"> a</w:t>
      </w:r>
      <w:r w:rsidRPr="00012E94">
        <w:rPr>
          <w:rFonts w:ascii="Montserrat" w:hAnsi="Montserrat"/>
        </w:rPr>
        <w:t xml:space="preserve">demás, en el cuento </w:t>
      </w:r>
      <w:r w:rsidR="009D5DAC">
        <w:rPr>
          <w:rFonts w:ascii="Montserrat" w:hAnsi="Montserrat"/>
        </w:rPr>
        <w:t>puedes</w:t>
      </w:r>
      <w:r w:rsidRPr="00012E94">
        <w:rPr>
          <w:rFonts w:ascii="Montserrat" w:hAnsi="Montserrat"/>
        </w:rPr>
        <w:t xml:space="preserve"> identificar que Rata ayu</w:t>
      </w:r>
      <w:r w:rsidR="00FD2E86">
        <w:rPr>
          <w:rFonts w:ascii="Montserrat" w:hAnsi="Montserrat"/>
        </w:rPr>
        <w:t xml:space="preserve">da a otros cuando lo necesitan </w:t>
      </w:r>
      <w:r w:rsidRPr="00012E94">
        <w:rPr>
          <w:rFonts w:ascii="Montserrat" w:hAnsi="Montserrat"/>
        </w:rPr>
        <w:t>¿Verdad?</w:t>
      </w:r>
    </w:p>
    <w:p w14:paraId="35534107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55F276CB" w14:textId="769ACFE1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Cuando</w:t>
      </w:r>
      <w:r w:rsidR="00012E94" w:rsidRPr="00012E94">
        <w:rPr>
          <w:rFonts w:ascii="Montserrat" w:hAnsi="Montserrat"/>
        </w:rPr>
        <w:t xml:space="preserve"> los animales estaban en peligro y él fue a ayudarlos. Rata es un buen amigo.</w:t>
      </w:r>
    </w:p>
    <w:p w14:paraId="60525D42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6E25912F" w14:textId="39B4B17D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lastRenderedPageBreak/>
        <w:t xml:space="preserve">Rata muestra la importancia de ayudar y cuidar a otras personas cuando </w:t>
      </w:r>
      <w:r w:rsidR="009D5DAC">
        <w:rPr>
          <w:rFonts w:ascii="Montserrat" w:hAnsi="Montserrat"/>
        </w:rPr>
        <w:t>puedes</w:t>
      </w:r>
      <w:r w:rsidR="00FD2E86">
        <w:rPr>
          <w:rFonts w:ascii="Montserrat" w:hAnsi="Montserrat"/>
        </w:rPr>
        <w:t xml:space="preserve"> hacerlo y</w:t>
      </w:r>
      <w:r w:rsidRPr="00012E94">
        <w:rPr>
          <w:rFonts w:ascii="Montserrat" w:hAnsi="Montserrat"/>
        </w:rPr>
        <w:t xml:space="preserve"> precisamente, las personas que están a </w:t>
      </w:r>
      <w:r w:rsidR="009D5DAC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alrededor pueden formar parte de </w:t>
      </w:r>
      <w:r w:rsidR="009D5DAC">
        <w:rPr>
          <w:rFonts w:ascii="Montserrat" w:hAnsi="Montserrat"/>
        </w:rPr>
        <w:t>tus</w:t>
      </w:r>
      <w:r w:rsidRPr="00012E94">
        <w:rPr>
          <w:rFonts w:ascii="Montserrat" w:hAnsi="Montserrat"/>
        </w:rPr>
        <w:t xml:space="preserve"> redes de apoyo</w:t>
      </w:r>
      <w:r w:rsidR="00FD2E86">
        <w:rPr>
          <w:rFonts w:ascii="Montserrat" w:hAnsi="Montserrat"/>
        </w:rPr>
        <w:t xml:space="preserve"> y cuidado, r</w:t>
      </w:r>
      <w:r w:rsidRPr="00012E94">
        <w:rPr>
          <w:rFonts w:ascii="Montserrat" w:hAnsi="Montserrat"/>
        </w:rPr>
        <w:t>ata se convirtió en un amigo q</w:t>
      </w:r>
      <w:r w:rsidR="00FD2E86">
        <w:rPr>
          <w:rFonts w:ascii="Montserrat" w:hAnsi="Montserrat"/>
        </w:rPr>
        <w:t>ue cuidó a los demás animales y</w:t>
      </w:r>
      <w:r w:rsidRPr="00012E94">
        <w:rPr>
          <w:rFonts w:ascii="Montserrat" w:hAnsi="Montserrat"/>
        </w:rPr>
        <w:t xml:space="preserve"> fue algo que ellos valoraron.</w:t>
      </w:r>
    </w:p>
    <w:p w14:paraId="323FBA73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F8D62DE" w14:textId="6FED3B61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012E94" w:rsidRPr="00012E94">
        <w:rPr>
          <w:rFonts w:ascii="Montserrat" w:hAnsi="Montserrat"/>
        </w:rPr>
        <w:t>llos reconociero</w:t>
      </w:r>
      <w:r w:rsidR="00FD2E86">
        <w:rPr>
          <w:rFonts w:ascii="Montserrat" w:hAnsi="Montserrat"/>
        </w:rPr>
        <w:t>n que Rata no era como pensaban y,</w:t>
      </w:r>
      <w:r w:rsidR="00012E94" w:rsidRPr="00012E94">
        <w:rPr>
          <w:rFonts w:ascii="Montserrat" w:hAnsi="Montserrat"/>
        </w:rPr>
        <w:t xml:space="preserve"> además, que podía ser un buen a</w:t>
      </w:r>
      <w:r w:rsidR="00FD2E86">
        <w:rPr>
          <w:rFonts w:ascii="Montserrat" w:hAnsi="Montserrat"/>
        </w:rPr>
        <w:t>migo que los cuidaba y protegía</w:t>
      </w:r>
      <w:r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 xml:space="preserve">¿Recuerdas que la semana pasada </w:t>
      </w:r>
      <w:r>
        <w:rPr>
          <w:rFonts w:ascii="Montserrat" w:hAnsi="Montserrat"/>
        </w:rPr>
        <w:t>observaste</w:t>
      </w:r>
      <w:r w:rsidR="00012E94" w:rsidRPr="00012E94">
        <w:rPr>
          <w:rFonts w:ascii="Montserrat" w:hAnsi="Montserrat"/>
        </w:rPr>
        <w:t xml:space="preserve"> cómo Lucy ayudó a Staff cuando él se lastimó mientras grababa el programa en el Jardín Botánico?</w:t>
      </w:r>
    </w:p>
    <w:p w14:paraId="5E16B75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0BD8A122" w14:textId="10E5CB3D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Lucy le ayudó a levantarse y además le preguntó si necesitaba que lo llevara al hospital o que llamara a alguien más.</w:t>
      </w:r>
      <w:r w:rsidR="009D5DAC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Hay algo que le dijo Lucy a Staff que es muy interesante. Ella le dijo: “Aunque n</w:t>
      </w:r>
      <w:r w:rsidR="00FD2E86">
        <w:rPr>
          <w:rFonts w:ascii="Montserrat" w:hAnsi="Montserrat"/>
        </w:rPr>
        <w:t>o te conociera, yo te ayudaría”</w:t>
      </w:r>
      <w:r w:rsidRPr="00012E94">
        <w:rPr>
          <w:rFonts w:ascii="Montserrat" w:hAnsi="Montserrat"/>
        </w:rPr>
        <w:t xml:space="preserve"> ¿Qué opinan de esta frase de Lucy?</w:t>
      </w:r>
      <w:r w:rsidR="009D5DAC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Lucy piensa que es muy importante ayudar a otras personas.</w:t>
      </w:r>
    </w:p>
    <w:p w14:paraId="10AA5A24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250C0CF" w14:textId="7F768E0F" w:rsidR="00012E94" w:rsidRPr="00012E94" w:rsidRDefault="009D5DAC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012E94" w:rsidRPr="00012E94">
        <w:rPr>
          <w:rFonts w:ascii="Montserrat" w:hAnsi="Montserrat"/>
        </w:rPr>
        <w:t xml:space="preserve">ambién hay ocasiones en las que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ayudar a otros, aunque no sean de </w:t>
      </w:r>
      <w:r>
        <w:rPr>
          <w:rFonts w:ascii="Montserrat" w:hAnsi="Montserrat"/>
        </w:rPr>
        <w:t>tu</w:t>
      </w:r>
      <w:r w:rsidR="00FD2E86">
        <w:rPr>
          <w:rFonts w:ascii="Montserrat" w:hAnsi="Montserrat"/>
        </w:rPr>
        <w:t xml:space="preserve"> familia, p</w:t>
      </w:r>
      <w:r w:rsidR="00012E94" w:rsidRPr="00012E94">
        <w:rPr>
          <w:rFonts w:ascii="Montserrat" w:hAnsi="Montserrat"/>
        </w:rPr>
        <w:t xml:space="preserve">or ejemplo, los adultos </w:t>
      </w:r>
      <w:r>
        <w:rPr>
          <w:rFonts w:ascii="Montserrat" w:hAnsi="Montserrat"/>
        </w:rPr>
        <w:t>pueden</w:t>
      </w:r>
      <w:r w:rsidR="00012E94" w:rsidRPr="00012E94">
        <w:rPr>
          <w:rFonts w:ascii="Montserrat" w:hAnsi="Montserrat"/>
        </w:rPr>
        <w:t xml:space="preserve"> ayudar a las niñas y niños, protegerlos y cuidarlos cuando lo necesitan.</w:t>
      </w:r>
    </w:p>
    <w:p w14:paraId="1F01CC13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B73D50E" w14:textId="2C5E7D2A" w:rsidR="009D5DAC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Cuando p</w:t>
      </w:r>
      <w:r w:rsidR="009D5DAC">
        <w:rPr>
          <w:rFonts w:ascii="Montserrat" w:hAnsi="Montserrat"/>
        </w:rPr>
        <w:t>uedes</w:t>
      </w:r>
      <w:r w:rsidRPr="00012E94">
        <w:rPr>
          <w:rFonts w:ascii="Montserrat" w:hAnsi="Montserrat"/>
        </w:rPr>
        <w:t xml:space="preserve"> ayudar a otras personas, </w:t>
      </w:r>
      <w:r w:rsidR="009D5DAC">
        <w:rPr>
          <w:rFonts w:ascii="Montserrat" w:hAnsi="Montserrat"/>
        </w:rPr>
        <w:t>sientes</w:t>
      </w:r>
      <w:r w:rsidR="00FD2E86">
        <w:rPr>
          <w:rFonts w:ascii="Montserrat" w:hAnsi="Montserrat"/>
        </w:rPr>
        <w:t xml:space="preserve"> gran satisfacción y</w:t>
      </w:r>
      <w:r w:rsidRPr="00012E94">
        <w:rPr>
          <w:rFonts w:ascii="Montserrat" w:hAnsi="Montserrat"/>
        </w:rPr>
        <w:t xml:space="preserve"> también, cuando </w:t>
      </w:r>
      <w:r w:rsidR="009D5DAC">
        <w:rPr>
          <w:rFonts w:ascii="Montserrat" w:hAnsi="Montserrat"/>
        </w:rPr>
        <w:t>recibes</w:t>
      </w:r>
      <w:r w:rsidRPr="00012E94">
        <w:rPr>
          <w:rFonts w:ascii="Montserrat" w:hAnsi="Montserrat"/>
        </w:rPr>
        <w:t xml:space="preserve"> ayuda y cuidado de otras personas, </w:t>
      </w:r>
      <w:r w:rsidR="009D5DAC">
        <w:rPr>
          <w:rFonts w:ascii="Montserrat" w:hAnsi="Montserrat"/>
        </w:rPr>
        <w:t>puedes</w:t>
      </w:r>
      <w:r w:rsidRPr="00012E94">
        <w:rPr>
          <w:rFonts w:ascii="Montserrat" w:hAnsi="Montserrat"/>
        </w:rPr>
        <w:t xml:space="preserve"> agradecerles por lo que hacen. </w:t>
      </w:r>
    </w:p>
    <w:p w14:paraId="074CDF5D" w14:textId="77777777" w:rsidR="009D5DAC" w:rsidRDefault="009D5DAC" w:rsidP="00012E94">
      <w:pPr>
        <w:spacing w:after="0" w:line="240" w:lineRule="auto"/>
        <w:jc w:val="both"/>
        <w:rPr>
          <w:rFonts w:ascii="Montserrat" w:hAnsi="Montserrat"/>
        </w:rPr>
      </w:pPr>
    </w:p>
    <w:p w14:paraId="22FEA695" w14:textId="584438A0" w:rsidR="00012E94" w:rsidRDefault="00FD2E86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cuento Rata ayudó </w:t>
      </w:r>
      <w:r w:rsidR="00012E94" w:rsidRPr="00012E94">
        <w:rPr>
          <w:rFonts w:ascii="Montserrat" w:hAnsi="Montserrat"/>
        </w:rPr>
        <w:t>a los otros amigo</w:t>
      </w:r>
      <w:r>
        <w:rPr>
          <w:rFonts w:ascii="Montserrat" w:hAnsi="Montserrat"/>
        </w:rPr>
        <w:t>s a pesar de que no los conocía s</w:t>
      </w:r>
      <w:r w:rsidR="00012E94" w:rsidRPr="00012E94">
        <w:rPr>
          <w:rFonts w:ascii="Montserrat" w:hAnsi="Montserrat"/>
        </w:rPr>
        <w:t>eguramente Rata sentía mucha satisfacc</w:t>
      </w:r>
      <w:r>
        <w:rPr>
          <w:rFonts w:ascii="Montserrat" w:hAnsi="Montserrat"/>
        </w:rPr>
        <w:t>ión al ayudar a otras personas y,</w:t>
      </w:r>
      <w:r w:rsidR="00012E94" w:rsidRPr="00012E94">
        <w:rPr>
          <w:rFonts w:ascii="Montserrat" w:hAnsi="Montserrat"/>
        </w:rPr>
        <w:t xml:space="preserve"> además, los amigos estaban muy agradecidos con él por cuidarlos y protegerlos.</w:t>
      </w:r>
    </w:p>
    <w:p w14:paraId="63BBB53B" w14:textId="77777777" w:rsidR="007D1913" w:rsidRPr="00012E94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7D7DC8A0" w14:textId="5BB9DFB0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sienten cuando alguien </w:t>
      </w:r>
      <w:r w:rsidR="007D1913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protege y ayuda si lo necesita</w:t>
      </w:r>
      <w:r w:rsidR="007D1913">
        <w:rPr>
          <w:rFonts w:ascii="Montserrat" w:hAnsi="Montserrat"/>
        </w:rPr>
        <w:t>s</w:t>
      </w:r>
      <w:r w:rsidRPr="00012E94">
        <w:rPr>
          <w:rFonts w:ascii="Montserrat" w:hAnsi="Montserrat"/>
        </w:rPr>
        <w:t>?</w:t>
      </w:r>
      <w:r w:rsidR="007D1913"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¿Cómo agradece</w:t>
      </w:r>
      <w:r w:rsidR="007D1913">
        <w:rPr>
          <w:rFonts w:ascii="Montserrat" w:hAnsi="Montserrat"/>
        </w:rPr>
        <w:t>s</w:t>
      </w:r>
      <w:r w:rsidRPr="00012E94">
        <w:rPr>
          <w:rFonts w:ascii="Montserrat" w:hAnsi="Montserrat"/>
        </w:rPr>
        <w:t xml:space="preserve"> a esas personas?</w:t>
      </w:r>
    </w:p>
    <w:p w14:paraId="5D869C08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01CD8AB" w14:textId="69A29C7B" w:rsidR="00012E94" w:rsidRDefault="007D1913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</w:t>
      </w:r>
      <w:r w:rsidR="00012E94" w:rsidRPr="00012E94">
        <w:rPr>
          <w:rFonts w:ascii="Montserrat" w:hAnsi="Montserrat"/>
        </w:rPr>
        <w:t xml:space="preserve"> siguiente imagen </w:t>
      </w:r>
      <w:r>
        <w:rPr>
          <w:rFonts w:ascii="Montserrat" w:hAnsi="Montserrat"/>
        </w:rPr>
        <w:t>observa que</w:t>
      </w:r>
      <w:r w:rsidR="00012E94" w:rsidRPr="00012E94">
        <w:rPr>
          <w:rFonts w:ascii="Montserrat" w:hAnsi="Montserrat"/>
        </w:rPr>
        <w:t xml:space="preserve"> hay varios niños y adultos </w:t>
      </w:r>
      <w:r>
        <w:rPr>
          <w:rFonts w:ascii="Montserrat" w:hAnsi="Montserrat"/>
        </w:rPr>
        <w:t>¿</w:t>
      </w:r>
      <w:r w:rsidR="00FD2E86">
        <w:rPr>
          <w:rFonts w:ascii="Montserrat" w:hAnsi="Montserrat"/>
        </w:rPr>
        <w:t>Q</w:t>
      </w:r>
      <w:r w:rsidR="00012E94" w:rsidRPr="00012E94">
        <w:rPr>
          <w:rFonts w:ascii="Montserrat" w:hAnsi="Montserrat"/>
        </w:rPr>
        <w:t>ué están haciendo esas personas para proteger y cuidar a las niñas y niños o no</w:t>
      </w:r>
      <w:r>
        <w:rPr>
          <w:rFonts w:ascii="Montserrat" w:hAnsi="Montserrat"/>
        </w:rPr>
        <w:t xml:space="preserve">? </w:t>
      </w:r>
      <w:r w:rsidR="00012E94" w:rsidRPr="00012E94">
        <w:rPr>
          <w:rFonts w:ascii="Montserrat" w:hAnsi="Montserrat"/>
        </w:rPr>
        <w:t>¿Qué hay en la primera imagen?</w:t>
      </w:r>
    </w:p>
    <w:p w14:paraId="3EDF96DD" w14:textId="22AB633F" w:rsidR="002867C7" w:rsidRDefault="002867C7" w:rsidP="00012E94">
      <w:pPr>
        <w:spacing w:after="0" w:line="240" w:lineRule="auto"/>
        <w:jc w:val="both"/>
        <w:rPr>
          <w:rFonts w:ascii="Montserrat" w:hAnsi="Montserrat"/>
        </w:rPr>
      </w:pPr>
    </w:p>
    <w:p w14:paraId="240B1BE4" w14:textId="094A8AF3" w:rsidR="002867C7" w:rsidRPr="00055D38" w:rsidRDefault="00055D38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drawing>
          <wp:inline distT="0" distB="0" distL="0" distR="0" wp14:anchorId="0BC13A96" wp14:editId="0EF149B6">
            <wp:extent cx="2645582" cy="165735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16" r="2464" b="8488"/>
                    <a:stretch/>
                  </pic:blipFill>
                  <pic:spPr bwMode="auto">
                    <a:xfrm>
                      <a:off x="0" y="0"/>
                      <a:ext cx="2653019" cy="166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58D4C" w14:textId="203B1692" w:rsidR="007D1913" w:rsidRDefault="007D1913" w:rsidP="007D1913">
      <w:pPr>
        <w:spacing w:after="0" w:line="240" w:lineRule="auto"/>
        <w:jc w:val="center"/>
        <w:rPr>
          <w:rFonts w:ascii="Montserrat" w:hAnsi="Montserrat"/>
        </w:rPr>
      </w:pPr>
    </w:p>
    <w:p w14:paraId="0527FF0B" w14:textId="0E901052" w:rsidR="007D1913" w:rsidRPr="00012E94" w:rsidRDefault="007D1913" w:rsidP="007D1913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En la primera imagen, </w:t>
      </w:r>
      <w:r>
        <w:rPr>
          <w:rFonts w:ascii="Montserrat" w:hAnsi="Montserrat"/>
        </w:rPr>
        <w:t>está</w:t>
      </w:r>
      <w:r w:rsidRPr="00012E94">
        <w:rPr>
          <w:rFonts w:ascii="Montserrat" w:hAnsi="Montserrat"/>
        </w:rPr>
        <w:t xml:space="preserve"> un niño,</w:t>
      </w:r>
      <w:r w:rsidR="00FD2E86">
        <w:rPr>
          <w:rFonts w:ascii="Montserrat" w:hAnsi="Montserrat"/>
        </w:rPr>
        <w:t xml:space="preserve"> una niña, una mamá y un papá, l</w:t>
      </w:r>
      <w:r w:rsidRPr="00012E94">
        <w:rPr>
          <w:rFonts w:ascii="Montserrat" w:hAnsi="Montserrat"/>
        </w:rPr>
        <w:t>os cuatro están re</w:t>
      </w:r>
      <w:r w:rsidR="00FD2E86">
        <w:rPr>
          <w:rFonts w:ascii="Montserrat" w:hAnsi="Montserrat"/>
        </w:rPr>
        <w:t>alizando una actividad juntos, e</w:t>
      </w:r>
      <w:r w:rsidRPr="00012E94">
        <w:rPr>
          <w:rFonts w:ascii="Montserrat" w:hAnsi="Montserrat"/>
        </w:rPr>
        <w:t>stán pintando u</w:t>
      </w:r>
      <w:r w:rsidR="00FD2E86">
        <w:rPr>
          <w:rFonts w:ascii="Montserrat" w:hAnsi="Montserrat"/>
        </w:rPr>
        <w:t>nas ollas de barro muy bonitas, l</w:t>
      </w:r>
      <w:r w:rsidRPr="00012E94">
        <w:rPr>
          <w:rFonts w:ascii="Montserrat" w:hAnsi="Montserrat"/>
        </w:rPr>
        <w:t xml:space="preserve">os </w:t>
      </w:r>
      <w:r w:rsidRPr="00012E94">
        <w:rPr>
          <w:rFonts w:ascii="Montserrat" w:hAnsi="Montserrat"/>
        </w:rPr>
        <w:lastRenderedPageBreak/>
        <w:t>cuatro parecen muy entretenidos y divertidos. Quizá con esta cuarentena, decidieron hacer una actividad en casa donde todos pudieran divertirse, convivir y protegerse.</w:t>
      </w:r>
    </w:p>
    <w:p w14:paraId="197052DF" w14:textId="77777777" w:rsidR="007D1913" w:rsidRDefault="007D1913" w:rsidP="007D1913">
      <w:pPr>
        <w:spacing w:after="0" w:line="240" w:lineRule="auto"/>
        <w:jc w:val="both"/>
        <w:rPr>
          <w:rFonts w:ascii="Montserrat" w:hAnsi="Montserrat"/>
        </w:rPr>
      </w:pPr>
    </w:p>
    <w:p w14:paraId="2A289B4E" w14:textId="77777777" w:rsidR="00055D38" w:rsidRDefault="00055D38" w:rsidP="007D1913">
      <w:pPr>
        <w:spacing w:after="0" w:line="240" w:lineRule="auto"/>
        <w:jc w:val="center"/>
        <w:rPr>
          <w:rFonts w:ascii="Montserrat" w:hAnsi="Montserrat"/>
        </w:rPr>
      </w:pPr>
    </w:p>
    <w:p w14:paraId="3E337CCF" w14:textId="6FB07799" w:rsidR="007D1913" w:rsidRPr="00817B2F" w:rsidRDefault="00055D38" w:rsidP="00BB0487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817B2F">
        <w:rPr>
          <w:rFonts w:ascii="Montserrat" w:hAnsi="Montserrat"/>
        </w:rPr>
        <w:t xml:space="preserve"> </w:t>
      </w:r>
      <w:r w:rsidR="00683EED" w:rsidRPr="00683EED">
        <w:rPr>
          <w:noProof/>
          <w:lang w:val="en-US"/>
        </w:rPr>
        <w:drawing>
          <wp:inline distT="0" distB="0" distL="0" distR="0" wp14:anchorId="08D637AC" wp14:editId="5E4E4850">
            <wp:extent cx="2571750" cy="198545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793" cy="20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FB14" w14:textId="77777777" w:rsidR="002867C7" w:rsidRDefault="002867C7" w:rsidP="007D1913">
      <w:pPr>
        <w:spacing w:after="0" w:line="240" w:lineRule="auto"/>
        <w:jc w:val="both"/>
        <w:rPr>
          <w:rFonts w:ascii="Montserrat" w:hAnsi="Montserrat"/>
        </w:rPr>
      </w:pPr>
    </w:p>
    <w:p w14:paraId="1BE32484" w14:textId="09A64434" w:rsidR="007D1913" w:rsidRPr="00012E94" w:rsidRDefault="007D1913" w:rsidP="002867C7">
      <w:pPr>
        <w:pStyle w:val="Textoindependiente2"/>
      </w:pPr>
      <w:r w:rsidRPr="00012E94">
        <w:t>En la segunda imagen, hay una niña, que está con su abu</w:t>
      </w:r>
      <w:r w:rsidR="00FD2E86">
        <w:t>elita y están cruzando la calle p</w:t>
      </w:r>
      <w:r w:rsidRPr="00012E94">
        <w:t>ero hay un auto que viene detrás y ellas no lo han visto</w:t>
      </w:r>
      <w:r w:rsidR="00FD2E86">
        <w:t xml:space="preserve"> a pesar de que</w:t>
      </w:r>
      <w:r w:rsidRPr="00012E94">
        <w:t xml:space="preserve"> la abuelita tomó de la mano a la niña, se les olvidó voltear a ver al otro lado de la calle y puede ser que les ocurra un grave accidente a ambas.</w:t>
      </w:r>
      <w:r w:rsidR="002867C7">
        <w:t xml:space="preserve"> H</w:t>
      </w:r>
      <w:r w:rsidRPr="00012E94">
        <w:t>ay una situación muy peligrosa para ambas porque un auto puede atropellarlas.</w:t>
      </w:r>
    </w:p>
    <w:p w14:paraId="330C450C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7CE80DBA" w14:textId="33806F87" w:rsidR="007D1913" w:rsidRPr="00055D38" w:rsidRDefault="002867C7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drawing>
          <wp:inline distT="0" distB="0" distL="0" distR="0" wp14:anchorId="614359B8" wp14:editId="71DB5725">
            <wp:extent cx="3313466" cy="1827530"/>
            <wp:effectExtent l="0" t="0" r="127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23" t="1031" r="3326"/>
                    <a:stretch/>
                  </pic:blipFill>
                  <pic:spPr bwMode="auto">
                    <a:xfrm>
                      <a:off x="0" y="0"/>
                      <a:ext cx="3314617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B9579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5D4016C1" w14:textId="367C8044" w:rsidR="002867C7" w:rsidRPr="00012E94" w:rsidRDefault="007D1913" w:rsidP="002867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tercera imagen </w:t>
      </w:r>
      <w:r w:rsidRPr="00012E94">
        <w:rPr>
          <w:rFonts w:ascii="Montserrat" w:hAnsi="Montserrat"/>
        </w:rPr>
        <w:t>también hay una abuelita, y una niña y un niño. Los dos niños ya están acostados en su cama y la abuel</w:t>
      </w:r>
      <w:r w:rsidR="0055486F">
        <w:rPr>
          <w:rFonts w:ascii="Montserrat" w:hAnsi="Montserrat"/>
        </w:rPr>
        <w:t>ita les está leyendo un libro, p</w:t>
      </w:r>
      <w:r w:rsidRPr="00012E94">
        <w:rPr>
          <w:rFonts w:ascii="Montserrat" w:hAnsi="Montserrat"/>
        </w:rPr>
        <w:t xml:space="preserve">arece que están muy contentos y les gusta escuchar cuentos antes de irse a dormir. </w:t>
      </w:r>
      <w:r w:rsidR="0055486F">
        <w:rPr>
          <w:rFonts w:ascii="Montserrat" w:hAnsi="Montserrat"/>
        </w:rPr>
        <w:t>La abuelita los cuida y protege</w:t>
      </w:r>
      <w:r w:rsidR="002867C7">
        <w:rPr>
          <w:rFonts w:ascii="Montserrat" w:hAnsi="Montserrat"/>
        </w:rPr>
        <w:t xml:space="preserve"> </w:t>
      </w:r>
      <w:r w:rsidR="002867C7" w:rsidRPr="00012E94">
        <w:rPr>
          <w:rFonts w:ascii="Montserrat" w:hAnsi="Montserrat"/>
        </w:rPr>
        <w:t>¿A ti te gustan los cuentos antes de irte a dormir?</w:t>
      </w:r>
    </w:p>
    <w:p w14:paraId="2F085F7F" w14:textId="77777777" w:rsidR="007D1913" w:rsidRDefault="007D1913" w:rsidP="00012E94">
      <w:pPr>
        <w:spacing w:after="0" w:line="240" w:lineRule="auto"/>
        <w:jc w:val="both"/>
        <w:rPr>
          <w:rFonts w:ascii="Montserrat" w:hAnsi="Montserrat"/>
        </w:rPr>
      </w:pPr>
    </w:p>
    <w:p w14:paraId="6354580C" w14:textId="178826C0" w:rsidR="002867C7" w:rsidRDefault="002867C7" w:rsidP="002867C7">
      <w:pPr>
        <w:spacing w:after="0" w:line="240" w:lineRule="auto"/>
        <w:jc w:val="center"/>
        <w:rPr>
          <w:rFonts w:ascii="Montserrat" w:hAnsi="Montserrat"/>
        </w:rPr>
      </w:pPr>
    </w:p>
    <w:p w14:paraId="7E979E0F" w14:textId="0F838417" w:rsidR="00055D38" w:rsidRDefault="00817B2F" w:rsidP="00817B2F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2867C7">
        <w:rPr>
          <w:noProof/>
          <w:lang w:val="en-US"/>
        </w:rPr>
        <w:lastRenderedPageBreak/>
        <w:drawing>
          <wp:inline distT="0" distB="0" distL="0" distR="0" wp14:anchorId="26AE7B94" wp14:editId="0EC793B1">
            <wp:extent cx="2324100" cy="190864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1831" cy="193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261F" w14:textId="77777777" w:rsidR="00817B2F" w:rsidRPr="00817B2F" w:rsidRDefault="00817B2F" w:rsidP="00817B2F">
      <w:pPr>
        <w:pStyle w:val="Prrafodelista"/>
        <w:spacing w:after="0" w:line="240" w:lineRule="auto"/>
        <w:rPr>
          <w:rFonts w:ascii="Montserrat" w:hAnsi="Montserrat"/>
        </w:rPr>
      </w:pPr>
    </w:p>
    <w:p w14:paraId="6DD295B4" w14:textId="0E2984C4" w:rsidR="002867C7" w:rsidRDefault="002867C7" w:rsidP="002867C7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observas</w:t>
      </w:r>
      <w:r w:rsidRPr="00012E94">
        <w:rPr>
          <w:rFonts w:ascii="Montserrat" w:hAnsi="Montserrat"/>
        </w:rPr>
        <w:t xml:space="preserve"> en la cuarta imagen?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En la cuarta imagen hay dos niñas que están comprando en un puesto de tortas.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¿Y eso es seguro para ellas?</w:t>
      </w:r>
      <w:r>
        <w:rPr>
          <w:rFonts w:ascii="Montserrat" w:hAnsi="Montserrat"/>
        </w:rPr>
        <w:t xml:space="preserve"> </w:t>
      </w:r>
      <w:r w:rsidRPr="00012E94">
        <w:rPr>
          <w:rFonts w:ascii="Montserrat" w:hAnsi="Montserrat"/>
        </w:rPr>
        <w:t>¡No! Porque está muy sucio ese lugar. Hay una coladera c</w:t>
      </w:r>
      <w:r w:rsidR="0055486F">
        <w:rPr>
          <w:rFonts w:ascii="Montserrat" w:hAnsi="Montserrat"/>
        </w:rPr>
        <w:t>erca, de donde salen moscas y</w:t>
      </w:r>
      <w:r w:rsidRPr="00012E94">
        <w:rPr>
          <w:rFonts w:ascii="Montserrat" w:hAnsi="Montserrat"/>
        </w:rPr>
        <w:t xml:space="preserve"> también hay botes de basura al lado del puesto. Es peligroso para las niñas porque la comida puede estar contaminada y podrían enfermarse.</w:t>
      </w:r>
    </w:p>
    <w:p w14:paraId="0897FA56" w14:textId="77777777" w:rsidR="002867C7" w:rsidRPr="00012E94" w:rsidRDefault="002867C7" w:rsidP="002867C7">
      <w:pPr>
        <w:spacing w:after="0" w:line="240" w:lineRule="auto"/>
        <w:jc w:val="both"/>
        <w:rPr>
          <w:rFonts w:ascii="Montserrat" w:hAnsi="Montserrat"/>
        </w:rPr>
      </w:pPr>
    </w:p>
    <w:p w14:paraId="0A4F4D42" w14:textId="2CA7BEA7" w:rsidR="002867C7" w:rsidRPr="00055D38" w:rsidRDefault="002867C7" w:rsidP="00055D38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7D1913">
        <w:rPr>
          <w:noProof/>
          <w:lang w:val="en-US"/>
        </w:rPr>
        <w:drawing>
          <wp:inline distT="0" distB="0" distL="0" distR="0" wp14:anchorId="3A49E5AF" wp14:editId="44665AC8">
            <wp:extent cx="1779963" cy="2133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2251" cy="2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D9E9" w14:textId="77777777" w:rsidR="002867C7" w:rsidRDefault="002867C7" w:rsidP="002867C7">
      <w:pPr>
        <w:spacing w:after="0" w:line="240" w:lineRule="auto"/>
        <w:jc w:val="both"/>
        <w:rPr>
          <w:rFonts w:ascii="Montserrat" w:hAnsi="Montserrat"/>
        </w:rPr>
      </w:pPr>
    </w:p>
    <w:p w14:paraId="7F1A7A8E" w14:textId="3998F144" w:rsidR="002867C7" w:rsidRPr="00012E94" w:rsidRDefault="00055D38" w:rsidP="002867C7">
      <w:pPr>
        <w:pStyle w:val="Textoindependiente2"/>
      </w:pPr>
      <w:r>
        <w:t>E</w:t>
      </w:r>
      <w:r w:rsidR="002867C7">
        <w:t>n</w:t>
      </w:r>
      <w:r w:rsidR="0055486F">
        <w:t xml:space="preserve"> la quinta imagen </w:t>
      </w:r>
      <w:r w:rsidR="002867C7" w:rsidRPr="00012E94">
        <w:t>¿Qué hay?</w:t>
      </w:r>
      <w:r w:rsidR="002867C7">
        <w:t xml:space="preserve"> </w:t>
      </w:r>
      <w:r w:rsidR="0055486F">
        <w:t>está una niña con su muñeca y</w:t>
      </w:r>
      <w:r w:rsidR="002867C7" w:rsidRPr="00012E94">
        <w:t xml:space="preserve"> parece que está vien</w:t>
      </w:r>
      <w:r w:rsidR="0055486F">
        <w:t xml:space="preserve">do para la cocina, hay una olla en la estufa y está encendida </w:t>
      </w:r>
      <w:r w:rsidR="002867C7" w:rsidRPr="00012E94">
        <w:t>¿Eso es seguro para la niña?</w:t>
      </w:r>
      <w:r w:rsidR="002867C7">
        <w:t xml:space="preserve"> </w:t>
      </w:r>
      <w:r w:rsidR="002867C7" w:rsidRPr="00012E94">
        <w:t>No, porque podría acercarse y quemarse. No hay nadie cerca que pueda ayudar a la niña.</w:t>
      </w:r>
    </w:p>
    <w:p w14:paraId="63D0E433" w14:textId="5FCF5E47" w:rsidR="002867C7" w:rsidRDefault="002867C7" w:rsidP="00012E94">
      <w:pPr>
        <w:spacing w:after="0" w:line="240" w:lineRule="auto"/>
        <w:jc w:val="both"/>
        <w:rPr>
          <w:rFonts w:ascii="Montserrat" w:hAnsi="Montserrat"/>
        </w:rPr>
      </w:pPr>
    </w:p>
    <w:p w14:paraId="3160BD42" w14:textId="7F44E06D" w:rsidR="002867C7" w:rsidRDefault="002867C7" w:rsidP="002867C7">
      <w:pPr>
        <w:spacing w:after="0" w:line="240" w:lineRule="auto"/>
        <w:jc w:val="center"/>
        <w:rPr>
          <w:rFonts w:ascii="Montserrat" w:hAnsi="Montserrat"/>
        </w:rPr>
      </w:pPr>
    </w:p>
    <w:p w14:paraId="13F53601" w14:textId="4D84860F" w:rsidR="007D1913" w:rsidRPr="00817B2F" w:rsidRDefault="00055D38" w:rsidP="00817B2F">
      <w:pPr>
        <w:pStyle w:val="Prrafodelista"/>
        <w:numPr>
          <w:ilvl w:val="0"/>
          <w:numId w:val="44"/>
        </w:numPr>
        <w:spacing w:after="0" w:line="240" w:lineRule="auto"/>
        <w:jc w:val="center"/>
        <w:rPr>
          <w:rFonts w:ascii="Montserrat" w:hAnsi="Montserrat"/>
        </w:rPr>
      </w:pPr>
      <w:r w:rsidRPr="00055D38">
        <w:rPr>
          <w:noProof/>
          <w:lang w:val="en-US"/>
        </w:rPr>
        <w:lastRenderedPageBreak/>
        <w:drawing>
          <wp:inline distT="0" distB="0" distL="0" distR="0" wp14:anchorId="7017C7CF" wp14:editId="365B81A1">
            <wp:extent cx="2512062" cy="2027555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4432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951D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3480A942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6096E4BD" w14:textId="211F9DF4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última imagen t</w:t>
      </w:r>
      <w:r w:rsidR="00A067CF">
        <w:rPr>
          <w:rFonts w:ascii="Montserrat" w:hAnsi="Montserrat"/>
        </w:rPr>
        <w:t>ambién es un puesto, o</w:t>
      </w:r>
      <w:r>
        <w:rPr>
          <w:rFonts w:ascii="Montserrat" w:hAnsi="Montserrat"/>
        </w:rPr>
        <w:t xml:space="preserve">bserva </w:t>
      </w:r>
      <w:r w:rsidR="00012E94" w:rsidRPr="00012E94">
        <w:rPr>
          <w:rFonts w:ascii="Montserrat" w:hAnsi="Montserrat"/>
        </w:rPr>
        <w:t xml:space="preserve">que hay </w:t>
      </w:r>
      <w:r w:rsidR="00A067CF">
        <w:rPr>
          <w:rFonts w:ascii="Montserrat" w:hAnsi="Montserrat"/>
        </w:rPr>
        <w:t>una niña, un niño y su abuela, parece que están comprando</w:t>
      </w:r>
      <w:r>
        <w:rPr>
          <w:rFonts w:ascii="Montserrat" w:hAnsi="Montserrat"/>
        </w:rPr>
        <w:t xml:space="preserve"> </w:t>
      </w:r>
      <w:r w:rsidR="00012E94" w:rsidRPr="00012E94">
        <w:rPr>
          <w:rFonts w:ascii="Montserrat" w:hAnsi="Montserrat"/>
        </w:rPr>
        <w:t>¿Qué están comprando?</w:t>
      </w:r>
    </w:p>
    <w:p w14:paraId="17D21BA0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114A793" w14:textId="48F6ECDE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>Uno de los ni</w:t>
      </w:r>
      <w:r w:rsidR="003268E5">
        <w:rPr>
          <w:rFonts w:ascii="Montserrat" w:hAnsi="Montserrat"/>
        </w:rPr>
        <w:t xml:space="preserve">ños está agarrando una fruta, a </w:t>
      </w:r>
      <w:r w:rsidRPr="00012E94">
        <w:rPr>
          <w:rFonts w:ascii="Montserrat" w:hAnsi="Montserrat"/>
        </w:rPr>
        <w:t>pesar de que también hay papas, jugos y refresco</w:t>
      </w:r>
      <w:r w:rsidR="003268E5">
        <w:rPr>
          <w:rFonts w:ascii="Montserrat" w:hAnsi="Montserrat"/>
        </w:rPr>
        <w:t>s, ellos prefieren comer frutas, c</w:t>
      </w:r>
      <w:r w:rsidRPr="00012E94">
        <w:rPr>
          <w:rFonts w:ascii="Montserrat" w:hAnsi="Montserrat"/>
        </w:rPr>
        <w:t xml:space="preserve">omer de forma saludable </w:t>
      </w:r>
      <w:r w:rsidR="00055D38">
        <w:rPr>
          <w:rFonts w:ascii="Montserrat" w:hAnsi="Montserrat"/>
        </w:rPr>
        <w:t xml:space="preserve">te </w:t>
      </w:r>
      <w:r w:rsidRPr="00012E94">
        <w:rPr>
          <w:rFonts w:ascii="Montserrat" w:hAnsi="Montserrat"/>
        </w:rPr>
        <w:t>ayudar a cuidar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estar bien.</w:t>
      </w:r>
    </w:p>
    <w:p w14:paraId="406DA2A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70E6DC9A" w14:textId="406783CD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esta sesión aprendiste que:</w:t>
      </w:r>
    </w:p>
    <w:p w14:paraId="2B230DDC" w14:textId="77777777" w:rsidR="00055D38" w:rsidRDefault="00055D38" w:rsidP="00012E94">
      <w:pPr>
        <w:spacing w:after="0" w:line="240" w:lineRule="auto"/>
        <w:jc w:val="both"/>
        <w:rPr>
          <w:rFonts w:ascii="Montserrat" w:hAnsi="Montserrat"/>
        </w:rPr>
      </w:pPr>
    </w:p>
    <w:p w14:paraId="63A9E938" w14:textId="39FE8D9E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012E94" w:rsidRPr="00012E94">
        <w:rPr>
          <w:rFonts w:ascii="Montserrat" w:hAnsi="Montserrat"/>
        </w:rPr>
        <w:t xml:space="preserve">xisten muchas situaciones en las cuales </w:t>
      </w:r>
      <w:r>
        <w:rPr>
          <w:rFonts w:ascii="Montserrat" w:hAnsi="Montserrat"/>
        </w:rPr>
        <w:t>puedes</w:t>
      </w:r>
      <w:r w:rsidR="003268E5">
        <w:rPr>
          <w:rFonts w:ascii="Montserrat" w:hAnsi="Montserrat"/>
        </w:rPr>
        <w:t xml:space="preserve"> estar en riesgo, p</w:t>
      </w:r>
      <w:r w:rsidR="00012E94" w:rsidRPr="00012E94">
        <w:rPr>
          <w:rFonts w:ascii="Montserrat" w:hAnsi="Montserrat"/>
        </w:rPr>
        <w:t xml:space="preserve">ero hay personas a </w:t>
      </w:r>
      <w:r>
        <w:rPr>
          <w:rFonts w:ascii="Montserrat" w:hAnsi="Montserrat"/>
        </w:rPr>
        <w:t>tu</w:t>
      </w:r>
      <w:r w:rsidR="00012E94" w:rsidRPr="00012E94">
        <w:rPr>
          <w:rFonts w:ascii="Montserrat" w:hAnsi="Montserrat"/>
        </w:rPr>
        <w:t xml:space="preserve"> alrededor que pueden ayudar a cuidar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>.</w:t>
      </w:r>
    </w:p>
    <w:p w14:paraId="0864EB21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9D060A" w14:textId="20937FA9" w:rsidR="00012E94" w:rsidRPr="00012E94" w:rsidRDefault="00055D38" w:rsidP="00012E9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012E94" w:rsidRPr="00012E94">
        <w:rPr>
          <w:rFonts w:ascii="Montserrat" w:hAnsi="Montserrat"/>
        </w:rPr>
        <w:t>uando ayuda</w:t>
      </w:r>
      <w:r>
        <w:rPr>
          <w:rFonts w:ascii="Montserrat" w:hAnsi="Montserrat"/>
        </w:rPr>
        <w:t>s</w:t>
      </w:r>
      <w:r w:rsidR="00012E94" w:rsidRPr="00012E94">
        <w:rPr>
          <w:rFonts w:ascii="Montserrat" w:hAnsi="Montserrat"/>
        </w:rPr>
        <w:t xml:space="preserve"> a otras personas,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sentir mucha sa</w:t>
      </w:r>
      <w:r w:rsidR="003268E5">
        <w:rPr>
          <w:rFonts w:ascii="Montserrat" w:hAnsi="Montserrat"/>
        </w:rPr>
        <w:t xml:space="preserve">tisfacción y </w:t>
      </w:r>
      <w:r w:rsidR="00012E94" w:rsidRPr="00012E94">
        <w:rPr>
          <w:rFonts w:ascii="Montserrat" w:hAnsi="Montserrat"/>
        </w:rPr>
        <w:t xml:space="preserve">también cuando </w:t>
      </w:r>
      <w:r>
        <w:rPr>
          <w:rFonts w:ascii="Montserrat" w:hAnsi="Montserrat"/>
        </w:rPr>
        <w:t>recibes</w:t>
      </w:r>
      <w:r w:rsidR="00012E94" w:rsidRPr="00012E94">
        <w:rPr>
          <w:rFonts w:ascii="Montserrat" w:hAnsi="Montserrat"/>
        </w:rPr>
        <w:t xml:space="preserve"> la ayuda de otras personas </w:t>
      </w:r>
      <w:r>
        <w:rPr>
          <w:rFonts w:ascii="Montserrat" w:hAnsi="Montserrat"/>
        </w:rPr>
        <w:t>puedes</w:t>
      </w:r>
      <w:r w:rsidR="00012E94" w:rsidRPr="00012E94">
        <w:rPr>
          <w:rFonts w:ascii="Montserrat" w:hAnsi="Montserrat"/>
        </w:rPr>
        <w:t xml:space="preserve"> valorar lo que hacen para proteger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 xml:space="preserve"> y cuidar</w:t>
      </w:r>
      <w:r>
        <w:rPr>
          <w:rFonts w:ascii="Montserrat" w:hAnsi="Montserrat"/>
        </w:rPr>
        <w:t>te</w:t>
      </w:r>
      <w:r w:rsidR="00012E94" w:rsidRPr="00012E94">
        <w:rPr>
          <w:rFonts w:ascii="Montserrat" w:hAnsi="Montserrat"/>
        </w:rPr>
        <w:t>.</w:t>
      </w:r>
    </w:p>
    <w:p w14:paraId="7CFD782F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2F89903" w14:textId="4173C5F8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  <w:r w:rsidRPr="00012E94">
        <w:rPr>
          <w:rFonts w:ascii="Montserrat" w:hAnsi="Montserrat"/>
        </w:rPr>
        <w:t xml:space="preserve">Durante las tres </w:t>
      </w:r>
      <w:r w:rsidR="00055D38">
        <w:rPr>
          <w:rFonts w:ascii="Montserrat" w:hAnsi="Montserrat"/>
        </w:rPr>
        <w:t>sesiones anteriores</w:t>
      </w:r>
      <w:r w:rsidRPr="00012E94">
        <w:rPr>
          <w:rFonts w:ascii="Montserrat" w:hAnsi="Montserrat"/>
        </w:rPr>
        <w:t xml:space="preserve"> y esta, </w:t>
      </w:r>
      <w:r w:rsidR="00055D38">
        <w:rPr>
          <w:rFonts w:ascii="Montserrat" w:hAnsi="Montserrat"/>
        </w:rPr>
        <w:t>aprendiste</w:t>
      </w:r>
      <w:r w:rsidRPr="00012E94">
        <w:rPr>
          <w:rFonts w:ascii="Montserrat" w:hAnsi="Montserrat"/>
        </w:rPr>
        <w:t xml:space="preserve"> acerca de que existen distintos tipos de riesgos en el lugar donde viv</w:t>
      </w:r>
      <w:r w:rsidR="00055D38">
        <w:rPr>
          <w:rFonts w:ascii="Montserrat" w:hAnsi="Montserrat"/>
        </w:rPr>
        <w:t>es</w:t>
      </w:r>
      <w:r w:rsidRPr="00012E94">
        <w:rPr>
          <w:rFonts w:ascii="Montserrat" w:hAnsi="Montserrat"/>
        </w:rPr>
        <w:t xml:space="preserve">, la casa, la escuela, la comunidad, pero también hay personas que forman parte de </w:t>
      </w:r>
      <w:r w:rsidR="00055D38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red de apoyo y protección que 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cuidan y protegen para que </w:t>
      </w:r>
      <w:r w:rsidR="00055D38">
        <w:rPr>
          <w:rFonts w:ascii="Montserrat" w:hAnsi="Montserrat"/>
        </w:rPr>
        <w:t>puedas</w:t>
      </w:r>
      <w:r w:rsidRPr="00012E94">
        <w:rPr>
          <w:rFonts w:ascii="Montserrat" w:hAnsi="Montserrat"/>
        </w:rPr>
        <w:t xml:space="preserve"> desarrollar</w:t>
      </w:r>
      <w:r w:rsidR="00055D38">
        <w:rPr>
          <w:rFonts w:ascii="Montserrat" w:hAnsi="Montserrat"/>
        </w:rPr>
        <w:t>te</w:t>
      </w:r>
      <w:r w:rsidRPr="00012E94">
        <w:rPr>
          <w:rFonts w:ascii="Montserrat" w:hAnsi="Montserrat"/>
        </w:rPr>
        <w:t xml:space="preserve"> y estar sanos. Formar parte de una familia, de una comunidad, de un grupo de amigas y amigos significa que </w:t>
      </w:r>
      <w:r w:rsidR="00055D38">
        <w:rPr>
          <w:rFonts w:ascii="Montserrat" w:hAnsi="Montserrat"/>
        </w:rPr>
        <w:t>pueden</w:t>
      </w:r>
      <w:r w:rsidRPr="00012E94">
        <w:rPr>
          <w:rFonts w:ascii="Montserrat" w:hAnsi="Montserrat"/>
        </w:rPr>
        <w:t xml:space="preserve"> apoyar</w:t>
      </w:r>
      <w:r w:rsidR="00055D38">
        <w:rPr>
          <w:rFonts w:ascii="Montserrat" w:hAnsi="Montserrat"/>
        </w:rPr>
        <w:t>se</w:t>
      </w:r>
      <w:r w:rsidRPr="00012E94">
        <w:rPr>
          <w:rFonts w:ascii="Montserrat" w:hAnsi="Montserrat"/>
        </w:rPr>
        <w:t xml:space="preserve"> los </w:t>
      </w:r>
      <w:r w:rsidR="003268E5">
        <w:rPr>
          <w:rFonts w:ascii="Montserrat" w:hAnsi="Montserrat"/>
        </w:rPr>
        <w:t>unos a los otros, a</w:t>
      </w:r>
      <w:r w:rsidRPr="00012E94">
        <w:rPr>
          <w:rFonts w:ascii="Montserrat" w:hAnsi="Montserrat"/>
        </w:rPr>
        <w:t xml:space="preserve">demás, la protección puede ser de diferentes formas, desde solucionar problemas que surgen día a día hasta ayudar </w:t>
      </w:r>
      <w:r w:rsidR="003268E5">
        <w:rPr>
          <w:rFonts w:ascii="Montserrat" w:hAnsi="Montserrat"/>
        </w:rPr>
        <w:t xml:space="preserve">con las tareas de la escuela y </w:t>
      </w:r>
      <w:r w:rsidRPr="00012E94">
        <w:rPr>
          <w:rFonts w:ascii="Montserrat" w:hAnsi="Montserrat"/>
        </w:rPr>
        <w:t xml:space="preserve">es importante valorar lo que las demás personas hacen por </w:t>
      </w:r>
      <w:r w:rsidR="00055D38">
        <w:rPr>
          <w:rFonts w:ascii="Montserrat" w:hAnsi="Montserrat"/>
        </w:rPr>
        <w:t>ti</w:t>
      </w:r>
      <w:r w:rsidRPr="00012E94">
        <w:rPr>
          <w:rFonts w:ascii="Montserrat" w:hAnsi="Montserrat"/>
        </w:rPr>
        <w:t xml:space="preserve"> y colaborar con lo que </w:t>
      </w:r>
      <w:r w:rsidR="00055D38">
        <w:rPr>
          <w:rFonts w:ascii="Montserrat" w:hAnsi="Montserrat"/>
        </w:rPr>
        <w:t>tu</w:t>
      </w:r>
      <w:r w:rsidRPr="00012E94">
        <w:rPr>
          <w:rFonts w:ascii="Montserrat" w:hAnsi="Montserrat"/>
        </w:rPr>
        <w:t xml:space="preserve"> p</w:t>
      </w:r>
      <w:r w:rsidR="00055D38">
        <w:rPr>
          <w:rFonts w:ascii="Montserrat" w:hAnsi="Montserrat"/>
        </w:rPr>
        <w:t>uedas</w:t>
      </w:r>
      <w:r w:rsidRPr="00012E94">
        <w:rPr>
          <w:rFonts w:ascii="Montserrat" w:hAnsi="Montserrat"/>
        </w:rPr>
        <w:t xml:space="preserve"> hacer.</w:t>
      </w:r>
    </w:p>
    <w:p w14:paraId="3612DE5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253D224B" w14:textId="6F6FCF9E" w:rsidR="00012E94" w:rsidRPr="00012E94" w:rsidRDefault="00012E94" w:rsidP="00A44953">
      <w:pPr>
        <w:pStyle w:val="Textoindependiente2"/>
      </w:pPr>
      <w:r w:rsidRPr="00012E94">
        <w:t xml:space="preserve">¿Qué </w:t>
      </w:r>
      <w:r w:rsidR="00055D38">
        <w:t xml:space="preserve">más </w:t>
      </w:r>
      <w:r w:rsidRPr="00012E94">
        <w:t>aprendi</w:t>
      </w:r>
      <w:r w:rsidR="00055D38">
        <w:t>st</w:t>
      </w:r>
      <w:r w:rsidRPr="00012E94">
        <w:t>e el día de hoy? Comént</w:t>
      </w:r>
      <w:r w:rsidR="00A44953">
        <w:t>a</w:t>
      </w:r>
      <w:r w:rsidRPr="00012E94">
        <w:t xml:space="preserve">lo con alguien de </w:t>
      </w:r>
      <w:r w:rsidR="00A44953">
        <w:t>t</w:t>
      </w:r>
      <w:r w:rsidRPr="00012E94">
        <w:t>u familia.</w:t>
      </w:r>
    </w:p>
    <w:p w14:paraId="35595AD5" w14:textId="77777777" w:rsidR="00012E94" w:rsidRPr="00012E94" w:rsidRDefault="00012E94" w:rsidP="00012E94">
      <w:pPr>
        <w:spacing w:after="0" w:line="240" w:lineRule="auto"/>
        <w:jc w:val="both"/>
        <w:rPr>
          <w:rFonts w:ascii="Montserrat" w:hAnsi="Montserrat"/>
        </w:rPr>
      </w:pPr>
    </w:p>
    <w:p w14:paraId="19B18D9E" w14:textId="77777777" w:rsidR="00CA027C" w:rsidRPr="00FA47BD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31640B08" w14:textId="5B8A9CAC" w:rsidR="00CD13CD" w:rsidRPr="00FA47BD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47BD">
        <w:rPr>
          <w:rFonts w:ascii="Montserrat" w:hAnsi="Montserrat"/>
          <w:b/>
          <w:sz w:val="28"/>
          <w:szCs w:val="28"/>
        </w:rPr>
        <w:t xml:space="preserve">El </w:t>
      </w:r>
      <w:r w:rsidR="00A44953">
        <w:rPr>
          <w:rFonts w:ascii="Montserrat" w:hAnsi="Montserrat"/>
          <w:b/>
          <w:sz w:val="28"/>
          <w:szCs w:val="28"/>
        </w:rPr>
        <w:t>R</w:t>
      </w:r>
      <w:r w:rsidRPr="00FA47BD">
        <w:rPr>
          <w:rFonts w:ascii="Montserrat" w:hAnsi="Montserrat"/>
          <w:b/>
          <w:sz w:val="28"/>
          <w:szCs w:val="28"/>
        </w:rPr>
        <w:t xml:space="preserve">eto de </w:t>
      </w:r>
      <w:r w:rsidR="00A44953">
        <w:rPr>
          <w:rFonts w:ascii="Montserrat" w:hAnsi="Montserrat"/>
          <w:b/>
          <w:sz w:val="28"/>
          <w:szCs w:val="28"/>
        </w:rPr>
        <w:t>H</w:t>
      </w:r>
      <w:r w:rsidRPr="00FA47BD">
        <w:rPr>
          <w:rFonts w:ascii="Montserrat" w:hAnsi="Montserrat"/>
          <w:b/>
          <w:sz w:val="28"/>
          <w:szCs w:val="28"/>
        </w:rPr>
        <w:t>oy:</w:t>
      </w:r>
    </w:p>
    <w:p w14:paraId="6607FB1C" w14:textId="6FB23665" w:rsidR="00CD13CD" w:rsidRPr="00A44953" w:rsidRDefault="00CD13C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A368587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</w:t>
      </w:r>
      <w:r w:rsidRPr="00A44953">
        <w:rPr>
          <w:rFonts w:ascii="Montserrat" w:hAnsi="Montserrat"/>
        </w:rPr>
        <w:t>onsiste precisamente en agradecer a otras personas lo que hacen por nosotros para cuidar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 y proteger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. </w:t>
      </w:r>
    </w:p>
    <w:p w14:paraId="408ED0BD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3451F5E6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Vas a elaborar un “Árbol de gratitud”. Para eso, vas a usar hojas blancas o de colores y cinta adhesiva. V</w:t>
      </w:r>
      <w:r>
        <w:rPr>
          <w:rFonts w:ascii="Montserrat" w:hAnsi="Montserrat"/>
        </w:rPr>
        <w:t>a</w:t>
      </w:r>
      <w:r w:rsidRPr="00A44953">
        <w:rPr>
          <w:rFonts w:ascii="Montserrat" w:hAnsi="Montserrat"/>
        </w:rPr>
        <w:t>s a cortar pequeñas tarjetas y en ellas escribir</w:t>
      </w:r>
      <w:r>
        <w:rPr>
          <w:rFonts w:ascii="Montserrat" w:hAnsi="Montserrat"/>
        </w:rPr>
        <w:t>ás</w:t>
      </w:r>
      <w:r w:rsidRPr="00A44953">
        <w:rPr>
          <w:rFonts w:ascii="Montserrat" w:hAnsi="Montserrat"/>
        </w:rPr>
        <w:t xml:space="preserve"> mensajes para </w:t>
      </w:r>
      <w:r>
        <w:rPr>
          <w:rFonts w:ascii="Montserrat" w:hAnsi="Montserrat"/>
        </w:rPr>
        <w:t>tu</w:t>
      </w:r>
      <w:r w:rsidRPr="00A44953">
        <w:rPr>
          <w:rFonts w:ascii="Montserrat" w:hAnsi="Montserrat"/>
        </w:rPr>
        <w:t xml:space="preserve">s familiares o las personas que </w:t>
      </w:r>
      <w:r>
        <w:rPr>
          <w:rFonts w:ascii="Montserrat" w:hAnsi="Montserrat"/>
        </w:rPr>
        <w:t>te</w:t>
      </w:r>
      <w:r w:rsidRPr="00A44953">
        <w:rPr>
          <w:rFonts w:ascii="Montserrat" w:hAnsi="Montserrat"/>
        </w:rPr>
        <w:t xml:space="preserve"> cuidan y protegen. Cuando los tengas listos, vas a ponerlos en un lugar donde todos puedan verlos, por ejemplo, en una pared o puerta. </w:t>
      </w:r>
    </w:p>
    <w:p w14:paraId="620B642E" w14:textId="77777777" w:rsid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63ED6D7A" w14:textId="47534F06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Procura formar un árbol con las tarjetas. Cuando esté listo, muéstraselo a las personas a las cuales les agradeces que te cuiden.</w:t>
      </w:r>
    </w:p>
    <w:p w14:paraId="2A68367E" w14:textId="77777777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</w:p>
    <w:p w14:paraId="7AFF5543" w14:textId="2236A133" w:rsidR="00A44953" w:rsidRPr="00A44953" w:rsidRDefault="00A44953" w:rsidP="00A44953">
      <w:pPr>
        <w:spacing w:after="0" w:line="240" w:lineRule="auto"/>
        <w:jc w:val="both"/>
        <w:rPr>
          <w:rFonts w:ascii="Montserrat" w:hAnsi="Montserrat"/>
        </w:rPr>
      </w:pPr>
      <w:r w:rsidRPr="00A44953">
        <w:rPr>
          <w:rFonts w:ascii="Montserrat" w:hAnsi="Montserrat"/>
        </w:rPr>
        <w:t>Comparte con tus amigos grandes experiencias en la formación de tu red de apoyo y protección.</w:t>
      </w:r>
    </w:p>
    <w:p w14:paraId="22DDA7A5" w14:textId="77777777" w:rsidR="00F70113" w:rsidRPr="00A44953" w:rsidRDefault="00F7011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5987058" w14:textId="77777777" w:rsidR="00CA027C" w:rsidRPr="00A44953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042F51D" w14:textId="77777777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¡Buen trabajo!</w:t>
      </w:r>
    </w:p>
    <w:p w14:paraId="63C22151" w14:textId="2280E665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6EF12F5D" w:rsidR="00961E1B" w:rsidRPr="00FA47BD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Gracias por tu esfuerzo.</w:t>
      </w:r>
    </w:p>
    <w:p w14:paraId="35B2F1C1" w14:textId="1DCF095C" w:rsidR="005B7817" w:rsidRPr="00FA47BD" w:rsidRDefault="005B781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AA6C592" w14:textId="77777777" w:rsidR="005B7817" w:rsidRPr="00FA47BD" w:rsidRDefault="005B7817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41196B89" w14:textId="0072C362" w:rsidR="005B7817" w:rsidRPr="00FA47BD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A47BD">
        <w:rPr>
          <w:rFonts w:ascii="Montserrat" w:hAnsi="Montserrat"/>
          <w:b/>
          <w:sz w:val="28"/>
          <w:szCs w:val="24"/>
        </w:rPr>
        <w:t>Para saber más</w:t>
      </w:r>
      <w:r w:rsidR="003268E5">
        <w:rPr>
          <w:rFonts w:ascii="Montserrat" w:hAnsi="Montserrat"/>
          <w:b/>
          <w:sz w:val="28"/>
          <w:szCs w:val="24"/>
        </w:rPr>
        <w:t>:</w:t>
      </w:r>
    </w:p>
    <w:p w14:paraId="636EA4B0" w14:textId="5AF63FE3" w:rsidR="005B7817" w:rsidRPr="003268E5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268E5">
        <w:rPr>
          <w:rFonts w:ascii="Montserrat" w:hAnsi="Montserrat"/>
          <w:bCs/>
        </w:rPr>
        <w:t>Lecturas</w:t>
      </w:r>
    </w:p>
    <w:p w14:paraId="33FDDD1A" w14:textId="2D180F08" w:rsidR="005B7817" w:rsidRPr="00FA47BD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</w:rPr>
      </w:pPr>
    </w:p>
    <w:p w14:paraId="0F055E8E" w14:textId="6B0372AC" w:rsidR="005B7817" w:rsidRPr="00FA47BD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</w:rPr>
      </w:pPr>
      <w:r w:rsidRPr="00FA47BD">
        <w:rPr>
          <w:noProof/>
          <w:lang w:val="en-US"/>
        </w:rPr>
        <w:drawing>
          <wp:inline distT="0" distB="0" distL="0" distR="0" wp14:anchorId="7E532F56" wp14:editId="767D8B33">
            <wp:extent cx="1781175" cy="231657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2160" cy="23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9B1B" w14:textId="19161ACE" w:rsidR="005B7817" w:rsidRPr="00FA47BD" w:rsidRDefault="00E735FD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0"/>
        </w:rPr>
      </w:pPr>
      <w:hyperlink r:id="rId14" w:history="1">
        <w:r w:rsidR="005B7817" w:rsidRPr="00FA47BD">
          <w:rPr>
            <w:rStyle w:val="Hipervnculo"/>
            <w:rFonts w:ascii="Montserrat" w:hAnsi="Montserrat"/>
            <w:bCs/>
            <w:szCs w:val="20"/>
          </w:rPr>
          <w:t>https://libros.conaliteg.gob.mx/20/P2FCA.htm</w:t>
        </w:r>
      </w:hyperlink>
    </w:p>
    <w:p w14:paraId="4340E2B2" w14:textId="6C596B08" w:rsidR="005B7817" w:rsidRDefault="005B7817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</w:rPr>
      </w:pPr>
    </w:p>
    <w:p w14:paraId="3D6BFEDA" w14:textId="77777777" w:rsidR="003268E5" w:rsidRDefault="003268E5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</w:rPr>
      </w:pPr>
    </w:p>
    <w:p w14:paraId="20D9AF66" w14:textId="569C2BA4" w:rsidR="00964455" w:rsidRDefault="00964455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</w:rPr>
      </w:pPr>
      <w:r w:rsidRPr="00964455">
        <w:rPr>
          <w:noProof/>
          <w:lang w:val="en-US"/>
        </w:rPr>
        <w:lastRenderedPageBreak/>
        <w:drawing>
          <wp:inline distT="0" distB="0" distL="0" distR="0" wp14:anchorId="404328E4" wp14:editId="6B848566">
            <wp:extent cx="1800000" cy="231428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5074" w14:textId="77777777" w:rsidR="00964455" w:rsidRPr="00C01CE0" w:rsidRDefault="00E735FD" w:rsidP="00964455">
      <w:pPr>
        <w:tabs>
          <w:tab w:val="left" w:pos="7371"/>
        </w:tabs>
        <w:spacing w:after="0" w:line="240" w:lineRule="auto"/>
        <w:ind w:right="333"/>
        <w:rPr>
          <w:rStyle w:val="Hipervnculo"/>
          <w:rFonts w:ascii="Montserrat" w:hAnsi="Montserrat"/>
        </w:rPr>
      </w:pPr>
      <w:hyperlink r:id="rId16" w:anchor="page" w:history="1">
        <w:r w:rsidR="00964455" w:rsidRPr="00C01CE0">
          <w:rPr>
            <w:rStyle w:val="Hipervnculo"/>
            <w:rFonts w:ascii="Montserrat" w:hAnsi="Montserrat"/>
          </w:rPr>
          <w:t>https://libros.conaliteg.gob.mx/P2FCA.htm#page</w:t>
        </w:r>
      </w:hyperlink>
    </w:p>
    <w:p w14:paraId="3226B429" w14:textId="77777777" w:rsidR="00964455" w:rsidRPr="00FA47BD" w:rsidRDefault="00964455" w:rsidP="005B7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</w:rPr>
      </w:pPr>
    </w:p>
    <w:sectPr w:rsidR="00964455" w:rsidRPr="00FA47BD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199D3" w16cex:dateUtc="2020-10-02T17:21:00Z"/>
  <w16cex:commentExtensible w16cex:durableId="2321A869" w16cex:dateUtc="2020-10-02T18:23:00Z"/>
  <w16cex:commentExtensible w16cex:durableId="2321A881" w16cex:dateUtc="2020-10-02T18:24:00Z"/>
  <w16cex:commentExtensible w16cex:durableId="2321A894" w16cex:dateUtc="2020-10-02T1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FBA8DBB" w16cid:durableId="232199D3"/>
  <w16cid:commentId w16cid:paraId="22FCDAC0" w16cid:durableId="2321A869"/>
  <w16cid:commentId w16cid:paraId="5D3B150A" w16cid:durableId="2321A881"/>
  <w16cid:commentId w16cid:paraId="4E15FF5A" w16cid:durableId="2321A89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30"/>
    <w:multiLevelType w:val="hybridMultilevel"/>
    <w:tmpl w:val="69426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1010"/>
    <w:multiLevelType w:val="hybridMultilevel"/>
    <w:tmpl w:val="EA42AB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0A8B"/>
    <w:multiLevelType w:val="hybridMultilevel"/>
    <w:tmpl w:val="DF0ED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70031"/>
    <w:multiLevelType w:val="hybridMultilevel"/>
    <w:tmpl w:val="22D228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C217B"/>
    <w:multiLevelType w:val="hybridMultilevel"/>
    <w:tmpl w:val="5CE89E00"/>
    <w:lvl w:ilvl="0" w:tplc="142070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4130B"/>
    <w:multiLevelType w:val="hybridMultilevel"/>
    <w:tmpl w:val="A766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96AEA"/>
    <w:multiLevelType w:val="hybridMultilevel"/>
    <w:tmpl w:val="D726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E31C1"/>
    <w:multiLevelType w:val="hybridMultilevel"/>
    <w:tmpl w:val="0AFA810A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067CF"/>
    <w:multiLevelType w:val="hybridMultilevel"/>
    <w:tmpl w:val="8514F9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E6349"/>
    <w:multiLevelType w:val="hybridMultilevel"/>
    <w:tmpl w:val="4D60CC3E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96832"/>
    <w:multiLevelType w:val="hybridMultilevel"/>
    <w:tmpl w:val="04CA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6089A"/>
    <w:multiLevelType w:val="hybridMultilevel"/>
    <w:tmpl w:val="43EE6764"/>
    <w:lvl w:ilvl="0" w:tplc="E698DBC2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BC6FD5"/>
    <w:multiLevelType w:val="hybridMultilevel"/>
    <w:tmpl w:val="3058E6A2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B50940"/>
    <w:multiLevelType w:val="hybridMultilevel"/>
    <w:tmpl w:val="1FE4B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52A9"/>
    <w:multiLevelType w:val="hybridMultilevel"/>
    <w:tmpl w:val="C69E2902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B1733"/>
    <w:multiLevelType w:val="hybridMultilevel"/>
    <w:tmpl w:val="853E3FD4"/>
    <w:lvl w:ilvl="0" w:tplc="B7C6CAF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33"/>
  </w:num>
  <w:num w:numId="5">
    <w:abstractNumId w:val="20"/>
  </w:num>
  <w:num w:numId="6">
    <w:abstractNumId w:val="38"/>
  </w:num>
  <w:num w:numId="7">
    <w:abstractNumId w:val="34"/>
  </w:num>
  <w:num w:numId="8">
    <w:abstractNumId w:val="29"/>
  </w:num>
  <w:num w:numId="9">
    <w:abstractNumId w:val="19"/>
  </w:num>
  <w:num w:numId="10">
    <w:abstractNumId w:val="23"/>
  </w:num>
  <w:num w:numId="11">
    <w:abstractNumId w:val="6"/>
  </w:num>
  <w:num w:numId="12">
    <w:abstractNumId w:val="27"/>
  </w:num>
  <w:num w:numId="13">
    <w:abstractNumId w:val="25"/>
  </w:num>
  <w:num w:numId="14">
    <w:abstractNumId w:val="44"/>
  </w:num>
  <w:num w:numId="15">
    <w:abstractNumId w:val="41"/>
  </w:num>
  <w:num w:numId="16">
    <w:abstractNumId w:val="42"/>
  </w:num>
  <w:num w:numId="17">
    <w:abstractNumId w:val="2"/>
  </w:num>
  <w:num w:numId="18">
    <w:abstractNumId w:val="5"/>
  </w:num>
  <w:num w:numId="19">
    <w:abstractNumId w:val="10"/>
  </w:num>
  <w:num w:numId="20">
    <w:abstractNumId w:val="36"/>
  </w:num>
  <w:num w:numId="21">
    <w:abstractNumId w:val="32"/>
  </w:num>
  <w:num w:numId="22">
    <w:abstractNumId w:val="31"/>
  </w:num>
  <w:num w:numId="23">
    <w:abstractNumId w:val="43"/>
  </w:num>
  <w:num w:numId="24">
    <w:abstractNumId w:val="12"/>
  </w:num>
  <w:num w:numId="25">
    <w:abstractNumId w:val="13"/>
  </w:num>
  <w:num w:numId="26">
    <w:abstractNumId w:val="17"/>
  </w:num>
  <w:num w:numId="27">
    <w:abstractNumId w:val="11"/>
  </w:num>
  <w:num w:numId="28">
    <w:abstractNumId w:val="28"/>
  </w:num>
  <w:num w:numId="29">
    <w:abstractNumId w:val="40"/>
  </w:num>
  <w:num w:numId="30">
    <w:abstractNumId w:val="7"/>
  </w:num>
  <w:num w:numId="31">
    <w:abstractNumId w:val="9"/>
  </w:num>
  <w:num w:numId="32">
    <w:abstractNumId w:val="24"/>
  </w:num>
  <w:num w:numId="33">
    <w:abstractNumId w:val="18"/>
  </w:num>
  <w:num w:numId="34">
    <w:abstractNumId w:val="37"/>
  </w:num>
  <w:num w:numId="35">
    <w:abstractNumId w:val="30"/>
  </w:num>
  <w:num w:numId="36">
    <w:abstractNumId w:val="35"/>
  </w:num>
  <w:num w:numId="37">
    <w:abstractNumId w:val="8"/>
  </w:num>
  <w:num w:numId="38">
    <w:abstractNumId w:val="3"/>
  </w:num>
  <w:num w:numId="39">
    <w:abstractNumId w:val="1"/>
  </w:num>
  <w:num w:numId="40">
    <w:abstractNumId w:val="26"/>
  </w:num>
  <w:num w:numId="41">
    <w:abstractNumId w:val="39"/>
  </w:num>
  <w:num w:numId="42">
    <w:abstractNumId w:val="22"/>
  </w:num>
  <w:num w:numId="43">
    <w:abstractNumId w:val="21"/>
  </w:num>
  <w:num w:numId="44">
    <w:abstractNumId w:val="4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2E94"/>
    <w:rsid w:val="00021C6B"/>
    <w:rsid w:val="00041025"/>
    <w:rsid w:val="00051B99"/>
    <w:rsid w:val="00055D38"/>
    <w:rsid w:val="00064DFE"/>
    <w:rsid w:val="0007653E"/>
    <w:rsid w:val="000975BA"/>
    <w:rsid w:val="000E56A5"/>
    <w:rsid w:val="000F4DEB"/>
    <w:rsid w:val="001011CA"/>
    <w:rsid w:val="00136E2A"/>
    <w:rsid w:val="00165C07"/>
    <w:rsid w:val="001738DC"/>
    <w:rsid w:val="0019649A"/>
    <w:rsid w:val="001E74CA"/>
    <w:rsid w:val="00231098"/>
    <w:rsid w:val="00272441"/>
    <w:rsid w:val="002867C7"/>
    <w:rsid w:val="002A4244"/>
    <w:rsid w:val="002C5CA6"/>
    <w:rsid w:val="002E5483"/>
    <w:rsid w:val="002F765E"/>
    <w:rsid w:val="00310F64"/>
    <w:rsid w:val="003124F0"/>
    <w:rsid w:val="00325131"/>
    <w:rsid w:val="003268E5"/>
    <w:rsid w:val="00331F81"/>
    <w:rsid w:val="00345150"/>
    <w:rsid w:val="003469C8"/>
    <w:rsid w:val="00376384"/>
    <w:rsid w:val="003C7328"/>
    <w:rsid w:val="003E1DAC"/>
    <w:rsid w:val="003E42F6"/>
    <w:rsid w:val="003F3D77"/>
    <w:rsid w:val="00424920"/>
    <w:rsid w:val="00473748"/>
    <w:rsid w:val="00474A86"/>
    <w:rsid w:val="00483E7E"/>
    <w:rsid w:val="00486E65"/>
    <w:rsid w:val="004C1176"/>
    <w:rsid w:val="004F7734"/>
    <w:rsid w:val="005054DE"/>
    <w:rsid w:val="00506F23"/>
    <w:rsid w:val="005121DB"/>
    <w:rsid w:val="00522400"/>
    <w:rsid w:val="0055486F"/>
    <w:rsid w:val="00575DEC"/>
    <w:rsid w:val="00596923"/>
    <w:rsid w:val="005A07C3"/>
    <w:rsid w:val="005B7817"/>
    <w:rsid w:val="005E0772"/>
    <w:rsid w:val="00634387"/>
    <w:rsid w:val="00674BD6"/>
    <w:rsid w:val="00683EED"/>
    <w:rsid w:val="006932A6"/>
    <w:rsid w:val="006A10A1"/>
    <w:rsid w:val="006B37F5"/>
    <w:rsid w:val="006D5F80"/>
    <w:rsid w:val="00734837"/>
    <w:rsid w:val="00745021"/>
    <w:rsid w:val="00767FDF"/>
    <w:rsid w:val="00797986"/>
    <w:rsid w:val="007A05BD"/>
    <w:rsid w:val="007C1E23"/>
    <w:rsid w:val="007D1913"/>
    <w:rsid w:val="007E200A"/>
    <w:rsid w:val="007E4980"/>
    <w:rsid w:val="007F25B4"/>
    <w:rsid w:val="007F7CEA"/>
    <w:rsid w:val="00817B2F"/>
    <w:rsid w:val="00823916"/>
    <w:rsid w:val="008327F2"/>
    <w:rsid w:val="00844B2D"/>
    <w:rsid w:val="008748AC"/>
    <w:rsid w:val="00876693"/>
    <w:rsid w:val="008E09D8"/>
    <w:rsid w:val="009119B7"/>
    <w:rsid w:val="00945CDA"/>
    <w:rsid w:val="00961E1B"/>
    <w:rsid w:val="00964455"/>
    <w:rsid w:val="009A748A"/>
    <w:rsid w:val="009B3879"/>
    <w:rsid w:val="009D2B0C"/>
    <w:rsid w:val="009D354E"/>
    <w:rsid w:val="009D5DAC"/>
    <w:rsid w:val="009E3470"/>
    <w:rsid w:val="009E4D90"/>
    <w:rsid w:val="009F6D28"/>
    <w:rsid w:val="00A067CF"/>
    <w:rsid w:val="00A07FB2"/>
    <w:rsid w:val="00A129E6"/>
    <w:rsid w:val="00A44953"/>
    <w:rsid w:val="00A73676"/>
    <w:rsid w:val="00A736C2"/>
    <w:rsid w:val="00AB3A37"/>
    <w:rsid w:val="00AC362F"/>
    <w:rsid w:val="00B1392C"/>
    <w:rsid w:val="00B34814"/>
    <w:rsid w:val="00B766EE"/>
    <w:rsid w:val="00B84309"/>
    <w:rsid w:val="00B95B7E"/>
    <w:rsid w:val="00BA167A"/>
    <w:rsid w:val="00C1047C"/>
    <w:rsid w:val="00C20592"/>
    <w:rsid w:val="00C2616C"/>
    <w:rsid w:val="00C9581F"/>
    <w:rsid w:val="00CA027C"/>
    <w:rsid w:val="00CD13CD"/>
    <w:rsid w:val="00CD4B14"/>
    <w:rsid w:val="00CE317F"/>
    <w:rsid w:val="00CF39B5"/>
    <w:rsid w:val="00D1376E"/>
    <w:rsid w:val="00D158DD"/>
    <w:rsid w:val="00D15D05"/>
    <w:rsid w:val="00D81A39"/>
    <w:rsid w:val="00D952A4"/>
    <w:rsid w:val="00D97806"/>
    <w:rsid w:val="00DD3A7A"/>
    <w:rsid w:val="00E50FCB"/>
    <w:rsid w:val="00E5264F"/>
    <w:rsid w:val="00E72DA0"/>
    <w:rsid w:val="00E72E1C"/>
    <w:rsid w:val="00E735FD"/>
    <w:rsid w:val="00E74AAD"/>
    <w:rsid w:val="00E90ADA"/>
    <w:rsid w:val="00EB42AD"/>
    <w:rsid w:val="00EC5DB2"/>
    <w:rsid w:val="00ED3032"/>
    <w:rsid w:val="00F060AB"/>
    <w:rsid w:val="00F70113"/>
    <w:rsid w:val="00F929D5"/>
    <w:rsid w:val="00FA47BD"/>
    <w:rsid w:val="00FB1935"/>
    <w:rsid w:val="00FD2E86"/>
    <w:rsid w:val="00FF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474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4309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color w:val="5B9BD5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25131"/>
    <w:pPr>
      <w:keepNext/>
      <w:jc w:val="center"/>
      <w:outlineLvl w:val="2"/>
    </w:pPr>
    <w:rPr>
      <w:rFonts w:ascii="Montserrat" w:eastAsia="Times New Roman" w:hAnsi="Montserrat" w:cs="Arial"/>
      <w:b/>
      <w:color w:val="FF0000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5DAC"/>
    <w:pPr>
      <w:keepNext/>
      <w:spacing w:after="0" w:line="240" w:lineRule="auto"/>
      <w:jc w:val="center"/>
      <w:outlineLvl w:val="3"/>
    </w:pPr>
    <w:rPr>
      <w:rFonts w:ascii="Montserrat" w:hAnsi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B781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96923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96923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A167A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A167A"/>
  </w:style>
  <w:style w:type="paragraph" w:styleId="Textoindependiente3">
    <w:name w:val="Body Text 3"/>
    <w:basedOn w:val="Normal"/>
    <w:link w:val="Textoindependiente3Car"/>
    <w:uiPriority w:val="99"/>
    <w:unhideWhenUsed/>
    <w:rsid w:val="00D1376E"/>
    <w:pPr>
      <w:jc w:val="center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1376E"/>
  </w:style>
  <w:style w:type="character" w:customStyle="1" w:styleId="Ttulo1Car">
    <w:name w:val="Título 1 Car"/>
    <w:basedOn w:val="Fuentedeprrafopredeter"/>
    <w:link w:val="Ttulo1"/>
    <w:uiPriority w:val="9"/>
    <w:rsid w:val="00474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41025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4102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84309"/>
    <w:rPr>
      <w:b/>
      <w:bCs/>
      <w:color w:val="5B9BD5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325131"/>
    <w:rPr>
      <w:rFonts w:eastAsia="Times New Roman" w:cs="Arial"/>
      <w:b/>
      <w:color w:val="FF000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9D5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47" Type="http://schemas.microsoft.com/office/2016/09/relationships/commentsIds" Target="commentsId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46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FCA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CEKUdvAOzI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2020-10-03T21:45:00Z</dcterms:created>
  <dcterms:modified xsi:type="dcterms:W3CDTF">2020-10-03T21:45:00Z</dcterms:modified>
</cp:coreProperties>
</file>